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14C8F" w14:textId="77777777" w:rsidR="00976EA0" w:rsidRDefault="00A66E11">
      <w:r w:rsidRPr="001759B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91200" behindDoc="0" locked="0" layoutInCell="1" allowOverlap="1" wp14:anchorId="68BC3865" wp14:editId="17CC73C7">
                <wp:simplePos x="0" y="0"/>
                <wp:positionH relativeFrom="column">
                  <wp:posOffset>2872105</wp:posOffset>
                </wp:positionH>
                <wp:positionV relativeFrom="paragraph">
                  <wp:posOffset>-147320</wp:posOffset>
                </wp:positionV>
                <wp:extent cx="3648075" cy="9753600"/>
                <wp:effectExtent l="0" t="0" r="28575" b="19050"/>
                <wp:wrapNone/>
                <wp:docPr id="30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753600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A632B" w14:textId="77777777" w:rsidR="00553D0B" w:rsidRPr="00A66E11" w:rsidRDefault="00553D0B" w:rsidP="00A66E11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567" w:hanging="283"/>
                              <w:rPr>
                                <w:rFonts w:asciiTheme="majorHAnsi" w:hAnsiTheme="majorHAnsi" w:cs="Courier New"/>
                                <w:color w:val="4F81BD" w:themeColor="accent1"/>
                                <w:sz w:val="16"/>
                                <w:szCs w:val="16"/>
                              </w:rPr>
                            </w:pPr>
                            <w:r w:rsidRPr="00A66E11">
                              <w:rPr>
                                <w:rFonts w:asciiTheme="majorHAnsi" w:hAnsiTheme="majorHAnsi" w:cs="Courier New"/>
                                <w:color w:val="4F81BD" w:themeColor="accent1"/>
                                <w:sz w:val="16"/>
                                <w:szCs w:val="16"/>
                              </w:rPr>
                              <w:t>Propriété :</w:t>
                            </w:r>
                          </w:p>
                          <w:p w14:paraId="137B3547" w14:textId="77777777" w:rsidR="00553D0B" w:rsidRPr="00553D0B" w:rsidRDefault="00553D0B" w:rsidP="00553D0B">
                            <w:pPr>
                              <w:spacing w:after="0" w:line="360" w:lineRule="auto"/>
                              <w:rPr>
                                <w:rFonts w:ascii="Courier New" w:eastAsiaTheme="minorEastAsia" w:hAnsi="Courier New" w:cs="Courier New"/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78B7914C" w14:textId="77777777" w:rsidR="00553D0B" w:rsidRPr="00553D0B" w:rsidRDefault="00553D0B" w:rsidP="00553D0B">
                            <w:pPr>
                              <w:spacing w:after="0" w:line="240" w:lineRule="auto"/>
                              <w:rPr>
                                <w:rFonts w:ascii="Courier New" w:eastAsiaTheme="minorEastAsia" w:hAnsi="Courier New" w:cs="Courier New"/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354E0CC4" w14:textId="77777777" w:rsidR="00553D0B" w:rsidRPr="00553D0B" w:rsidRDefault="00553D0B" w:rsidP="00553D0B">
                            <w:pPr>
                              <w:spacing w:after="0" w:line="240" w:lineRule="auto"/>
                              <w:rPr>
                                <w:rFonts w:ascii="Courier New" w:eastAsiaTheme="minorEastAsia" w:hAnsi="Courier New" w:cs="Courier New"/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0E4C944C" w14:textId="77777777" w:rsidR="00553D0B" w:rsidRPr="00A66E11" w:rsidRDefault="00553D0B" w:rsidP="00A66E11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567" w:hanging="283"/>
                              <w:rPr>
                                <w:rFonts w:asciiTheme="majorHAnsi" w:hAnsiTheme="majorHAnsi" w:cs="Courier New"/>
                                <w:color w:val="4F81BD" w:themeColor="accent1"/>
                                <w:sz w:val="16"/>
                                <w:szCs w:val="16"/>
                              </w:rPr>
                            </w:pPr>
                            <w:r w:rsidRPr="00A66E11">
                              <w:rPr>
                                <w:rFonts w:asciiTheme="majorHAnsi" w:hAnsiTheme="majorHAnsi" w:cs="Courier New"/>
                                <w:color w:val="4F81BD" w:themeColor="accent1"/>
                                <w:sz w:val="16"/>
                                <w:szCs w:val="16"/>
                              </w:rPr>
                              <w:t>Exemple :</w:t>
                            </w:r>
                          </w:p>
                          <w:p w14:paraId="2AE1D9F6" w14:textId="77777777" w:rsidR="00553D0B" w:rsidRDefault="00553D0B" w:rsidP="00553D0B">
                            <w:pPr>
                              <w:spacing w:after="0" w:line="360" w:lineRule="auto"/>
                              <w:rPr>
                                <w:rFonts w:ascii="Courier New" w:eastAsiaTheme="minorEastAsia" w:hAnsi="Courier New" w:cs="Courier New"/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35738E9B" w14:textId="77777777" w:rsidR="005B6594" w:rsidRPr="00553D0B" w:rsidRDefault="005B6594" w:rsidP="00553D0B">
                            <w:pPr>
                              <w:spacing w:after="0" w:line="360" w:lineRule="auto"/>
                              <w:rPr>
                                <w:rFonts w:ascii="Courier New" w:eastAsiaTheme="minorEastAsia" w:hAnsi="Courier New" w:cs="Courier New"/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2D329ACA" w14:textId="77777777" w:rsidR="00553D0B" w:rsidRPr="00553D0B" w:rsidRDefault="00553D0B" w:rsidP="00553D0B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="Courier New"/>
                                <w:iCs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Theme="majorHAnsi" w:eastAsiaTheme="minorEastAsia" w:hAnsiTheme="majorHAnsi" w:cs="Courier New"/>
                                <w:iCs/>
                                <w:sz w:val="16"/>
                                <w:szCs w:val="16"/>
                              </w:rPr>
                              <w:t xml:space="preserve">Par le point M passe une seule droite </w:t>
                            </w:r>
                          </w:p>
                          <w:p w14:paraId="0968FFFE" w14:textId="77777777" w:rsidR="00553D0B" w:rsidRPr="00553D0B" w:rsidRDefault="00553D0B" w:rsidP="00553D0B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="Courier New"/>
                                <w:iCs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Theme="majorHAnsi" w:eastAsiaTheme="minorEastAsia" w:hAnsiTheme="majorHAnsi" w:cs="Courier New"/>
                                <w:iCs/>
                                <w:sz w:val="16"/>
                                <w:szCs w:val="16"/>
                              </w:rPr>
                              <w:t xml:space="preserve">perpendiculaire à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6"/>
                                      <w:szCs w:val="16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</w:p>
                          <w:p w14:paraId="1C316720" w14:textId="77777777" w:rsidR="00553D0B" w:rsidRPr="00553D0B" w:rsidRDefault="00553D0B" w:rsidP="00A66E11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left="567" w:hanging="283"/>
                              <w:rPr>
                                <w:rFonts w:asciiTheme="majorHAnsi" w:hAnsiTheme="majorHAnsi" w:cs="Courier New"/>
                                <w:color w:val="4F81BD" w:themeColor="accent1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Theme="majorHAnsi" w:hAnsiTheme="majorHAnsi" w:cs="Courier New"/>
                                <w:color w:val="4F81BD" w:themeColor="accent1"/>
                                <w:sz w:val="16"/>
                                <w:szCs w:val="16"/>
                              </w:rPr>
                              <w:t>Projeté orthogonal d’un point sur une droite - distance d’un point à une droite :</w:t>
                            </w:r>
                          </w:p>
                          <w:p w14:paraId="2E4E04C7" w14:textId="77777777" w:rsidR="00553D0B" w:rsidRPr="00553D0B" w:rsidRDefault="00553D0B" w:rsidP="00553D0B">
                            <w:pPr>
                              <w:spacing w:after="0" w:line="360" w:lineRule="auto"/>
                              <w:jc w:val="center"/>
                              <w:rPr>
                                <w:rFonts w:ascii="Courier New" w:eastAsiaTheme="minorEastAsia" w:hAnsi="Courier New" w:cs="Courier New"/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021A0B15" w14:textId="77777777" w:rsidR="00553D0B" w:rsidRPr="00553D0B" w:rsidRDefault="00553D0B" w:rsidP="00553D0B">
                            <w:pPr>
                              <w:spacing w:after="0" w:line="360" w:lineRule="auto"/>
                              <w:jc w:val="center"/>
                              <w:rPr>
                                <w:rFonts w:ascii="Courier New" w:eastAsiaTheme="minorEastAsia" w:hAnsi="Courier New" w:cs="Courier New"/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3C27CE5D" w14:textId="77777777" w:rsidR="00553D0B" w:rsidRDefault="00553D0B" w:rsidP="005B6594">
                            <w:pPr>
                              <w:spacing w:after="0" w:line="360" w:lineRule="auto"/>
                              <w:jc w:val="center"/>
                              <w:rPr>
                                <w:rFonts w:ascii="Courier New" w:eastAsiaTheme="minorEastAsia" w:hAnsi="Courier New" w:cs="Courier New"/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5E24A64B" w14:textId="77777777" w:rsidR="00553D0B" w:rsidRPr="00553D0B" w:rsidRDefault="00553D0B" w:rsidP="00A66E11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ind w:left="567" w:hanging="283"/>
                              <w:rPr>
                                <w:rFonts w:asciiTheme="majorHAnsi" w:hAnsiTheme="majorHAnsi" w:cs="Courier New"/>
                                <w:color w:val="4F81BD" w:themeColor="accent1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Theme="majorHAnsi" w:hAnsiTheme="majorHAnsi" w:cs="Courier New"/>
                                <w:color w:val="4F81BD" w:themeColor="accent1"/>
                                <w:sz w:val="16"/>
                                <w:szCs w:val="16"/>
                              </w:rPr>
                              <w:t>Exemple :</w:t>
                            </w:r>
                          </w:p>
                          <w:p w14:paraId="3F0C7A4A" w14:textId="77777777" w:rsidR="00553D0B" w:rsidRPr="00553D0B" w:rsidRDefault="00553D0B" w:rsidP="005B6594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iCs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Theme="majorHAnsi" w:eastAsiaTheme="minorEastAsia" w:hAnsiTheme="majorHAnsi" w:cs="Courier New"/>
                                <w:iCs/>
                                <w:sz w:val="16"/>
                                <w:szCs w:val="16"/>
                              </w:rPr>
                              <w:t xml:space="preserve">H est appelé </w:t>
                            </w:r>
                            <w:r w:rsidRPr="00553D0B">
                              <w:rPr>
                                <w:rFonts w:asciiTheme="majorHAnsi" w:eastAsiaTheme="minorEastAsia" w:hAnsiTheme="majorHAnsi" w:cs="Courier New"/>
                                <w:iCs/>
                                <w:color w:val="C00000"/>
                                <w:sz w:val="16"/>
                                <w:szCs w:val="16"/>
                                <w:u w:val="single"/>
                              </w:rPr>
                              <w:t>le projeté orthogonal</w:t>
                            </w:r>
                            <w:r w:rsidRPr="00553D0B">
                              <w:rPr>
                                <w:rFonts w:asciiTheme="majorHAnsi" w:eastAsiaTheme="minorEastAsia" w:hAnsiTheme="majorHAnsi" w:cs="Courier New"/>
                                <w:iCs/>
                                <w:color w:val="C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0B">
                              <w:rPr>
                                <w:rFonts w:asciiTheme="majorHAnsi" w:eastAsiaTheme="minorEastAsia" w:hAnsiTheme="majorHAnsi" w:cs="Courier New"/>
                                <w:iCs/>
                                <w:sz w:val="16"/>
                                <w:szCs w:val="16"/>
                              </w:rPr>
                              <w:t>de</w:t>
                            </w:r>
                          </w:p>
                          <w:p w14:paraId="5CBC4A10" w14:textId="77777777" w:rsidR="00553D0B" w:rsidRPr="00553D0B" w:rsidRDefault="00553D0B" w:rsidP="005B6594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iCs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Theme="majorHAnsi" w:eastAsiaTheme="minorEastAsia" w:hAnsiTheme="majorHAnsi" w:cs="Courier New"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A</m:t>
                              </m:r>
                            </m:oMath>
                            <w:r w:rsidRPr="00553D0B">
                              <w:rPr>
                                <w:rFonts w:asciiTheme="majorHAnsi" w:eastAsiaTheme="minorEastAsia" w:hAnsiTheme="majorHAnsi" w:cs="Courier New"/>
                                <w:iCs/>
                                <w:sz w:val="16"/>
                                <w:szCs w:val="16"/>
                              </w:rPr>
                              <w:t xml:space="preserve"> sur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6"/>
                                      <w:szCs w:val="16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553D0B">
                              <w:rPr>
                                <w:rFonts w:asciiTheme="majorHAnsi" w:eastAsiaTheme="minorEastAsia" w:hAnsiTheme="majorHAnsi" w:cs="Courier New"/>
                                <w:iCs/>
                                <w:sz w:val="16"/>
                                <w:szCs w:val="16"/>
                              </w:rPr>
                              <w:t xml:space="preserve"> .</w:t>
                            </w:r>
                          </w:p>
                          <w:p w14:paraId="3E723835" w14:textId="77777777" w:rsidR="00553D0B" w:rsidRPr="00553D0B" w:rsidRDefault="00553D0B" w:rsidP="00553D0B">
                            <w:pPr>
                              <w:spacing w:after="0"/>
                              <w:ind w:left="142"/>
                              <w:rPr>
                                <w:rFonts w:ascii="Courier New" w:eastAsiaTheme="minorEastAsia" w:hAnsi="Courier New" w:cs="Courier New"/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Theme="majorHAnsi" w:eastAsiaTheme="minorEastAsia" w:hAnsiTheme="majorHAnsi" w:cs="Courier New"/>
                                <w:iCs/>
                                <w:sz w:val="16"/>
                                <w:szCs w:val="16"/>
                              </w:rPr>
                              <w:t xml:space="preserve">donc :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AH</m:t>
                              </m:r>
                            </m:oMath>
                            <w:r w:rsidRPr="00553D0B">
                              <w:rPr>
                                <w:rFonts w:asciiTheme="majorHAnsi" w:eastAsiaTheme="minorEastAsia" w:hAnsiTheme="majorHAnsi" w:cs="Courier New"/>
                                <w:iCs/>
                                <w:sz w:val="16"/>
                                <w:szCs w:val="16"/>
                              </w:rPr>
                              <w:t xml:space="preserve"> est </w:t>
                            </w:r>
                            <w:r w:rsidRPr="00553D0B">
                              <w:rPr>
                                <w:rFonts w:asciiTheme="majorHAnsi" w:eastAsiaTheme="minorEastAsia" w:hAnsiTheme="majorHAnsi" w:cs="Courier New"/>
                                <w:iCs/>
                                <w:color w:val="C00000"/>
                                <w:sz w:val="16"/>
                                <w:szCs w:val="16"/>
                                <w:u w:val="single"/>
                              </w:rPr>
                              <w:t>la distance</w:t>
                            </w:r>
                            <w:r w:rsidRPr="00553D0B">
                              <w:rPr>
                                <w:rFonts w:asciiTheme="majorHAnsi" w:eastAsiaTheme="minorEastAsia" w:hAnsiTheme="majorHAnsi" w:cs="Courier New"/>
                                <w:iCs/>
                                <w:color w:val="C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0B">
                              <w:rPr>
                                <w:rFonts w:asciiTheme="majorHAnsi" w:eastAsiaTheme="minorEastAsia" w:hAnsiTheme="majorHAnsi" w:cs="Courier New"/>
                                <w:iCs/>
                                <w:sz w:val="16"/>
                                <w:szCs w:val="16"/>
                              </w:rPr>
                              <w:t xml:space="preserve">entre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 xml:space="preserve">A </m:t>
                              </m:r>
                            </m:oMath>
                            <w:r w:rsidRPr="00553D0B">
                              <w:rPr>
                                <w:rFonts w:asciiTheme="majorHAnsi" w:eastAsiaTheme="minorEastAsia" w:hAnsiTheme="majorHAnsi" w:cs="Courier New"/>
                                <w:iCs/>
                                <w:sz w:val="16"/>
                                <w:szCs w:val="16"/>
                              </w:rPr>
                              <w:t xml:space="preserve">et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6"/>
                                      <w:szCs w:val="16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553D0B">
                              <w:rPr>
                                <w:rFonts w:asciiTheme="majorHAnsi" w:eastAsiaTheme="minorEastAsia" w:hAnsiTheme="majorHAnsi" w:cs="Courier New"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EE30E6A" w14:textId="77777777" w:rsidR="00553D0B" w:rsidRPr="005B6594" w:rsidRDefault="00553D0B" w:rsidP="00B66F53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5B6594"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  <w:t>Droites parallèles :</w:t>
                            </w:r>
                          </w:p>
                          <w:p w14:paraId="27ACC516" w14:textId="77777777" w:rsidR="00553D0B" w:rsidRPr="00553D0B" w:rsidRDefault="00553D0B" w:rsidP="00B66F5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567" w:hanging="283"/>
                              <w:rPr>
                                <w:rFonts w:asciiTheme="majorHAnsi" w:hAnsiTheme="majorHAnsi" w:cs="Courier New"/>
                                <w:color w:val="4F81BD" w:themeColor="accent1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Theme="majorHAnsi" w:hAnsiTheme="majorHAnsi" w:cs="Courier New"/>
                                <w:color w:val="4F81BD" w:themeColor="accent1"/>
                                <w:sz w:val="16"/>
                                <w:szCs w:val="16"/>
                              </w:rPr>
                              <w:t>Définition :</w:t>
                            </w:r>
                          </w:p>
                          <w:p w14:paraId="2A11A8E5" w14:textId="77777777" w:rsidR="00553D0B" w:rsidRPr="00553D0B" w:rsidRDefault="00553D0B" w:rsidP="00553D0B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  <w:p w14:paraId="0289331C" w14:textId="77777777" w:rsidR="00553D0B" w:rsidRPr="00553D0B" w:rsidRDefault="00553D0B" w:rsidP="005B6594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  <w:t xml:space="preserve">       </w:t>
                            </w:r>
                          </w:p>
                          <w:p w14:paraId="647A6B72" w14:textId="77777777" w:rsidR="00553D0B" w:rsidRPr="00553D0B" w:rsidRDefault="00553D0B" w:rsidP="00B66F5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567" w:hanging="283"/>
                              <w:rPr>
                                <w:rFonts w:asciiTheme="majorHAnsi" w:hAnsiTheme="majorHAnsi" w:cs="Courier New"/>
                                <w:color w:val="4F81BD" w:themeColor="accent1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Theme="majorHAnsi" w:hAnsiTheme="majorHAnsi" w:cs="Courier New"/>
                                <w:color w:val="4F81BD" w:themeColor="accent1"/>
                                <w:sz w:val="16"/>
                                <w:szCs w:val="16"/>
                              </w:rPr>
                              <w:t>Exemple :</w:t>
                            </w:r>
                          </w:p>
                          <w:p w14:paraId="4778F00C" w14:textId="77777777" w:rsidR="00553D0B" w:rsidRPr="00553D0B" w:rsidRDefault="00553D0B" w:rsidP="00553D0B">
                            <w:pPr>
                              <w:spacing w:after="0" w:line="240" w:lineRule="auto"/>
                              <w:ind w:left="3969"/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  <w:p w14:paraId="059DE1F7" w14:textId="77777777" w:rsidR="005B6594" w:rsidRPr="00553D0B" w:rsidRDefault="00553D0B" w:rsidP="005B6594">
                            <w:pPr>
                              <w:spacing w:after="0"/>
                              <w:ind w:left="66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Les droites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Courier New"/>
                                          <w:i/>
                                          <w:sz w:val="16"/>
                                          <w:szCs w:val="16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Courier New"/>
                                          <w:sz w:val="16"/>
                                          <w:szCs w:val="16"/>
                                        </w:rPr>
                                        <m:t>D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Courier New"/>
                                          <w:sz w:val="16"/>
                                          <w:szCs w:val="16"/>
                                        </w:rPr>
                                        <m:t>1</m:t>
                                      </m:r>
                                    </m:sub>
                                  </m:sSub>
                                </m:e>
                              </m:d>
                            </m:oMath>
                            <w:r w:rsidRPr="00553D0B">
                              <w:rPr>
                                <w:rFonts w:asciiTheme="majorHAnsi" w:hAnsiTheme="majorHAnsi" w:cs="Courier New"/>
                                <w:sz w:val="16"/>
                                <w:szCs w:val="16"/>
                              </w:rPr>
                              <w:t xml:space="preserve"> et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Courier New"/>
                                          <w:i/>
                                          <w:sz w:val="16"/>
                                          <w:szCs w:val="16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Courier New"/>
                                          <w:sz w:val="16"/>
                                          <w:szCs w:val="16"/>
                                        </w:rPr>
                                        <m:t>D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Courier New"/>
                                          <w:sz w:val="16"/>
                                          <w:szCs w:val="16"/>
                                        </w:rPr>
                                        <m:t>2</m:t>
                                      </m:r>
                                    </m:sub>
                                  </m:sSub>
                                </m:e>
                              </m:d>
                            </m:oMath>
                            <w:r w:rsidRPr="00553D0B">
                              <w:rPr>
                                <w:rFonts w:asciiTheme="majorHAnsi" w:hAnsiTheme="majorHAnsi" w:cs="Courier Ne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0B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sont </w:t>
                            </w:r>
                            <w:r w:rsidR="005B6594" w:rsidRPr="00553D0B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parallèles.   </w:t>
                            </w:r>
                          </w:p>
                          <w:p w14:paraId="14F27FE6" w14:textId="77777777" w:rsidR="00553D0B" w:rsidRPr="00553D0B" w:rsidRDefault="00553D0B" w:rsidP="00553D0B">
                            <w:pPr>
                              <w:spacing w:after="0"/>
                              <w:ind w:left="66"/>
                              <w:rPr>
                                <w:rFonts w:asciiTheme="majorHAnsi" w:eastAsiaTheme="minorEastAsia" w:hAnsiTheme="majorHAnsi" w:cs="Courier New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On note :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Courier New"/>
                                          <w:i/>
                                          <w:sz w:val="16"/>
                                          <w:szCs w:val="16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Courier New"/>
                                          <w:sz w:val="16"/>
                                          <w:szCs w:val="16"/>
                                        </w:rPr>
                                        <m:t>D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Courier New"/>
                                          <w:sz w:val="16"/>
                                          <w:szCs w:val="16"/>
                                        </w:rPr>
                                        <m:t>1</m:t>
                                      </m:r>
                                    </m:sub>
                                  </m:sSub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16"/>
                                  <w:szCs w:val="16"/>
                                </w:rPr>
                                <m:t>//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Courier New"/>
                                          <w:i/>
                                          <w:sz w:val="16"/>
                                          <w:szCs w:val="16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Courier New"/>
                                          <w:sz w:val="16"/>
                                          <w:szCs w:val="16"/>
                                        </w:rPr>
                                        <m:t>D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Courier New"/>
                                          <w:sz w:val="16"/>
                                          <w:szCs w:val="16"/>
                                        </w:rPr>
                                        <m:t>2</m:t>
                                      </m:r>
                                    </m:sub>
                                  </m:sSub>
                                </m:e>
                              </m:d>
                            </m:oMath>
                            <w:r w:rsidRPr="00553D0B">
                              <w:rPr>
                                <w:rFonts w:asciiTheme="majorHAnsi" w:hAnsiTheme="majorHAnsi" w:cs="Courier Ne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0B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ou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Courier New"/>
                                          <w:i/>
                                          <w:sz w:val="16"/>
                                          <w:szCs w:val="16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Courier New"/>
                                          <w:sz w:val="16"/>
                                          <w:szCs w:val="16"/>
                                        </w:rPr>
                                        <m:t>D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Courier New"/>
                                          <w:sz w:val="16"/>
                                          <w:szCs w:val="16"/>
                                        </w:rPr>
                                        <m:t>2</m:t>
                                      </m:r>
                                    </m:sub>
                                  </m:sSub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16"/>
                                  <w:szCs w:val="16"/>
                                </w:rPr>
                                <m:t>//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Courier New"/>
                                          <w:i/>
                                          <w:sz w:val="16"/>
                                          <w:szCs w:val="16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Courier New"/>
                                          <w:sz w:val="16"/>
                                          <w:szCs w:val="16"/>
                                        </w:rPr>
                                        <m:t>D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Courier New"/>
                                          <w:sz w:val="16"/>
                                          <w:szCs w:val="16"/>
                                        </w:rPr>
                                        <m:t>1</m:t>
                                      </m:r>
                                    </m:sub>
                                  </m:sSub>
                                </m:e>
                              </m:d>
                            </m:oMath>
                            <w:r w:rsidRPr="00553D0B">
                              <w:rPr>
                                <w:rFonts w:asciiTheme="majorHAnsi" w:eastAsiaTheme="minorEastAsia" w:hAnsiTheme="majorHAnsi" w:cs="Courier New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62152C0" w14:textId="77777777" w:rsidR="00313504" w:rsidRDefault="00313504" w:rsidP="00313504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3770726E" w14:textId="77777777" w:rsidR="00B914DF" w:rsidRDefault="00B914DF" w:rsidP="00313504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6FE2C844" w14:textId="77777777" w:rsidR="00B914DF" w:rsidRPr="00B914DF" w:rsidRDefault="00B914DF" w:rsidP="00B66F53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567" w:hanging="283"/>
                              <w:rPr>
                                <w:rFonts w:asciiTheme="majorHAnsi" w:hAnsiTheme="majorHAnsi" w:cs="Courier New"/>
                                <w:color w:val="4F81BD" w:themeColor="accent1"/>
                                <w:sz w:val="16"/>
                                <w:szCs w:val="16"/>
                              </w:rPr>
                            </w:pPr>
                            <w:r w:rsidRPr="00B914DF">
                              <w:rPr>
                                <w:rFonts w:asciiTheme="majorHAnsi" w:hAnsiTheme="majorHAnsi" w:cs="Courier New"/>
                                <w:color w:val="4F81BD" w:themeColor="accent1"/>
                                <w:sz w:val="16"/>
                                <w:szCs w:val="16"/>
                              </w:rPr>
                              <w:t>Cas particulier :</w:t>
                            </w:r>
                          </w:p>
                          <w:p w14:paraId="6A29BE87" w14:textId="77777777" w:rsidR="00B914DF" w:rsidRPr="00B914DF" w:rsidRDefault="00B914DF" w:rsidP="00B914DF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5E7F3B8D" w14:textId="77777777" w:rsidR="00B914DF" w:rsidRPr="00B914DF" w:rsidRDefault="00B914DF" w:rsidP="00B914DF">
                            <w:pPr>
                              <w:spacing w:after="0" w:line="36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521C6963" w14:textId="77777777" w:rsidR="00B914DF" w:rsidRPr="00B914DF" w:rsidRDefault="00B914DF" w:rsidP="00B66F53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567" w:hanging="283"/>
                              <w:rPr>
                                <w:rFonts w:asciiTheme="majorHAnsi" w:hAnsiTheme="majorHAnsi" w:cs="Courier New"/>
                                <w:color w:val="4F81BD" w:themeColor="accent1"/>
                                <w:sz w:val="16"/>
                                <w:szCs w:val="16"/>
                              </w:rPr>
                            </w:pPr>
                            <w:r w:rsidRPr="00B914DF">
                              <w:rPr>
                                <w:rFonts w:asciiTheme="majorHAnsi" w:hAnsiTheme="majorHAnsi" w:cs="Courier New"/>
                                <w:color w:val="4F81BD" w:themeColor="accent1"/>
                                <w:sz w:val="16"/>
                                <w:szCs w:val="16"/>
                              </w:rPr>
                              <w:t>Exemple :</w:t>
                            </w:r>
                          </w:p>
                          <w:p w14:paraId="2703DAA6" w14:textId="77777777" w:rsidR="00B914DF" w:rsidRPr="00B914DF" w:rsidRDefault="00B914DF" w:rsidP="00B914DF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B914DF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Les droites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16"/>
                                      <w:szCs w:val="16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B914DF">
                              <w:rPr>
                                <w:rFonts w:asciiTheme="majorHAnsi" w:hAnsiTheme="majorHAnsi" w:cs="Courier New"/>
                                <w:sz w:val="16"/>
                                <w:szCs w:val="16"/>
                              </w:rPr>
                              <w:t xml:space="preserve"> et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16"/>
                                      <w:szCs w:val="16"/>
                                    </w:rPr>
                                    <m:t>∆</m:t>
                                  </m:r>
                                </m:e>
                              </m:d>
                            </m:oMath>
                            <w:r w:rsidRPr="00B914DF">
                              <w:rPr>
                                <w:rFonts w:asciiTheme="majorHAnsi" w:hAnsiTheme="majorHAnsi" w:cs="Courier Ne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914DF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sont parallèles.   </w:t>
                            </w:r>
                          </w:p>
                          <w:p w14:paraId="59E7EA6B" w14:textId="77777777" w:rsidR="00B914DF" w:rsidRPr="00B914DF" w:rsidRDefault="00B914DF" w:rsidP="00B914DF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3118FC17" w14:textId="77777777" w:rsidR="00B914DF" w:rsidRPr="00B914DF" w:rsidRDefault="00B914DF" w:rsidP="00B66F53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567" w:hanging="283"/>
                              <w:rPr>
                                <w:rFonts w:asciiTheme="majorHAnsi" w:hAnsiTheme="majorHAnsi" w:cs="Courier New"/>
                                <w:color w:val="4F81BD" w:themeColor="accent1"/>
                                <w:sz w:val="16"/>
                                <w:szCs w:val="16"/>
                              </w:rPr>
                            </w:pPr>
                            <w:r w:rsidRPr="00B914DF">
                              <w:rPr>
                                <w:rFonts w:asciiTheme="majorHAnsi" w:hAnsiTheme="majorHAnsi" w:cs="Courier New"/>
                                <w:color w:val="4F81BD" w:themeColor="accent1"/>
                                <w:sz w:val="16"/>
                                <w:szCs w:val="16"/>
                              </w:rPr>
                              <w:t>Propriété :</w:t>
                            </w:r>
                          </w:p>
                          <w:p w14:paraId="268BC371" w14:textId="77777777" w:rsidR="00B914DF" w:rsidRPr="00B914DF" w:rsidRDefault="00B914DF" w:rsidP="00B914DF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5AD58BA8" w14:textId="77777777" w:rsidR="00B914DF" w:rsidRPr="00B914DF" w:rsidRDefault="00B914DF" w:rsidP="00B914DF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4D5BA26B" w14:textId="77777777" w:rsidR="00B914DF" w:rsidRPr="00B914DF" w:rsidRDefault="00B914DF" w:rsidP="00B914DF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4F72BC69" w14:textId="77777777" w:rsidR="00B914DF" w:rsidRPr="00B914DF" w:rsidRDefault="00B914DF" w:rsidP="00B66F53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567" w:hanging="283"/>
                              <w:rPr>
                                <w:rFonts w:asciiTheme="majorHAnsi" w:hAnsiTheme="majorHAnsi" w:cs="Courier New"/>
                                <w:color w:val="4F81BD" w:themeColor="accent1"/>
                                <w:sz w:val="16"/>
                                <w:szCs w:val="16"/>
                              </w:rPr>
                            </w:pPr>
                            <w:r w:rsidRPr="00B914DF">
                              <w:rPr>
                                <w:rFonts w:asciiTheme="majorHAnsi" w:hAnsiTheme="majorHAnsi" w:cs="Courier New"/>
                                <w:color w:val="4F81BD" w:themeColor="accent1"/>
                                <w:sz w:val="16"/>
                                <w:szCs w:val="16"/>
                              </w:rPr>
                              <w:t>Exemple :</w:t>
                            </w:r>
                          </w:p>
                          <w:p w14:paraId="7FB2E44E" w14:textId="77777777" w:rsidR="00B914DF" w:rsidRPr="00B914DF" w:rsidRDefault="00B914DF" w:rsidP="00B914DF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="Courier New"/>
                                <w:iCs/>
                                <w:sz w:val="16"/>
                                <w:szCs w:val="16"/>
                              </w:rPr>
                            </w:pPr>
                            <w:r w:rsidRPr="00B914DF">
                              <w:rPr>
                                <w:rFonts w:asciiTheme="majorHAnsi" w:eastAsiaTheme="minorEastAsia" w:hAnsiTheme="majorHAnsi" w:cs="Courier New"/>
                                <w:iCs/>
                                <w:sz w:val="16"/>
                                <w:szCs w:val="16"/>
                              </w:rPr>
                              <w:t xml:space="preserve">Par le point M passe une seule droite </w:t>
                            </w:r>
                          </w:p>
                          <w:p w14:paraId="0CED6E37" w14:textId="77777777" w:rsidR="00B914DF" w:rsidRPr="00B914DF" w:rsidRDefault="00B914DF" w:rsidP="00B914DF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="Courier New"/>
                                <w:iCs/>
                                <w:sz w:val="16"/>
                                <w:szCs w:val="16"/>
                              </w:rPr>
                            </w:pPr>
                            <w:r w:rsidRPr="00B914DF">
                              <w:rPr>
                                <w:rFonts w:asciiTheme="majorHAnsi" w:eastAsiaTheme="minorEastAsia" w:hAnsiTheme="majorHAnsi" w:cs="Courier New"/>
                                <w:iCs/>
                                <w:sz w:val="16"/>
                                <w:szCs w:val="16"/>
                              </w:rPr>
                              <w:t xml:space="preserve">parallèle à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6"/>
                                      <w:szCs w:val="16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</w:p>
                          <w:p w14:paraId="0BA9DA6C" w14:textId="77777777" w:rsidR="00B914DF" w:rsidRPr="00B914DF" w:rsidRDefault="00B914DF" w:rsidP="00B914DF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0E2D1BAF" w14:textId="77777777" w:rsidR="00B914DF" w:rsidRPr="00A66E11" w:rsidRDefault="00B914DF" w:rsidP="00A66E11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ind w:left="284" w:hanging="311"/>
                              <w:rPr>
                                <w:rFonts w:asciiTheme="majorHAnsi" w:hAnsiTheme="majorHAnsi" w:cs="Courier New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A66E11">
                              <w:rPr>
                                <w:rFonts w:asciiTheme="majorHAnsi" w:hAnsiTheme="majorHAnsi" w:cs="Courier New"/>
                                <w:color w:val="FF0000"/>
                                <w:sz w:val="16"/>
                                <w:szCs w:val="16"/>
                              </w:rPr>
                              <w:t>Demi-droite :</w:t>
                            </w:r>
                          </w:p>
                          <w:p w14:paraId="738BAFC2" w14:textId="77777777" w:rsidR="00B914DF" w:rsidRPr="00B914DF" w:rsidRDefault="00B914DF" w:rsidP="00B66F5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B914DF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6"/>
                                <w:szCs w:val="16"/>
                              </w:rPr>
                              <w:t>Définition :</w:t>
                            </w:r>
                          </w:p>
                          <w:p w14:paraId="50E2A59A" w14:textId="77777777" w:rsidR="00B914DF" w:rsidRPr="00B914DF" w:rsidRDefault="00B914DF" w:rsidP="00B914DF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  <w:p w14:paraId="21F7F604" w14:textId="77777777" w:rsidR="00B914DF" w:rsidRPr="00B914DF" w:rsidRDefault="00B914DF" w:rsidP="00B914DF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  <w:p w14:paraId="40A5AE9A" w14:textId="77777777" w:rsidR="00B914DF" w:rsidRPr="00B914DF" w:rsidRDefault="00B914DF" w:rsidP="00B914DF">
                            <w:pPr>
                              <w:spacing w:after="0" w:line="36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  <w:p w14:paraId="2F2817CC" w14:textId="77777777" w:rsidR="00B914DF" w:rsidRPr="00B914DF" w:rsidRDefault="00B914DF" w:rsidP="00B66F5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360" w:lineRule="auto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B914DF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6"/>
                                <w:szCs w:val="16"/>
                              </w:rPr>
                              <w:t>Exemple :</w:t>
                            </w:r>
                          </w:p>
                          <w:p w14:paraId="3025BC63" w14:textId="77777777" w:rsidR="00B914DF" w:rsidRPr="00B914DF" w:rsidRDefault="00B914DF" w:rsidP="00B914DF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32B8DC2F" w14:textId="77777777" w:rsidR="00B914DF" w:rsidRPr="00B914DF" w:rsidRDefault="00B914DF" w:rsidP="00B914DF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78E3D615" w14:textId="77777777" w:rsidR="00B914DF" w:rsidRPr="00B914DF" w:rsidRDefault="00B914DF" w:rsidP="00B914DF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B914DF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La partie de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bCs/>
                                      <w:i/>
                                      <w:iCs/>
                                      <w:color w:val="C00000"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color w:val="C00000"/>
                                      <w:sz w:val="16"/>
                                      <w:szCs w:val="16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B914DF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 limitée par le point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color w:val="C00000"/>
                                  <w:sz w:val="16"/>
                                  <w:szCs w:val="16"/>
                                </w:rPr>
                                <m:t>A</m:t>
                              </m:r>
                            </m:oMath>
                            <w:r w:rsidRPr="00B914DF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 (l’origine) et qui contient le point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color w:val="C00000"/>
                                  <w:sz w:val="16"/>
                                  <w:szCs w:val="16"/>
                                </w:rPr>
                                <m:t>B</m:t>
                              </m:r>
                            </m:oMath>
                            <w:r w:rsidRPr="00B914DF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 s’appelle une demi droite.</w:t>
                            </w:r>
                          </w:p>
                          <w:p w14:paraId="5798C9C1" w14:textId="77777777" w:rsidR="00B914DF" w:rsidRPr="00B914DF" w:rsidRDefault="00B914DF" w:rsidP="00B914DF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C00000"/>
                                <w:sz w:val="16"/>
                                <w:szCs w:val="16"/>
                              </w:rPr>
                            </w:pPr>
                            <w:r w:rsidRPr="00B914DF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et se note :  </w:t>
                            </w:r>
                            <m:oMath>
                              <m:d>
                                <m:dPr>
                                  <m:begChr m:val="["/>
                                  <m:endChr m:val=""/>
                                  <m:ctrlPr>
                                    <w:rPr>
                                      <w:rFonts w:ascii="Cambria Math" w:eastAsiaTheme="minorEastAsia" w:hAnsi="Cambria Math" w:cs="Courier New"/>
                                      <w:bCs/>
                                      <w:i/>
                                      <w:iCs/>
                                      <w:color w:val="C00000"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color w:val="C00000"/>
                                      <w:sz w:val="16"/>
                                      <w:szCs w:val="16"/>
                                    </w:rPr>
                                    <m:t>A</m:t>
                                  </m:r>
                                </m:e>
                              </m:d>
                              <m:d>
                                <m:dPr>
                                  <m:begChr m:val=""/>
                                  <m:ctrlPr>
                                    <w:rPr>
                                      <w:rFonts w:ascii="Cambria Math" w:eastAsiaTheme="minorEastAsia" w:hAnsi="Cambria Math" w:cs="Courier New"/>
                                      <w:bCs/>
                                      <w:i/>
                                      <w:iCs/>
                                      <w:color w:val="C00000"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color w:val="C00000"/>
                                      <w:sz w:val="16"/>
                                      <w:szCs w:val="16"/>
                                    </w:rPr>
                                    <m:t>B</m:t>
                                  </m:r>
                                </m:e>
                              </m:d>
                            </m:oMath>
                          </w:p>
                          <w:p w14:paraId="1B80E122" w14:textId="77777777" w:rsidR="00B914DF" w:rsidRPr="00A66E11" w:rsidRDefault="00B914DF" w:rsidP="00A66E11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left="284" w:hanging="283"/>
                              <w:rPr>
                                <w:rFonts w:asciiTheme="majorHAnsi" w:hAnsiTheme="majorHAnsi" w:cs="Courier New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A66E11">
                              <w:rPr>
                                <w:rFonts w:asciiTheme="majorHAnsi" w:hAnsiTheme="majorHAnsi" w:cs="Courier New"/>
                                <w:color w:val="FF0000"/>
                                <w:sz w:val="16"/>
                                <w:szCs w:val="16"/>
                              </w:rPr>
                              <w:t xml:space="preserve">  Segment - milieu d’un segment :</w:t>
                            </w:r>
                          </w:p>
                          <w:p w14:paraId="3A499E08" w14:textId="77777777" w:rsidR="00B914DF" w:rsidRPr="00B914DF" w:rsidRDefault="00B914DF" w:rsidP="00B66F5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B914DF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6"/>
                                <w:szCs w:val="16"/>
                              </w:rPr>
                              <w:t>Définition :</w:t>
                            </w:r>
                          </w:p>
                          <w:p w14:paraId="35407A17" w14:textId="77777777" w:rsidR="00B914DF" w:rsidRDefault="00B914DF" w:rsidP="00B914DF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05988E63" w14:textId="77777777" w:rsidR="00B914DF" w:rsidRDefault="00B914DF" w:rsidP="00B914DF">
                            <w:pPr>
                              <w:spacing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489B3120" w14:textId="77777777" w:rsidR="00B914DF" w:rsidRPr="00B914DF" w:rsidRDefault="00B914DF" w:rsidP="00B66F5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B914DF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6"/>
                                <w:szCs w:val="16"/>
                              </w:rPr>
                              <w:t>Exemple :</w:t>
                            </w:r>
                          </w:p>
                          <w:p w14:paraId="04B86535" w14:textId="77777777" w:rsidR="00B914DF" w:rsidRPr="00DC59FF" w:rsidRDefault="00000000" w:rsidP="00B914DF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Theme="minorEastAsia" w:hAnsi="Cambria Math" w:cs="Courier New"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6"/>
                                      <w:szCs w:val="16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="00B914DF" w:rsidRPr="00DC59FF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 ou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Theme="minorEastAsia" w:hAnsi="Cambria Math" w:cs="Courier New"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6"/>
                                      <w:szCs w:val="16"/>
                                    </w:rPr>
                                    <m:t>BA</m:t>
                                  </m:r>
                                </m:e>
                              </m:d>
                            </m:oMath>
                            <w:r w:rsidR="00B914DF" w:rsidRPr="00DC59FF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 est le segment qui a pour</w:t>
                            </w:r>
                          </w:p>
                          <w:p w14:paraId="310F47CB" w14:textId="77777777" w:rsidR="00B914DF" w:rsidRPr="00DC59FF" w:rsidRDefault="00B914DF" w:rsidP="00B914DF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DC59FF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 extrémités les points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A</m:t>
                              </m:r>
                            </m:oMath>
                            <w:r w:rsidRPr="00DC59FF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 et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B</m:t>
                              </m:r>
                            </m:oMath>
                            <w:r w:rsidRPr="00DC59FF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324210A9" w14:textId="77777777" w:rsidR="00B914DF" w:rsidRPr="00DC59FF" w:rsidRDefault="00B914DF" w:rsidP="00B914DF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DC59FF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Remarque : AB (sans crochets) </w:t>
                            </w:r>
                          </w:p>
                          <w:p w14:paraId="2B85FC09" w14:textId="77777777" w:rsidR="00B914DF" w:rsidRPr="00DC59FF" w:rsidRDefault="00B914DF" w:rsidP="00B914DF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DC59FF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Signifié la longueur du segment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Theme="minorEastAsia" w:hAnsi="Cambria Math" w:cs="Courier New"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16"/>
                                      <w:szCs w:val="16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DC59FF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 ,on parle aussi de distance entre les points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A</m:t>
                              </m:r>
                            </m:oMath>
                            <w:r w:rsidRPr="00DC59FF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 et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B</m:t>
                              </m:r>
                            </m:oMath>
                            <w:r w:rsidRPr="00DC59FF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4E22BA8A" w14:textId="77777777" w:rsidR="00B914DF" w:rsidRPr="00DC59FF" w:rsidRDefault="00B914DF" w:rsidP="00B66F5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DC59FF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6"/>
                                <w:szCs w:val="16"/>
                              </w:rPr>
                              <w:t>Milieu d’un segment :</w:t>
                            </w:r>
                          </w:p>
                          <w:p w14:paraId="255B0EBC" w14:textId="77777777" w:rsidR="00B914DF" w:rsidRDefault="00B914DF" w:rsidP="00B914DF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31510A87" w14:textId="77777777" w:rsidR="00B914DF" w:rsidRDefault="00B914DF" w:rsidP="00B914DF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0D0DBAC8" w14:textId="77777777" w:rsidR="00B914DF" w:rsidRPr="00DC59FF" w:rsidRDefault="00B914DF" w:rsidP="00B914DF">
                            <w:pPr>
                              <w:spacing w:after="0" w:line="36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62C3470C" w14:textId="77777777" w:rsidR="00B914DF" w:rsidRPr="00DC59FF" w:rsidRDefault="00B914DF" w:rsidP="00B66F5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DC59FF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6"/>
                                <w:szCs w:val="16"/>
                              </w:rPr>
                              <w:t>Exemple :</w:t>
                            </w:r>
                          </w:p>
                          <w:p w14:paraId="788980A1" w14:textId="77777777" w:rsidR="00B914DF" w:rsidRDefault="00B914DF" w:rsidP="00B914DF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4E18A88F" w14:textId="77777777" w:rsidR="00B914DF" w:rsidRPr="00DC59FF" w:rsidRDefault="00B914DF" w:rsidP="00B914DF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color w:val="C00000"/>
                                  <w:sz w:val="16"/>
                                  <w:szCs w:val="16"/>
                                </w:rPr>
                                <m:t>M∈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Theme="minorEastAsia" w:hAnsi="Cambria Math" w:cs="Courier New"/>
                                      <w:bCs/>
                                      <w:i/>
                                      <w:iCs/>
                                      <w:color w:val="C00000"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color w:val="C00000"/>
                                      <w:sz w:val="16"/>
                                      <w:szCs w:val="16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DC59FF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 et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color w:val="C00000"/>
                                  <w:sz w:val="16"/>
                                  <w:szCs w:val="16"/>
                                </w:rPr>
                                <m:t>AM=MB</m:t>
                              </m:r>
                            </m:oMath>
                          </w:p>
                          <w:p w14:paraId="23074A65" w14:textId="77777777" w:rsidR="00B914DF" w:rsidRPr="00DC59FF" w:rsidRDefault="00B914DF" w:rsidP="00B914DF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DC59FF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Alors :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color w:val="C00000"/>
                                  <w:sz w:val="16"/>
                                  <w:szCs w:val="16"/>
                                </w:rPr>
                                <m:t>M</m:t>
                              </m:r>
                            </m:oMath>
                            <w:r w:rsidRPr="00DC59FF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 est le milieu du segment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Theme="minorEastAsia" w:hAnsi="Cambria Math" w:cs="Courier New"/>
                                      <w:bCs/>
                                      <w:i/>
                                      <w:iCs/>
                                      <w:color w:val="C00000"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color w:val="C00000"/>
                                      <w:sz w:val="16"/>
                                      <w:szCs w:val="16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DC59FF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9BDD35D" w14:textId="77777777" w:rsidR="00B914DF" w:rsidRPr="00553D0B" w:rsidRDefault="00B914DF" w:rsidP="00313504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C386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26.15pt;margin-top:-11.6pt;width:287.25pt;height:768pt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" filled="f" strokecolor="black [3200]" strokeweight="2pt">
                <v:textbox>
                  <w:txbxContent>
                    <w:p w14:paraId="12BA632B" w14:textId="77777777" w:rsidR="00553D0B" w:rsidRPr="00A66E11" w:rsidRDefault="00553D0B" w:rsidP="00A66E11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567" w:hanging="283"/>
                        <w:rPr>
                          <w:rFonts w:asciiTheme="majorHAnsi" w:hAnsiTheme="majorHAnsi" w:cs="Courier New"/>
                          <w:color w:val="4F81BD" w:themeColor="accent1"/>
                          <w:sz w:val="16"/>
                          <w:szCs w:val="16"/>
                        </w:rPr>
                      </w:pPr>
                      <w:r w:rsidRPr="00A66E11">
                        <w:rPr>
                          <w:rFonts w:asciiTheme="majorHAnsi" w:hAnsiTheme="majorHAnsi" w:cs="Courier New"/>
                          <w:color w:val="4F81BD" w:themeColor="accent1"/>
                          <w:sz w:val="16"/>
                          <w:szCs w:val="16"/>
                        </w:rPr>
                        <w:t>Propriété :</w:t>
                      </w:r>
                    </w:p>
                    <w:p w14:paraId="137B3547" w14:textId="77777777" w:rsidR="00553D0B" w:rsidRPr="00553D0B" w:rsidRDefault="00553D0B" w:rsidP="00553D0B">
                      <w:pPr>
                        <w:spacing w:after="0" w:line="360" w:lineRule="auto"/>
                        <w:rPr>
                          <w:rFonts w:ascii="Courier New" w:eastAsiaTheme="minorEastAsia" w:hAnsi="Courier New" w:cs="Courier New"/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78B7914C" w14:textId="77777777" w:rsidR="00553D0B" w:rsidRPr="00553D0B" w:rsidRDefault="00553D0B" w:rsidP="00553D0B">
                      <w:pPr>
                        <w:spacing w:after="0" w:line="240" w:lineRule="auto"/>
                        <w:rPr>
                          <w:rFonts w:ascii="Courier New" w:eastAsiaTheme="minorEastAsia" w:hAnsi="Courier New" w:cs="Courier New"/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354E0CC4" w14:textId="77777777" w:rsidR="00553D0B" w:rsidRPr="00553D0B" w:rsidRDefault="00553D0B" w:rsidP="00553D0B">
                      <w:pPr>
                        <w:spacing w:after="0" w:line="240" w:lineRule="auto"/>
                        <w:rPr>
                          <w:rFonts w:ascii="Courier New" w:eastAsiaTheme="minorEastAsia" w:hAnsi="Courier New" w:cs="Courier New"/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0E4C944C" w14:textId="77777777" w:rsidR="00553D0B" w:rsidRPr="00A66E11" w:rsidRDefault="00553D0B" w:rsidP="00A66E11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567" w:hanging="283"/>
                        <w:rPr>
                          <w:rFonts w:asciiTheme="majorHAnsi" w:hAnsiTheme="majorHAnsi" w:cs="Courier New"/>
                          <w:color w:val="4F81BD" w:themeColor="accent1"/>
                          <w:sz w:val="16"/>
                          <w:szCs w:val="16"/>
                        </w:rPr>
                      </w:pPr>
                      <w:r w:rsidRPr="00A66E11">
                        <w:rPr>
                          <w:rFonts w:asciiTheme="majorHAnsi" w:hAnsiTheme="majorHAnsi" w:cs="Courier New"/>
                          <w:color w:val="4F81BD" w:themeColor="accent1"/>
                          <w:sz w:val="16"/>
                          <w:szCs w:val="16"/>
                        </w:rPr>
                        <w:t>Exemple :</w:t>
                      </w:r>
                    </w:p>
                    <w:p w14:paraId="2AE1D9F6" w14:textId="77777777" w:rsidR="00553D0B" w:rsidRDefault="00553D0B" w:rsidP="00553D0B">
                      <w:pPr>
                        <w:spacing w:after="0" w:line="360" w:lineRule="auto"/>
                        <w:rPr>
                          <w:rFonts w:ascii="Courier New" w:eastAsiaTheme="minorEastAsia" w:hAnsi="Courier New" w:cs="Courier New"/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35738E9B" w14:textId="77777777" w:rsidR="005B6594" w:rsidRPr="00553D0B" w:rsidRDefault="005B6594" w:rsidP="00553D0B">
                      <w:pPr>
                        <w:spacing w:after="0" w:line="360" w:lineRule="auto"/>
                        <w:rPr>
                          <w:rFonts w:ascii="Courier New" w:eastAsiaTheme="minorEastAsia" w:hAnsi="Courier New" w:cs="Courier New"/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2D329ACA" w14:textId="77777777" w:rsidR="00553D0B" w:rsidRPr="00553D0B" w:rsidRDefault="00553D0B" w:rsidP="00553D0B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="Courier New"/>
                          <w:iCs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Theme="majorHAnsi" w:eastAsiaTheme="minorEastAsia" w:hAnsiTheme="majorHAnsi" w:cs="Courier New"/>
                          <w:iCs/>
                          <w:sz w:val="16"/>
                          <w:szCs w:val="16"/>
                        </w:rPr>
                        <w:t xml:space="preserve">Par le point M passe une seule droite </w:t>
                      </w:r>
                    </w:p>
                    <w:p w14:paraId="0968FFFE" w14:textId="77777777" w:rsidR="00553D0B" w:rsidRPr="00553D0B" w:rsidRDefault="00553D0B" w:rsidP="00553D0B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="Courier New"/>
                          <w:iCs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Theme="majorHAnsi" w:eastAsiaTheme="minorEastAsia" w:hAnsiTheme="majorHAnsi" w:cs="Courier New"/>
                          <w:iCs/>
                          <w:sz w:val="16"/>
                          <w:szCs w:val="16"/>
                        </w:rPr>
                        <w:t xml:space="preserve">perpendiculaire à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16"/>
                                <w:szCs w:val="16"/>
                              </w:rPr>
                              <m:t>D</m:t>
                            </m:r>
                          </m:e>
                        </m:d>
                      </m:oMath>
                    </w:p>
                    <w:p w14:paraId="1C316720" w14:textId="77777777" w:rsidR="00553D0B" w:rsidRPr="00553D0B" w:rsidRDefault="00553D0B" w:rsidP="00A66E11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 w:line="240" w:lineRule="auto"/>
                        <w:ind w:left="567" w:hanging="283"/>
                        <w:rPr>
                          <w:rFonts w:asciiTheme="majorHAnsi" w:hAnsiTheme="majorHAnsi" w:cs="Courier New"/>
                          <w:color w:val="4F81BD" w:themeColor="accent1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Theme="majorHAnsi" w:hAnsiTheme="majorHAnsi" w:cs="Courier New"/>
                          <w:color w:val="4F81BD" w:themeColor="accent1"/>
                          <w:sz w:val="16"/>
                          <w:szCs w:val="16"/>
                        </w:rPr>
                        <w:t>Projeté orthogonal d’un point sur une droite - distance d’un point à une droite :</w:t>
                      </w:r>
                    </w:p>
                    <w:p w14:paraId="2E4E04C7" w14:textId="77777777" w:rsidR="00553D0B" w:rsidRPr="00553D0B" w:rsidRDefault="00553D0B" w:rsidP="00553D0B">
                      <w:pPr>
                        <w:spacing w:after="0" w:line="360" w:lineRule="auto"/>
                        <w:jc w:val="center"/>
                        <w:rPr>
                          <w:rFonts w:ascii="Courier New" w:eastAsiaTheme="minorEastAsia" w:hAnsi="Courier New" w:cs="Courier New"/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021A0B15" w14:textId="77777777" w:rsidR="00553D0B" w:rsidRPr="00553D0B" w:rsidRDefault="00553D0B" w:rsidP="00553D0B">
                      <w:pPr>
                        <w:spacing w:after="0" w:line="360" w:lineRule="auto"/>
                        <w:jc w:val="center"/>
                        <w:rPr>
                          <w:rFonts w:ascii="Courier New" w:eastAsiaTheme="minorEastAsia" w:hAnsi="Courier New" w:cs="Courier New"/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3C27CE5D" w14:textId="77777777" w:rsidR="00553D0B" w:rsidRDefault="00553D0B" w:rsidP="005B6594">
                      <w:pPr>
                        <w:spacing w:after="0" w:line="360" w:lineRule="auto"/>
                        <w:jc w:val="center"/>
                        <w:rPr>
                          <w:rFonts w:ascii="Courier New" w:eastAsiaTheme="minorEastAsia" w:hAnsi="Courier New" w:cs="Courier New"/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5E24A64B" w14:textId="77777777" w:rsidR="00553D0B" w:rsidRPr="00553D0B" w:rsidRDefault="00553D0B" w:rsidP="00A66E11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 w:line="360" w:lineRule="auto"/>
                        <w:ind w:left="567" w:hanging="283"/>
                        <w:rPr>
                          <w:rFonts w:asciiTheme="majorHAnsi" w:hAnsiTheme="majorHAnsi" w:cs="Courier New"/>
                          <w:color w:val="4F81BD" w:themeColor="accent1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Theme="majorHAnsi" w:hAnsiTheme="majorHAnsi" w:cs="Courier New"/>
                          <w:color w:val="4F81BD" w:themeColor="accent1"/>
                          <w:sz w:val="16"/>
                          <w:szCs w:val="16"/>
                        </w:rPr>
                        <w:t>Exemple :</w:t>
                      </w:r>
                    </w:p>
                    <w:p w14:paraId="3F0C7A4A" w14:textId="77777777" w:rsidR="00553D0B" w:rsidRPr="00553D0B" w:rsidRDefault="00553D0B" w:rsidP="005B6594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iCs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Theme="majorHAnsi" w:eastAsiaTheme="minorEastAsia" w:hAnsiTheme="majorHAnsi" w:cs="Courier New"/>
                          <w:iCs/>
                          <w:sz w:val="16"/>
                          <w:szCs w:val="16"/>
                        </w:rPr>
                        <w:t xml:space="preserve">H est appelé </w:t>
                      </w:r>
                      <w:r w:rsidRPr="00553D0B">
                        <w:rPr>
                          <w:rFonts w:asciiTheme="majorHAnsi" w:eastAsiaTheme="minorEastAsia" w:hAnsiTheme="majorHAnsi" w:cs="Courier New"/>
                          <w:iCs/>
                          <w:color w:val="C00000"/>
                          <w:sz w:val="16"/>
                          <w:szCs w:val="16"/>
                          <w:u w:val="single"/>
                        </w:rPr>
                        <w:t>le projeté orthogonal</w:t>
                      </w:r>
                      <w:r w:rsidRPr="00553D0B">
                        <w:rPr>
                          <w:rFonts w:asciiTheme="majorHAnsi" w:eastAsiaTheme="minorEastAsia" w:hAnsiTheme="majorHAnsi" w:cs="Courier New"/>
                          <w:iCs/>
                          <w:color w:val="C00000"/>
                          <w:sz w:val="16"/>
                          <w:szCs w:val="16"/>
                        </w:rPr>
                        <w:t xml:space="preserve"> </w:t>
                      </w:r>
                      <w:r w:rsidRPr="00553D0B">
                        <w:rPr>
                          <w:rFonts w:asciiTheme="majorHAnsi" w:eastAsiaTheme="minorEastAsia" w:hAnsiTheme="majorHAnsi" w:cs="Courier New"/>
                          <w:iCs/>
                          <w:sz w:val="16"/>
                          <w:szCs w:val="16"/>
                        </w:rPr>
                        <w:t>de</w:t>
                      </w:r>
                    </w:p>
                    <w:p w14:paraId="5CBC4A10" w14:textId="77777777" w:rsidR="00553D0B" w:rsidRPr="00553D0B" w:rsidRDefault="00553D0B" w:rsidP="005B6594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iCs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Theme="majorHAnsi" w:eastAsiaTheme="minorEastAsia" w:hAnsiTheme="majorHAnsi" w:cs="Courier New"/>
                          <w:iCs/>
                          <w:sz w:val="16"/>
                          <w:szCs w:val="16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6"/>
                            <w:szCs w:val="16"/>
                          </w:rPr>
                          <m:t>A</m:t>
                        </m:r>
                      </m:oMath>
                      <w:r w:rsidRPr="00553D0B">
                        <w:rPr>
                          <w:rFonts w:asciiTheme="majorHAnsi" w:eastAsiaTheme="minorEastAsia" w:hAnsiTheme="majorHAnsi" w:cs="Courier New"/>
                          <w:iCs/>
                          <w:sz w:val="16"/>
                          <w:szCs w:val="16"/>
                        </w:rPr>
                        <w:t xml:space="preserve"> sur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16"/>
                                <w:szCs w:val="16"/>
                              </w:rPr>
                              <m:t>D</m:t>
                            </m:r>
                          </m:e>
                        </m:d>
                      </m:oMath>
                      <w:r w:rsidRPr="00553D0B">
                        <w:rPr>
                          <w:rFonts w:asciiTheme="majorHAnsi" w:eastAsiaTheme="minorEastAsia" w:hAnsiTheme="majorHAnsi" w:cs="Courier New"/>
                          <w:iCs/>
                          <w:sz w:val="16"/>
                          <w:szCs w:val="16"/>
                        </w:rPr>
                        <w:t xml:space="preserve"> .</w:t>
                      </w:r>
                    </w:p>
                    <w:p w14:paraId="3E723835" w14:textId="77777777" w:rsidR="00553D0B" w:rsidRPr="00553D0B" w:rsidRDefault="00553D0B" w:rsidP="00553D0B">
                      <w:pPr>
                        <w:spacing w:after="0"/>
                        <w:ind w:left="142"/>
                        <w:rPr>
                          <w:rFonts w:ascii="Courier New" w:eastAsiaTheme="minorEastAsia" w:hAnsi="Courier New" w:cs="Courier New"/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Theme="majorHAnsi" w:eastAsiaTheme="minorEastAsia" w:hAnsiTheme="majorHAnsi" w:cs="Courier New"/>
                          <w:iCs/>
                          <w:sz w:val="16"/>
                          <w:szCs w:val="16"/>
                        </w:rPr>
                        <w:t xml:space="preserve">donc :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6"/>
                            <w:szCs w:val="16"/>
                          </w:rPr>
                          <m:t>AH</m:t>
                        </m:r>
                      </m:oMath>
                      <w:r w:rsidRPr="00553D0B">
                        <w:rPr>
                          <w:rFonts w:asciiTheme="majorHAnsi" w:eastAsiaTheme="minorEastAsia" w:hAnsiTheme="majorHAnsi" w:cs="Courier New"/>
                          <w:iCs/>
                          <w:sz w:val="16"/>
                          <w:szCs w:val="16"/>
                        </w:rPr>
                        <w:t xml:space="preserve"> est </w:t>
                      </w:r>
                      <w:r w:rsidRPr="00553D0B">
                        <w:rPr>
                          <w:rFonts w:asciiTheme="majorHAnsi" w:eastAsiaTheme="minorEastAsia" w:hAnsiTheme="majorHAnsi" w:cs="Courier New"/>
                          <w:iCs/>
                          <w:color w:val="C00000"/>
                          <w:sz w:val="16"/>
                          <w:szCs w:val="16"/>
                          <w:u w:val="single"/>
                        </w:rPr>
                        <w:t>la distance</w:t>
                      </w:r>
                      <w:r w:rsidRPr="00553D0B">
                        <w:rPr>
                          <w:rFonts w:asciiTheme="majorHAnsi" w:eastAsiaTheme="minorEastAsia" w:hAnsiTheme="majorHAnsi" w:cs="Courier New"/>
                          <w:iCs/>
                          <w:color w:val="C00000"/>
                          <w:sz w:val="16"/>
                          <w:szCs w:val="16"/>
                        </w:rPr>
                        <w:t xml:space="preserve"> </w:t>
                      </w:r>
                      <w:r w:rsidRPr="00553D0B">
                        <w:rPr>
                          <w:rFonts w:asciiTheme="majorHAnsi" w:eastAsiaTheme="minorEastAsia" w:hAnsiTheme="majorHAnsi" w:cs="Courier New"/>
                          <w:iCs/>
                          <w:sz w:val="16"/>
                          <w:szCs w:val="16"/>
                        </w:rPr>
                        <w:t xml:space="preserve">entre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6"/>
                            <w:szCs w:val="16"/>
                          </w:rPr>
                          <m:t xml:space="preserve">A </m:t>
                        </m:r>
                      </m:oMath>
                      <w:r w:rsidRPr="00553D0B">
                        <w:rPr>
                          <w:rFonts w:asciiTheme="majorHAnsi" w:eastAsiaTheme="minorEastAsia" w:hAnsiTheme="majorHAnsi" w:cs="Courier New"/>
                          <w:iCs/>
                          <w:sz w:val="16"/>
                          <w:szCs w:val="16"/>
                        </w:rPr>
                        <w:t xml:space="preserve">et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16"/>
                                <w:szCs w:val="16"/>
                              </w:rPr>
                              <m:t>D</m:t>
                            </m:r>
                          </m:e>
                        </m:d>
                      </m:oMath>
                      <w:r w:rsidRPr="00553D0B">
                        <w:rPr>
                          <w:rFonts w:asciiTheme="majorHAnsi" w:eastAsiaTheme="minorEastAsia" w:hAnsiTheme="majorHAnsi" w:cs="Courier New"/>
                          <w:i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EE30E6A" w14:textId="77777777" w:rsidR="00553D0B" w:rsidRPr="005B6594" w:rsidRDefault="00553D0B" w:rsidP="00B66F53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</w:pPr>
                      <w:r w:rsidRPr="005B6594"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  <w:t>Droites parallèles :</w:t>
                      </w:r>
                    </w:p>
                    <w:p w14:paraId="27ACC516" w14:textId="77777777" w:rsidR="00553D0B" w:rsidRPr="00553D0B" w:rsidRDefault="00553D0B" w:rsidP="00B66F5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567" w:hanging="283"/>
                        <w:rPr>
                          <w:rFonts w:asciiTheme="majorHAnsi" w:hAnsiTheme="majorHAnsi" w:cs="Courier New"/>
                          <w:color w:val="4F81BD" w:themeColor="accent1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Theme="majorHAnsi" w:hAnsiTheme="majorHAnsi" w:cs="Courier New"/>
                          <w:color w:val="4F81BD" w:themeColor="accent1"/>
                          <w:sz w:val="16"/>
                          <w:szCs w:val="16"/>
                        </w:rPr>
                        <w:t>Définition :</w:t>
                      </w:r>
                    </w:p>
                    <w:p w14:paraId="2A11A8E5" w14:textId="77777777" w:rsidR="00553D0B" w:rsidRPr="00553D0B" w:rsidRDefault="00553D0B" w:rsidP="00553D0B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</w:pPr>
                    </w:p>
                    <w:p w14:paraId="0289331C" w14:textId="77777777" w:rsidR="00553D0B" w:rsidRPr="00553D0B" w:rsidRDefault="00553D0B" w:rsidP="005B6594">
                      <w:pPr>
                        <w:spacing w:after="0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  <w:t xml:space="preserve">       </w:t>
                      </w:r>
                    </w:p>
                    <w:p w14:paraId="647A6B72" w14:textId="77777777" w:rsidR="00553D0B" w:rsidRPr="00553D0B" w:rsidRDefault="00553D0B" w:rsidP="00B66F5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567" w:hanging="283"/>
                        <w:rPr>
                          <w:rFonts w:asciiTheme="majorHAnsi" w:hAnsiTheme="majorHAnsi" w:cs="Courier New"/>
                          <w:color w:val="4F81BD" w:themeColor="accent1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Theme="majorHAnsi" w:hAnsiTheme="majorHAnsi" w:cs="Courier New"/>
                          <w:color w:val="4F81BD" w:themeColor="accent1"/>
                          <w:sz w:val="16"/>
                          <w:szCs w:val="16"/>
                        </w:rPr>
                        <w:t>Exemple :</w:t>
                      </w:r>
                    </w:p>
                    <w:p w14:paraId="4778F00C" w14:textId="77777777" w:rsidR="00553D0B" w:rsidRPr="00553D0B" w:rsidRDefault="00553D0B" w:rsidP="00553D0B">
                      <w:pPr>
                        <w:spacing w:after="0" w:line="240" w:lineRule="auto"/>
                        <w:ind w:left="3969"/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</w:pPr>
                    </w:p>
                    <w:p w14:paraId="059DE1F7" w14:textId="77777777" w:rsidR="005B6594" w:rsidRPr="00553D0B" w:rsidRDefault="00553D0B" w:rsidP="005B6594">
                      <w:pPr>
                        <w:spacing w:after="0"/>
                        <w:ind w:left="66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Les droites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Courier New"/>
                                    <w:i/>
                                    <w:sz w:val="16"/>
                                    <w:szCs w:val="1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oMath>
                      <w:r w:rsidRPr="00553D0B">
                        <w:rPr>
                          <w:rFonts w:asciiTheme="majorHAnsi" w:hAnsiTheme="majorHAnsi" w:cs="Courier New"/>
                          <w:sz w:val="16"/>
                          <w:szCs w:val="16"/>
                        </w:rPr>
                        <w:t xml:space="preserve"> et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Courier New"/>
                                    <w:i/>
                                    <w:sz w:val="16"/>
                                    <w:szCs w:val="1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oMath>
                      <w:r w:rsidRPr="00553D0B">
                        <w:rPr>
                          <w:rFonts w:asciiTheme="majorHAnsi" w:hAnsiTheme="majorHAnsi" w:cs="Courier New"/>
                          <w:sz w:val="16"/>
                          <w:szCs w:val="16"/>
                        </w:rPr>
                        <w:t xml:space="preserve"> </w:t>
                      </w:r>
                      <w:r w:rsidRPr="00553D0B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sont </w:t>
                      </w:r>
                      <w:r w:rsidR="005B6594" w:rsidRPr="00553D0B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parallèles.   </w:t>
                      </w:r>
                    </w:p>
                    <w:p w14:paraId="14F27FE6" w14:textId="77777777" w:rsidR="00553D0B" w:rsidRPr="00553D0B" w:rsidRDefault="00553D0B" w:rsidP="00553D0B">
                      <w:pPr>
                        <w:spacing w:after="0"/>
                        <w:ind w:left="66"/>
                        <w:rPr>
                          <w:rFonts w:asciiTheme="majorHAnsi" w:eastAsiaTheme="minorEastAsia" w:hAnsiTheme="majorHAnsi" w:cs="Courier New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On note :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Courier New"/>
                                    <w:i/>
                                    <w:sz w:val="16"/>
                                    <w:szCs w:val="1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hAnsi="Cambria Math" w:cs="Courier New"/>
                            <w:sz w:val="16"/>
                            <w:szCs w:val="16"/>
                          </w:rPr>
                          <m:t>//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Courier New"/>
                                    <w:i/>
                                    <w:sz w:val="16"/>
                                    <w:szCs w:val="1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oMath>
                      <w:r w:rsidRPr="00553D0B">
                        <w:rPr>
                          <w:rFonts w:asciiTheme="majorHAnsi" w:hAnsiTheme="majorHAnsi" w:cs="Courier New"/>
                          <w:sz w:val="16"/>
                          <w:szCs w:val="16"/>
                        </w:rPr>
                        <w:t xml:space="preserve"> </w:t>
                      </w:r>
                      <w:r w:rsidRPr="00553D0B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ou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Courier New"/>
                                    <w:i/>
                                    <w:sz w:val="16"/>
                                    <w:szCs w:val="1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hAnsi="Cambria Math" w:cs="Courier New"/>
                            <w:sz w:val="16"/>
                            <w:szCs w:val="16"/>
                          </w:rPr>
                          <m:t>//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Courier New"/>
                                    <w:i/>
                                    <w:sz w:val="16"/>
                                    <w:szCs w:val="1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oMath>
                      <w:r w:rsidRPr="00553D0B">
                        <w:rPr>
                          <w:rFonts w:asciiTheme="majorHAnsi" w:eastAsiaTheme="minorEastAsia" w:hAnsiTheme="majorHAnsi" w:cs="Courier New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62152C0" w14:textId="77777777" w:rsidR="00313504" w:rsidRDefault="00313504" w:rsidP="00313504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3770726E" w14:textId="77777777" w:rsidR="00B914DF" w:rsidRDefault="00B914DF" w:rsidP="00313504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6FE2C844" w14:textId="77777777" w:rsidR="00B914DF" w:rsidRPr="00B914DF" w:rsidRDefault="00B914DF" w:rsidP="00B66F53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567" w:hanging="283"/>
                        <w:rPr>
                          <w:rFonts w:asciiTheme="majorHAnsi" w:hAnsiTheme="majorHAnsi" w:cs="Courier New"/>
                          <w:color w:val="4F81BD" w:themeColor="accent1"/>
                          <w:sz w:val="16"/>
                          <w:szCs w:val="16"/>
                        </w:rPr>
                      </w:pPr>
                      <w:r w:rsidRPr="00B914DF">
                        <w:rPr>
                          <w:rFonts w:asciiTheme="majorHAnsi" w:hAnsiTheme="majorHAnsi" w:cs="Courier New"/>
                          <w:color w:val="4F81BD" w:themeColor="accent1"/>
                          <w:sz w:val="16"/>
                          <w:szCs w:val="16"/>
                        </w:rPr>
                        <w:t>Cas particulier :</w:t>
                      </w:r>
                    </w:p>
                    <w:p w14:paraId="6A29BE87" w14:textId="77777777" w:rsidR="00B914DF" w:rsidRPr="00B914DF" w:rsidRDefault="00B914DF" w:rsidP="00B914DF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5E7F3B8D" w14:textId="77777777" w:rsidR="00B914DF" w:rsidRPr="00B914DF" w:rsidRDefault="00B914DF" w:rsidP="00B914DF">
                      <w:pPr>
                        <w:spacing w:after="0" w:line="36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521C6963" w14:textId="77777777" w:rsidR="00B914DF" w:rsidRPr="00B914DF" w:rsidRDefault="00B914DF" w:rsidP="00B66F53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567" w:hanging="283"/>
                        <w:rPr>
                          <w:rFonts w:asciiTheme="majorHAnsi" w:hAnsiTheme="majorHAnsi" w:cs="Courier New"/>
                          <w:color w:val="4F81BD" w:themeColor="accent1"/>
                          <w:sz w:val="16"/>
                          <w:szCs w:val="16"/>
                        </w:rPr>
                      </w:pPr>
                      <w:r w:rsidRPr="00B914DF">
                        <w:rPr>
                          <w:rFonts w:asciiTheme="majorHAnsi" w:hAnsiTheme="majorHAnsi" w:cs="Courier New"/>
                          <w:color w:val="4F81BD" w:themeColor="accent1"/>
                          <w:sz w:val="16"/>
                          <w:szCs w:val="16"/>
                        </w:rPr>
                        <w:t>Exemple :</w:t>
                      </w:r>
                    </w:p>
                    <w:p w14:paraId="2703DAA6" w14:textId="77777777" w:rsidR="00B914DF" w:rsidRPr="00B914DF" w:rsidRDefault="00B914DF" w:rsidP="00B914DF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  <w:r w:rsidRPr="00B914DF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Les droites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16"/>
                                <w:szCs w:val="16"/>
                              </w:rPr>
                              <m:t>D</m:t>
                            </m:r>
                          </m:e>
                        </m:d>
                      </m:oMath>
                      <w:r w:rsidRPr="00B914DF">
                        <w:rPr>
                          <w:rFonts w:asciiTheme="majorHAnsi" w:hAnsiTheme="majorHAnsi" w:cs="Courier New"/>
                          <w:sz w:val="16"/>
                          <w:szCs w:val="16"/>
                        </w:rPr>
                        <w:t xml:space="preserve"> et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16"/>
                                <w:szCs w:val="16"/>
                              </w:rPr>
                              <m:t>∆</m:t>
                            </m:r>
                          </m:e>
                        </m:d>
                      </m:oMath>
                      <w:r w:rsidRPr="00B914DF">
                        <w:rPr>
                          <w:rFonts w:asciiTheme="majorHAnsi" w:hAnsiTheme="majorHAnsi" w:cs="Courier New"/>
                          <w:sz w:val="16"/>
                          <w:szCs w:val="16"/>
                        </w:rPr>
                        <w:t xml:space="preserve"> </w:t>
                      </w:r>
                      <w:r w:rsidRPr="00B914DF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sont parallèles.   </w:t>
                      </w:r>
                    </w:p>
                    <w:p w14:paraId="59E7EA6B" w14:textId="77777777" w:rsidR="00B914DF" w:rsidRPr="00B914DF" w:rsidRDefault="00B914DF" w:rsidP="00B914DF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3118FC17" w14:textId="77777777" w:rsidR="00B914DF" w:rsidRPr="00B914DF" w:rsidRDefault="00B914DF" w:rsidP="00B66F53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567" w:hanging="283"/>
                        <w:rPr>
                          <w:rFonts w:asciiTheme="majorHAnsi" w:hAnsiTheme="majorHAnsi" w:cs="Courier New"/>
                          <w:color w:val="4F81BD" w:themeColor="accent1"/>
                          <w:sz w:val="16"/>
                          <w:szCs w:val="16"/>
                        </w:rPr>
                      </w:pPr>
                      <w:r w:rsidRPr="00B914DF">
                        <w:rPr>
                          <w:rFonts w:asciiTheme="majorHAnsi" w:hAnsiTheme="majorHAnsi" w:cs="Courier New"/>
                          <w:color w:val="4F81BD" w:themeColor="accent1"/>
                          <w:sz w:val="16"/>
                          <w:szCs w:val="16"/>
                        </w:rPr>
                        <w:t>Propriété :</w:t>
                      </w:r>
                    </w:p>
                    <w:p w14:paraId="268BC371" w14:textId="77777777" w:rsidR="00B914DF" w:rsidRPr="00B914DF" w:rsidRDefault="00B914DF" w:rsidP="00B914DF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5AD58BA8" w14:textId="77777777" w:rsidR="00B914DF" w:rsidRPr="00B914DF" w:rsidRDefault="00B914DF" w:rsidP="00B914DF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4D5BA26B" w14:textId="77777777" w:rsidR="00B914DF" w:rsidRPr="00B914DF" w:rsidRDefault="00B914DF" w:rsidP="00B914DF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4F72BC69" w14:textId="77777777" w:rsidR="00B914DF" w:rsidRPr="00B914DF" w:rsidRDefault="00B914DF" w:rsidP="00B66F53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567" w:hanging="283"/>
                        <w:rPr>
                          <w:rFonts w:asciiTheme="majorHAnsi" w:hAnsiTheme="majorHAnsi" w:cs="Courier New"/>
                          <w:color w:val="4F81BD" w:themeColor="accent1"/>
                          <w:sz w:val="16"/>
                          <w:szCs w:val="16"/>
                        </w:rPr>
                      </w:pPr>
                      <w:r w:rsidRPr="00B914DF">
                        <w:rPr>
                          <w:rFonts w:asciiTheme="majorHAnsi" w:hAnsiTheme="majorHAnsi" w:cs="Courier New"/>
                          <w:color w:val="4F81BD" w:themeColor="accent1"/>
                          <w:sz w:val="16"/>
                          <w:szCs w:val="16"/>
                        </w:rPr>
                        <w:t>Exemple :</w:t>
                      </w:r>
                    </w:p>
                    <w:p w14:paraId="7FB2E44E" w14:textId="77777777" w:rsidR="00B914DF" w:rsidRPr="00B914DF" w:rsidRDefault="00B914DF" w:rsidP="00B914DF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="Courier New"/>
                          <w:iCs/>
                          <w:sz w:val="16"/>
                          <w:szCs w:val="16"/>
                        </w:rPr>
                      </w:pPr>
                      <w:r w:rsidRPr="00B914DF">
                        <w:rPr>
                          <w:rFonts w:asciiTheme="majorHAnsi" w:eastAsiaTheme="minorEastAsia" w:hAnsiTheme="majorHAnsi" w:cs="Courier New"/>
                          <w:iCs/>
                          <w:sz w:val="16"/>
                          <w:szCs w:val="16"/>
                        </w:rPr>
                        <w:t xml:space="preserve">Par le point M passe une seule droite </w:t>
                      </w:r>
                    </w:p>
                    <w:p w14:paraId="0CED6E37" w14:textId="77777777" w:rsidR="00B914DF" w:rsidRPr="00B914DF" w:rsidRDefault="00B914DF" w:rsidP="00B914DF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="Courier New"/>
                          <w:iCs/>
                          <w:sz w:val="16"/>
                          <w:szCs w:val="16"/>
                        </w:rPr>
                      </w:pPr>
                      <w:r w:rsidRPr="00B914DF">
                        <w:rPr>
                          <w:rFonts w:asciiTheme="majorHAnsi" w:eastAsiaTheme="minorEastAsia" w:hAnsiTheme="majorHAnsi" w:cs="Courier New"/>
                          <w:iCs/>
                          <w:sz w:val="16"/>
                          <w:szCs w:val="16"/>
                        </w:rPr>
                        <w:t xml:space="preserve">parallèle à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iCs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16"/>
                                <w:szCs w:val="16"/>
                              </w:rPr>
                              <m:t>D</m:t>
                            </m:r>
                          </m:e>
                        </m:d>
                      </m:oMath>
                    </w:p>
                    <w:p w14:paraId="0BA9DA6C" w14:textId="77777777" w:rsidR="00B914DF" w:rsidRPr="00B914DF" w:rsidRDefault="00B914DF" w:rsidP="00B914DF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0E2D1BAF" w14:textId="77777777" w:rsidR="00B914DF" w:rsidRPr="00A66E11" w:rsidRDefault="00B914DF" w:rsidP="00A66E11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40" w:lineRule="auto"/>
                        <w:ind w:left="284" w:hanging="311"/>
                        <w:rPr>
                          <w:rFonts w:asciiTheme="majorHAnsi" w:hAnsiTheme="majorHAnsi" w:cs="Courier New"/>
                          <w:color w:val="FF0000"/>
                          <w:sz w:val="16"/>
                          <w:szCs w:val="16"/>
                        </w:rPr>
                      </w:pPr>
                      <w:r w:rsidRPr="00A66E11">
                        <w:rPr>
                          <w:rFonts w:asciiTheme="majorHAnsi" w:hAnsiTheme="majorHAnsi" w:cs="Courier New"/>
                          <w:color w:val="FF0000"/>
                          <w:sz w:val="16"/>
                          <w:szCs w:val="16"/>
                        </w:rPr>
                        <w:t>Demi-droite :</w:t>
                      </w:r>
                    </w:p>
                    <w:p w14:paraId="738BAFC2" w14:textId="77777777" w:rsidR="00B914DF" w:rsidRPr="00B914DF" w:rsidRDefault="00B914DF" w:rsidP="00B66F5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6"/>
                          <w:szCs w:val="16"/>
                        </w:rPr>
                      </w:pPr>
                      <w:r w:rsidRPr="00B914DF"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6"/>
                          <w:szCs w:val="16"/>
                        </w:rPr>
                        <w:t>Définition :</w:t>
                      </w:r>
                    </w:p>
                    <w:p w14:paraId="50E2A59A" w14:textId="77777777" w:rsidR="00B914DF" w:rsidRPr="00B914DF" w:rsidRDefault="00B914DF" w:rsidP="00B914DF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6"/>
                          <w:szCs w:val="16"/>
                        </w:rPr>
                      </w:pPr>
                    </w:p>
                    <w:p w14:paraId="21F7F604" w14:textId="77777777" w:rsidR="00B914DF" w:rsidRPr="00B914DF" w:rsidRDefault="00B914DF" w:rsidP="00B914DF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6"/>
                          <w:szCs w:val="16"/>
                        </w:rPr>
                      </w:pPr>
                    </w:p>
                    <w:p w14:paraId="40A5AE9A" w14:textId="77777777" w:rsidR="00B914DF" w:rsidRPr="00B914DF" w:rsidRDefault="00B914DF" w:rsidP="00B914DF">
                      <w:pPr>
                        <w:spacing w:after="0" w:line="36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6"/>
                          <w:szCs w:val="16"/>
                        </w:rPr>
                      </w:pPr>
                    </w:p>
                    <w:p w14:paraId="2F2817CC" w14:textId="77777777" w:rsidR="00B914DF" w:rsidRPr="00B914DF" w:rsidRDefault="00B914DF" w:rsidP="00B66F5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360" w:lineRule="auto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6"/>
                          <w:szCs w:val="16"/>
                        </w:rPr>
                      </w:pPr>
                      <w:r w:rsidRPr="00B914DF"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6"/>
                          <w:szCs w:val="16"/>
                        </w:rPr>
                        <w:t>Exemple :</w:t>
                      </w:r>
                    </w:p>
                    <w:p w14:paraId="3025BC63" w14:textId="77777777" w:rsidR="00B914DF" w:rsidRPr="00B914DF" w:rsidRDefault="00B914DF" w:rsidP="00B914DF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32B8DC2F" w14:textId="77777777" w:rsidR="00B914DF" w:rsidRPr="00B914DF" w:rsidRDefault="00B914DF" w:rsidP="00B914DF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78E3D615" w14:textId="77777777" w:rsidR="00B914DF" w:rsidRPr="00B914DF" w:rsidRDefault="00B914DF" w:rsidP="00B914DF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  <w:r w:rsidRPr="00B914DF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La partie de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bCs/>
                                <w:i/>
                                <w:iCs/>
                                <w:color w:val="C00000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color w:val="C00000"/>
                                <w:sz w:val="16"/>
                                <w:szCs w:val="16"/>
                              </w:rPr>
                              <m:t>D</m:t>
                            </m:r>
                          </m:e>
                        </m:d>
                      </m:oMath>
                      <w:r w:rsidRPr="00B914DF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 limitée par le point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color w:val="C00000"/>
                            <w:sz w:val="16"/>
                            <w:szCs w:val="16"/>
                          </w:rPr>
                          <m:t>A</m:t>
                        </m:r>
                      </m:oMath>
                      <w:r w:rsidRPr="00B914DF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 (l’origine) et qui contient le point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color w:val="C00000"/>
                            <w:sz w:val="16"/>
                            <w:szCs w:val="16"/>
                          </w:rPr>
                          <m:t>B</m:t>
                        </m:r>
                      </m:oMath>
                      <w:r w:rsidRPr="00B914DF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 s’appelle une demi droite.</w:t>
                      </w:r>
                    </w:p>
                    <w:p w14:paraId="5798C9C1" w14:textId="77777777" w:rsidR="00B914DF" w:rsidRPr="00B914DF" w:rsidRDefault="00B914DF" w:rsidP="00B914DF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C00000"/>
                          <w:sz w:val="16"/>
                          <w:szCs w:val="16"/>
                        </w:rPr>
                      </w:pPr>
                      <w:r w:rsidRPr="00B914DF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et se note :  </w:t>
                      </w:r>
                      <m:oMath>
                        <m:d>
                          <m:dPr>
                            <m:begChr m:val="["/>
                            <m:endChr m:val=""/>
                            <m:ctrlPr>
                              <w:rPr>
                                <w:rFonts w:ascii="Cambria Math" w:eastAsiaTheme="minorEastAsia" w:hAnsi="Cambria Math" w:cs="Courier New"/>
                                <w:bCs/>
                                <w:i/>
                                <w:iCs/>
                                <w:color w:val="C00000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color w:val="C00000"/>
                                <w:sz w:val="16"/>
                                <w:szCs w:val="16"/>
                              </w:rPr>
                              <m:t>A</m:t>
                            </m:r>
                          </m:e>
                        </m:d>
                        <m:d>
                          <m:dPr>
                            <m:begChr m:val=""/>
                            <m:ctrlPr>
                              <w:rPr>
                                <w:rFonts w:ascii="Cambria Math" w:eastAsiaTheme="minorEastAsia" w:hAnsi="Cambria Math" w:cs="Courier New"/>
                                <w:bCs/>
                                <w:i/>
                                <w:iCs/>
                                <w:color w:val="C00000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color w:val="C00000"/>
                                <w:sz w:val="16"/>
                                <w:szCs w:val="16"/>
                              </w:rPr>
                              <m:t>B</m:t>
                            </m:r>
                          </m:e>
                        </m:d>
                      </m:oMath>
                    </w:p>
                    <w:p w14:paraId="1B80E122" w14:textId="77777777" w:rsidR="00B914DF" w:rsidRPr="00A66E11" w:rsidRDefault="00B914DF" w:rsidP="00A66E11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ind w:left="284" w:hanging="283"/>
                        <w:rPr>
                          <w:rFonts w:asciiTheme="majorHAnsi" w:hAnsiTheme="majorHAnsi" w:cs="Courier New"/>
                          <w:color w:val="FF0000"/>
                          <w:sz w:val="16"/>
                          <w:szCs w:val="16"/>
                        </w:rPr>
                      </w:pPr>
                      <w:r w:rsidRPr="00A66E11">
                        <w:rPr>
                          <w:rFonts w:asciiTheme="majorHAnsi" w:hAnsiTheme="majorHAnsi" w:cs="Courier New"/>
                          <w:color w:val="FF0000"/>
                          <w:sz w:val="16"/>
                          <w:szCs w:val="16"/>
                        </w:rPr>
                        <w:t xml:space="preserve">  Segment - milieu d’un segment :</w:t>
                      </w:r>
                    </w:p>
                    <w:p w14:paraId="3A499E08" w14:textId="77777777" w:rsidR="00B914DF" w:rsidRPr="00B914DF" w:rsidRDefault="00B914DF" w:rsidP="00B66F53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6"/>
                          <w:szCs w:val="16"/>
                        </w:rPr>
                      </w:pPr>
                      <w:r w:rsidRPr="00B914DF"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6"/>
                          <w:szCs w:val="16"/>
                        </w:rPr>
                        <w:t>Définition :</w:t>
                      </w:r>
                    </w:p>
                    <w:p w14:paraId="35407A17" w14:textId="77777777" w:rsidR="00B914DF" w:rsidRDefault="00B914DF" w:rsidP="00B914DF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20"/>
                          <w:szCs w:val="20"/>
                        </w:rPr>
                      </w:pPr>
                    </w:p>
                    <w:p w14:paraId="05988E63" w14:textId="77777777" w:rsidR="00B914DF" w:rsidRDefault="00B914DF" w:rsidP="00B914DF">
                      <w:pPr>
                        <w:spacing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20"/>
                          <w:szCs w:val="20"/>
                        </w:rPr>
                      </w:pPr>
                    </w:p>
                    <w:p w14:paraId="489B3120" w14:textId="77777777" w:rsidR="00B914DF" w:rsidRPr="00B914DF" w:rsidRDefault="00B914DF" w:rsidP="00B66F53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6"/>
                          <w:szCs w:val="16"/>
                        </w:rPr>
                      </w:pPr>
                      <w:r w:rsidRPr="00B914DF"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6"/>
                          <w:szCs w:val="16"/>
                        </w:rPr>
                        <w:t>Exemple :</w:t>
                      </w:r>
                    </w:p>
                    <w:p w14:paraId="04B86535" w14:textId="77777777" w:rsidR="00B914DF" w:rsidRPr="00DC59FF" w:rsidRDefault="00000000" w:rsidP="00B914DF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 w:cs="Courier New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16"/>
                                <w:szCs w:val="16"/>
                              </w:rPr>
                              <m:t>AB</m:t>
                            </m:r>
                          </m:e>
                        </m:d>
                      </m:oMath>
                      <w:r w:rsidR="00B914DF" w:rsidRPr="00DC59FF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 ou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 w:cs="Courier New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16"/>
                                <w:szCs w:val="16"/>
                              </w:rPr>
                              <m:t>BA</m:t>
                            </m:r>
                          </m:e>
                        </m:d>
                      </m:oMath>
                      <w:r w:rsidR="00B914DF" w:rsidRPr="00DC59FF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 est le segment qui a pour</w:t>
                      </w:r>
                    </w:p>
                    <w:p w14:paraId="310F47CB" w14:textId="77777777" w:rsidR="00B914DF" w:rsidRPr="00DC59FF" w:rsidRDefault="00B914DF" w:rsidP="00B914DF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  <w:r w:rsidRPr="00DC59FF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 extrémités les points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6"/>
                            <w:szCs w:val="16"/>
                          </w:rPr>
                          <m:t>A</m:t>
                        </m:r>
                      </m:oMath>
                      <w:r w:rsidRPr="00DC59FF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 et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6"/>
                            <w:szCs w:val="16"/>
                          </w:rPr>
                          <m:t>B</m:t>
                        </m:r>
                      </m:oMath>
                      <w:r w:rsidRPr="00DC59FF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. </w:t>
                      </w:r>
                    </w:p>
                    <w:p w14:paraId="324210A9" w14:textId="77777777" w:rsidR="00B914DF" w:rsidRPr="00DC59FF" w:rsidRDefault="00B914DF" w:rsidP="00B914DF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  <w:r w:rsidRPr="00DC59FF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Remarque : AB (sans crochets) </w:t>
                      </w:r>
                    </w:p>
                    <w:p w14:paraId="2B85FC09" w14:textId="77777777" w:rsidR="00B914DF" w:rsidRPr="00DC59FF" w:rsidRDefault="00B914DF" w:rsidP="00B914DF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  <w:r w:rsidRPr="00DC59FF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Signifié la longueur du segment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 w:cs="Courier New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16"/>
                                <w:szCs w:val="16"/>
                              </w:rPr>
                              <m:t>AB</m:t>
                            </m:r>
                          </m:e>
                        </m:d>
                      </m:oMath>
                      <w:r w:rsidRPr="00DC59FF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 ,on parle aussi de distance entre les points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6"/>
                            <w:szCs w:val="16"/>
                          </w:rPr>
                          <m:t>A</m:t>
                        </m:r>
                      </m:oMath>
                      <w:r w:rsidRPr="00DC59FF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 et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6"/>
                            <w:szCs w:val="16"/>
                          </w:rPr>
                          <m:t>B</m:t>
                        </m:r>
                      </m:oMath>
                      <w:r w:rsidRPr="00DC59FF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>.</w:t>
                      </w:r>
                    </w:p>
                    <w:p w14:paraId="4E22BA8A" w14:textId="77777777" w:rsidR="00B914DF" w:rsidRPr="00DC59FF" w:rsidRDefault="00B914DF" w:rsidP="00B66F53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6"/>
                          <w:szCs w:val="16"/>
                        </w:rPr>
                      </w:pPr>
                      <w:r w:rsidRPr="00DC59FF"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6"/>
                          <w:szCs w:val="16"/>
                        </w:rPr>
                        <w:t>Milieu d’un segment :</w:t>
                      </w:r>
                    </w:p>
                    <w:p w14:paraId="255B0EBC" w14:textId="77777777" w:rsidR="00B914DF" w:rsidRDefault="00B914DF" w:rsidP="00B914DF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31510A87" w14:textId="77777777" w:rsidR="00B914DF" w:rsidRDefault="00B914DF" w:rsidP="00B914DF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0D0DBAC8" w14:textId="77777777" w:rsidR="00B914DF" w:rsidRPr="00DC59FF" w:rsidRDefault="00B914DF" w:rsidP="00B914DF">
                      <w:pPr>
                        <w:spacing w:after="0" w:line="36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62C3470C" w14:textId="77777777" w:rsidR="00B914DF" w:rsidRPr="00DC59FF" w:rsidRDefault="00B914DF" w:rsidP="00B66F53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6"/>
                          <w:szCs w:val="16"/>
                        </w:rPr>
                      </w:pPr>
                      <w:r w:rsidRPr="00DC59FF"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6"/>
                          <w:szCs w:val="16"/>
                        </w:rPr>
                        <w:t>Exemple :</w:t>
                      </w:r>
                    </w:p>
                    <w:p w14:paraId="788980A1" w14:textId="77777777" w:rsidR="00B914DF" w:rsidRDefault="00B914DF" w:rsidP="00B914DF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4E18A88F" w14:textId="77777777" w:rsidR="00B914DF" w:rsidRPr="00DC59FF" w:rsidRDefault="00B914DF" w:rsidP="00B914DF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color w:val="C00000"/>
                            <w:sz w:val="16"/>
                            <w:szCs w:val="16"/>
                          </w:rPr>
                          <m:t>M∈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 w:cs="Courier New"/>
                                <w:bCs/>
                                <w:i/>
                                <w:iCs/>
                                <w:color w:val="C00000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color w:val="C00000"/>
                                <w:sz w:val="16"/>
                                <w:szCs w:val="16"/>
                              </w:rPr>
                              <m:t>AB</m:t>
                            </m:r>
                          </m:e>
                        </m:d>
                      </m:oMath>
                      <w:r w:rsidRPr="00DC59FF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 et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color w:val="C00000"/>
                            <w:sz w:val="16"/>
                            <w:szCs w:val="16"/>
                          </w:rPr>
                          <m:t>AM=MB</m:t>
                        </m:r>
                      </m:oMath>
                    </w:p>
                    <w:p w14:paraId="23074A65" w14:textId="77777777" w:rsidR="00B914DF" w:rsidRPr="00DC59FF" w:rsidRDefault="00B914DF" w:rsidP="00B914DF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  <w:r w:rsidRPr="00DC59FF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Alors :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color w:val="C00000"/>
                            <w:sz w:val="16"/>
                            <w:szCs w:val="16"/>
                          </w:rPr>
                          <m:t>M</m:t>
                        </m:r>
                      </m:oMath>
                      <w:r w:rsidRPr="00DC59FF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 est le milieu du segment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 w:cs="Courier New"/>
                                <w:bCs/>
                                <w:i/>
                                <w:iCs/>
                                <w:color w:val="C00000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color w:val="C00000"/>
                                <w:sz w:val="16"/>
                                <w:szCs w:val="16"/>
                              </w:rPr>
                              <m:t>AB</m:t>
                            </m:r>
                          </m:e>
                        </m:d>
                      </m:oMath>
                      <w:r w:rsidRPr="00DC59FF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9BDD35D" w14:textId="77777777" w:rsidR="00B914DF" w:rsidRPr="00553D0B" w:rsidRDefault="00B914DF" w:rsidP="00313504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68FD5170" wp14:editId="592A2FA2">
                <wp:simplePos x="0" y="0"/>
                <wp:positionH relativeFrom="column">
                  <wp:posOffset>4377055</wp:posOffset>
                </wp:positionH>
                <wp:positionV relativeFrom="paragraph">
                  <wp:posOffset>-718820</wp:posOffset>
                </wp:positionV>
                <wp:extent cx="2143125" cy="476250"/>
                <wp:effectExtent l="19050" t="19050" r="28575" b="190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4762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AF0BF3" w14:textId="77777777" w:rsidR="00A340AA" w:rsidRPr="00B914DF" w:rsidRDefault="00A340AA" w:rsidP="00B914DF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B914DF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524259BF" w14:textId="545053A7" w:rsidR="00B914DF" w:rsidRPr="00B914DF" w:rsidRDefault="00E846C3" w:rsidP="00B914DF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hyperlink r:id="rId8" w:history="1">
                              <w:r w:rsidRPr="00E846C3">
                                <w:rPr>
                                  <w:rStyle w:val="Hyperlink"/>
                                  <w:rFonts w:ascii="Cambria" w:hAnsi="Cambria"/>
                                </w:rPr>
                                <w:t>https://www.dorosmaroc.com</w:t>
                              </w:r>
                            </w:hyperlink>
                          </w:p>
                          <w:p w14:paraId="5679E7DA" w14:textId="77777777" w:rsidR="00A340AA" w:rsidRPr="00B914DF" w:rsidRDefault="00A340AA" w:rsidP="00B914DF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D5170" id="Text Box 28" o:spid="_x0000_s1027" type="#_x0000_t202" style="position:absolute;margin-left:344.65pt;margin-top:-56.6pt;width:168.75pt;height:37.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" fillcolor="#ffc000" strokeweight="2.25pt">
                <v:textbox>
                  <w:txbxContent>
                    <w:p w14:paraId="09AF0BF3" w14:textId="77777777" w:rsidR="00A340AA" w:rsidRPr="00B914DF" w:rsidRDefault="00A340AA" w:rsidP="00B914DF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B914DF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524259BF" w14:textId="545053A7" w:rsidR="00B914DF" w:rsidRPr="00B914DF" w:rsidRDefault="00E846C3" w:rsidP="00B914DF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hyperlink r:id="rId9" w:history="1">
                        <w:r w:rsidRPr="00E846C3">
                          <w:rPr>
                            <w:rStyle w:val="Hyperlink"/>
                            <w:rFonts w:ascii="Cambria" w:hAnsi="Cambria"/>
                          </w:rPr>
                          <w:t>https://www.dorosmaroc.com</w:t>
                        </w:r>
                      </w:hyperlink>
                    </w:p>
                    <w:p w14:paraId="5679E7DA" w14:textId="77777777" w:rsidR="00A340AA" w:rsidRPr="00B914DF" w:rsidRDefault="00A340AA" w:rsidP="00B914DF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A61247" w:rsidRPr="00BA65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6EB37CF6" wp14:editId="76CDE658">
                <wp:simplePos x="0" y="0"/>
                <wp:positionH relativeFrom="column">
                  <wp:posOffset>2891155</wp:posOffset>
                </wp:positionH>
                <wp:positionV relativeFrom="paragraph">
                  <wp:posOffset>62230</wp:posOffset>
                </wp:positionV>
                <wp:extent cx="3608705" cy="352425"/>
                <wp:effectExtent l="0" t="0" r="0" b="9525"/>
                <wp:wrapNone/>
                <wp:docPr id="4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8705" cy="3524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FC104" w14:textId="77777777" w:rsidR="00A340AA" w:rsidRPr="005B6594" w:rsidRDefault="00A340AA" w:rsidP="00BA6547">
                            <w:pPr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B6594"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  <w:t>Par un point donné passe une et une seule droite perpendiculaire à une droite donnée.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37CF6" id="_x0000_s1028" type="#_x0000_t202" style="position:absolute;margin-left:227.65pt;margin-top:4.9pt;width:284.15pt;height:27.75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" fillcolor="#f2dbdb [661]" stroked="f" strokeweight="1.5pt">
                <v:textbox>
                  <w:txbxContent>
                    <w:p w14:paraId="7A0FC104" w14:textId="77777777" w:rsidR="00A340AA" w:rsidRPr="005B6594" w:rsidRDefault="00A340AA" w:rsidP="00BA6547">
                      <w:pPr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</w:pPr>
                      <w:r w:rsidRPr="005B6594"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  <w:t>Par un point donné passe une et une seule droite perpendiculaire à une droite donnée.</w:t>
                      </w:r>
                    </w:p>
                  </w:txbxContent>
                </v:textbox>
              </v:shape>
            </w:pict>
          </mc:Fallback>
        </mc:AlternateContent>
      </w:r>
      <w:r w:rsidR="00A61247" w:rsidRPr="001759B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04128" behindDoc="0" locked="0" layoutInCell="1" allowOverlap="1" wp14:anchorId="540ABD45" wp14:editId="3B0BF149">
                <wp:simplePos x="0" y="0"/>
                <wp:positionH relativeFrom="column">
                  <wp:posOffset>-775970</wp:posOffset>
                </wp:positionH>
                <wp:positionV relativeFrom="paragraph">
                  <wp:posOffset>-147320</wp:posOffset>
                </wp:positionV>
                <wp:extent cx="3648075" cy="9753600"/>
                <wp:effectExtent l="0" t="0" r="28575" b="19050"/>
                <wp:wrapNone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753600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DEBA3E" w14:textId="77777777" w:rsidR="00A340AA" w:rsidRPr="00313504" w:rsidRDefault="00A340AA" w:rsidP="00B66F5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84" w:hanging="246"/>
                              <w:rPr>
                                <w:rFonts w:asciiTheme="majorHAnsi" w:hAnsiTheme="majorHAnsi" w:cs="Courier New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313504">
                              <w:rPr>
                                <w:rFonts w:asciiTheme="majorHAnsi" w:hAnsiTheme="majorHAnsi" w:cs="Courier New"/>
                                <w:color w:val="FF0000"/>
                                <w:sz w:val="16"/>
                                <w:szCs w:val="16"/>
                              </w:rPr>
                              <w:t>Le point ; La droite :</w:t>
                            </w:r>
                          </w:p>
                          <w:p w14:paraId="7D9BDAB3" w14:textId="77777777" w:rsidR="00A340AA" w:rsidRPr="00313504" w:rsidRDefault="00A340AA" w:rsidP="00B66F5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313504"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  <w:t>Définition 1 :</w:t>
                            </w:r>
                          </w:p>
                          <w:p w14:paraId="5F2200BB" w14:textId="77777777" w:rsidR="00A340AA" w:rsidRPr="00313504" w:rsidRDefault="00A340AA" w:rsidP="00E25D5F">
                            <w:pPr>
                              <w:ind w:left="284"/>
                              <w:rPr>
                                <w:rFonts w:ascii="Cambria" w:hAnsi="Cambria"/>
                                <w:color w:val="548DD4" w:themeColor="text2" w:themeTint="99"/>
                                <w:sz w:val="16"/>
                                <w:szCs w:val="16"/>
                              </w:rPr>
                            </w:pPr>
                          </w:p>
                          <w:p w14:paraId="368301F1" w14:textId="77777777" w:rsidR="00A340AA" w:rsidRPr="00313504" w:rsidRDefault="00A340AA" w:rsidP="0002026E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color w:val="548DD4" w:themeColor="text2" w:themeTint="99"/>
                                <w:sz w:val="16"/>
                                <w:szCs w:val="16"/>
                              </w:rPr>
                            </w:pPr>
                          </w:p>
                          <w:p w14:paraId="5AEE45A1" w14:textId="77777777" w:rsidR="00A340AA" w:rsidRPr="00313504" w:rsidRDefault="00A340AA" w:rsidP="00B66F5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313504"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  <w:t>Définition 2 :</w:t>
                            </w:r>
                          </w:p>
                          <w:p w14:paraId="01F20B7B" w14:textId="77777777" w:rsidR="00A340AA" w:rsidRPr="00313504" w:rsidRDefault="00A340AA" w:rsidP="0002026E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color w:val="548DD4" w:themeColor="text2" w:themeTint="99"/>
                                <w:sz w:val="16"/>
                                <w:szCs w:val="16"/>
                              </w:rPr>
                            </w:pPr>
                          </w:p>
                          <w:p w14:paraId="3DAF26EE" w14:textId="77777777" w:rsidR="00A340AA" w:rsidRPr="00313504" w:rsidRDefault="00A340AA" w:rsidP="0002026E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color w:val="548DD4" w:themeColor="text2" w:themeTint="99"/>
                                <w:sz w:val="16"/>
                                <w:szCs w:val="16"/>
                              </w:rPr>
                            </w:pPr>
                          </w:p>
                          <w:p w14:paraId="0375499D" w14:textId="77777777" w:rsidR="00A340AA" w:rsidRPr="00313504" w:rsidRDefault="00A340AA" w:rsidP="00B66F5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313504"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  <w:t>Exemples :</w:t>
                            </w:r>
                          </w:p>
                          <w:p w14:paraId="4595CBA6" w14:textId="77777777" w:rsidR="00A340AA" w:rsidRPr="00313504" w:rsidRDefault="00A340AA" w:rsidP="0087072B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sz w:val="16"/>
                                <w:szCs w:val="16"/>
                              </w:rPr>
                            </w:pPr>
                            <w:r w:rsidRPr="00313504">
                              <w:rPr>
                                <w:rFonts w:asciiTheme="majorHAnsi" w:hAnsiTheme="majorHAnsi" w:cs="Courier New"/>
                                <w:sz w:val="16"/>
                                <w:szCs w:val="16"/>
                              </w:rPr>
                              <w:t xml:space="preserve">Soient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16"/>
                                      <w:szCs w:val="16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313504">
                              <w:rPr>
                                <w:rFonts w:asciiTheme="majorHAnsi" w:hAnsiTheme="majorHAnsi" w:cs="Courier New"/>
                                <w:sz w:val="16"/>
                                <w:szCs w:val="16"/>
                              </w:rPr>
                              <w:t xml:space="preserve"> et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16"/>
                                      <w:szCs w:val="16"/>
                                    </w:rPr>
                                    <m:t>∆</m:t>
                                  </m:r>
                                </m:e>
                              </m:d>
                            </m:oMath>
                            <w:r w:rsidRPr="00313504">
                              <w:rPr>
                                <w:rFonts w:asciiTheme="majorHAnsi" w:hAnsiTheme="majorHAnsi" w:cs="Courier New"/>
                                <w:sz w:val="16"/>
                                <w:szCs w:val="16"/>
                              </w:rPr>
                              <w:t xml:space="preserve"> deux droites .</w:t>
                            </w:r>
                          </w:p>
                          <w:p w14:paraId="1EB28150" w14:textId="77777777" w:rsidR="00A340AA" w:rsidRPr="00313504" w:rsidRDefault="00000000" w:rsidP="0087072B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hAnsi="Cambria Math" w:cs="Courier New"/>
                                        <w:i/>
                                        <w:sz w:val="16"/>
                                        <w:szCs w:val="16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Courier New"/>
                                        <w:sz w:val="16"/>
                                        <w:szCs w:val="16"/>
                                      </w:rPr>
                                      <m:t>∆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4117A404" w14:textId="77777777" w:rsidR="00A340AA" w:rsidRPr="00313504" w:rsidRDefault="00A340AA" w:rsidP="0087072B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  <w:p w14:paraId="42FC1202" w14:textId="77777777" w:rsidR="00A340AA" w:rsidRPr="00313504" w:rsidRDefault="00A340AA" w:rsidP="0087072B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  <w:p w14:paraId="5B4BA76C" w14:textId="77777777" w:rsidR="00A340AA" w:rsidRPr="00313504" w:rsidRDefault="00A340AA" w:rsidP="0087072B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  <w:p w14:paraId="0062CC21" w14:textId="77777777" w:rsidR="00A340AA" w:rsidRPr="00313504" w:rsidRDefault="00000000" w:rsidP="0087072B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hAnsi="Cambria Math" w:cs="Courier New"/>
                                        <w:i/>
                                        <w:sz w:val="16"/>
                                        <w:szCs w:val="16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Courier New"/>
                                        <w:sz w:val="16"/>
                                        <w:szCs w:val="16"/>
                                      </w:rPr>
                                      <m:t>D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693DC50F" w14:textId="77777777" w:rsidR="00A340AA" w:rsidRPr="00313504" w:rsidRDefault="00A340AA" w:rsidP="00B66F5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313504"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  <w:t>Propriétés :</w:t>
                            </w:r>
                          </w:p>
                          <w:p w14:paraId="01BDBDB3" w14:textId="77777777" w:rsidR="00A340AA" w:rsidRPr="00313504" w:rsidRDefault="00A340AA" w:rsidP="0002026E">
                            <w:pPr>
                              <w:ind w:left="66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67233772" w14:textId="77777777" w:rsidR="00A340AA" w:rsidRPr="00313504" w:rsidRDefault="00A340AA" w:rsidP="00AE4A3F">
                            <w:pPr>
                              <w:spacing w:after="0" w:line="360" w:lineRule="auto"/>
                              <w:rPr>
                                <w:rFonts w:ascii="Courier New" w:eastAsiaTheme="minorEastAsia" w:hAnsi="Courier New" w:cs="Courier New"/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4D12EBD4" w14:textId="77777777" w:rsidR="00A340AA" w:rsidRPr="00313504" w:rsidRDefault="00A340AA" w:rsidP="00B66F5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313504"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  <w:t>Exemples :</w:t>
                            </w:r>
                          </w:p>
                          <w:p w14:paraId="69EE0592" w14:textId="77777777" w:rsidR="00A340AA" w:rsidRPr="00313504" w:rsidRDefault="00A340AA" w:rsidP="0074638D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  <w:p w14:paraId="6B589EE8" w14:textId="77777777" w:rsidR="00A340AA" w:rsidRPr="00313504" w:rsidRDefault="00313504" w:rsidP="0074638D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="00A340AA" w:rsidRPr="00313504"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6"/>
                                  <w:szCs w:val="16"/>
                                </w:rPr>
                                <m:t>A</m:t>
                              </m:r>
                            </m:oMath>
                          </w:p>
                          <w:p w14:paraId="41D52790" w14:textId="77777777" w:rsidR="00A340AA" w:rsidRPr="00553D0B" w:rsidRDefault="00553D0B" w:rsidP="0074638D">
                            <w:pPr>
                              <w:spacing w:after="0" w:line="240" w:lineRule="auto"/>
                              <w:ind w:left="3969"/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="Courier New"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6"/>
                                  <w:szCs w:val="16"/>
                                </w:rPr>
                                <m:t>A</m:t>
                              </m:r>
                            </m:oMath>
                          </w:p>
                          <w:p w14:paraId="295B8DC4" w14:textId="77777777" w:rsidR="00A340AA" w:rsidRPr="00313504" w:rsidRDefault="00A340AA" w:rsidP="0074638D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  <w:p w14:paraId="385A5280" w14:textId="77777777" w:rsidR="00A340AA" w:rsidRPr="00313504" w:rsidRDefault="00A340AA" w:rsidP="0074638D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  <w:p w14:paraId="7C1BB81C" w14:textId="77777777" w:rsidR="00A340AA" w:rsidRPr="00313504" w:rsidRDefault="00A340AA" w:rsidP="0074638D">
                            <w:pPr>
                              <w:spacing w:after="0" w:line="240" w:lineRule="auto"/>
                              <w:ind w:left="1701"/>
                              <w:rPr>
                                <w:rFonts w:asciiTheme="majorHAnsi" w:hAnsiTheme="majorHAnsi" w:cs="Courier New"/>
                                <w:sz w:val="16"/>
                                <w:szCs w:val="16"/>
                              </w:rPr>
                            </w:pPr>
                            <w:r w:rsidRPr="00313504">
                              <w:rPr>
                                <w:rFonts w:asciiTheme="majorHAnsi" w:eastAsiaTheme="minorEastAsia" w:hAnsiTheme="majorHAnsi" w:cs="Courier New"/>
                                <w:sz w:val="16"/>
                                <w:szCs w:val="16"/>
                              </w:rPr>
                              <w:t xml:space="preserve">  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16"/>
                                  <w:szCs w:val="16"/>
                                </w:rPr>
                                <m:t>B</m:t>
                              </m:r>
                            </m:oMath>
                          </w:p>
                          <w:p w14:paraId="4E73128A" w14:textId="77777777" w:rsidR="00A340AA" w:rsidRPr="00313504" w:rsidRDefault="00A340AA" w:rsidP="0074638D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  <w:p w14:paraId="2F9B2874" w14:textId="77777777" w:rsidR="00A340AA" w:rsidRPr="00313504" w:rsidRDefault="00A340AA" w:rsidP="0074638D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  <w:p w14:paraId="6E6BA854" w14:textId="77777777" w:rsidR="00A340AA" w:rsidRPr="00313504" w:rsidRDefault="00A340AA" w:rsidP="0074638D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  <w:p w14:paraId="33259594" w14:textId="77777777" w:rsidR="00A340AA" w:rsidRPr="00313504" w:rsidRDefault="00A340AA" w:rsidP="00B66F5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313504"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  <w:t>Vocabulaires :</w:t>
                            </w:r>
                          </w:p>
                          <w:p w14:paraId="43E81A5E" w14:textId="77777777" w:rsidR="00A340AA" w:rsidRPr="00313504" w:rsidRDefault="00A340AA" w:rsidP="0002026E">
                            <w:pPr>
                              <w:spacing w:after="0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3A486C8E" w14:textId="77777777" w:rsidR="00A340AA" w:rsidRPr="00313504" w:rsidRDefault="00A340AA" w:rsidP="0002026E">
                            <w:pPr>
                              <w:spacing w:after="0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0779465A" w14:textId="77777777" w:rsidR="00A340AA" w:rsidRPr="00313504" w:rsidRDefault="00A340AA" w:rsidP="0002026E">
                            <w:pPr>
                              <w:spacing w:after="0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528C981A" w14:textId="77777777" w:rsidR="00A340AA" w:rsidRPr="00313504" w:rsidRDefault="00A340AA" w:rsidP="0002026E">
                            <w:pPr>
                              <w:spacing w:after="0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76B3FA21" w14:textId="77777777" w:rsidR="00A340AA" w:rsidRPr="00313504" w:rsidRDefault="00A340AA" w:rsidP="0002026E">
                            <w:pPr>
                              <w:spacing w:after="0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718FB846" w14:textId="77777777" w:rsidR="00A340AA" w:rsidRPr="00313504" w:rsidRDefault="00A340AA" w:rsidP="0002026E">
                            <w:pPr>
                              <w:spacing w:after="0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319D5209" w14:textId="77777777" w:rsidR="00A340AA" w:rsidRPr="00313504" w:rsidRDefault="00A340AA" w:rsidP="0002026E">
                            <w:pPr>
                              <w:spacing w:after="0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7B60FFCD" w14:textId="77777777" w:rsidR="00A340AA" w:rsidRPr="00313504" w:rsidRDefault="00A340AA" w:rsidP="0002026E">
                            <w:pPr>
                              <w:spacing w:after="0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53426830" w14:textId="77777777" w:rsidR="00A340AA" w:rsidRPr="00313504" w:rsidRDefault="00A340AA" w:rsidP="0002026E">
                            <w:pPr>
                              <w:spacing w:after="0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35A3D7EC" w14:textId="77777777" w:rsidR="00A340AA" w:rsidRPr="00313504" w:rsidRDefault="00A340AA" w:rsidP="0002026E">
                            <w:pPr>
                              <w:spacing w:after="0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699F5472" w14:textId="77777777" w:rsidR="00A340AA" w:rsidRPr="00313504" w:rsidRDefault="00A340AA" w:rsidP="0002026E">
                            <w:pPr>
                              <w:spacing w:after="0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20777FD8" w14:textId="77777777" w:rsidR="00A340AA" w:rsidRPr="00313504" w:rsidRDefault="00A340AA" w:rsidP="0002026E">
                            <w:pPr>
                              <w:spacing w:after="0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2370408F" w14:textId="77777777" w:rsidR="00A340AA" w:rsidRPr="00313504" w:rsidRDefault="00A340AA" w:rsidP="0002026E">
                            <w:pPr>
                              <w:spacing w:after="0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2469858B" w14:textId="77777777" w:rsidR="00A340AA" w:rsidRPr="00313504" w:rsidRDefault="00A340AA" w:rsidP="00553D0B">
                            <w:pPr>
                              <w:spacing w:after="0" w:line="360" w:lineRule="auto"/>
                              <w:rPr>
                                <w:rFonts w:ascii="Courier New" w:eastAsiaTheme="minorEastAsia" w:hAnsi="Courier New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7F34E5EE" w14:textId="77777777" w:rsidR="00A340AA" w:rsidRPr="00313504" w:rsidRDefault="00A340AA" w:rsidP="00B66F5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Theme="majorHAnsi" w:hAnsiTheme="majorHAnsi" w:cs="Courier New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313504">
                              <w:rPr>
                                <w:rFonts w:asciiTheme="majorHAnsi" w:hAnsiTheme="majorHAnsi" w:cs="Courier New"/>
                                <w:color w:val="FF0000"/>
                                <w:sz w:val="16"/>
                                <w:szCs w:val="16"/>
                              </w:rPr>
                              <w:t>Points alignés :</w:t>
                            </w:r>
                          </w:p>
                          <w:p w14:paraId="2B65E3C2" w14:textId="77777777" w:rsidR="00A340AA" w:rsidRPr="00313504" w:rsidRDefault="00A340AA" w:rsidP="00B66F5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313504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6"/>
                                <w:szCs w:val="16"/>
                              </w:rPr>
                              <w:t>Définition :</w:t>
                            </w:r>
                          </w:p>
                          <w:p w14:paraId="7EDF4C89" w14:textId="77777777" w:rsidR="00A340AA" w:rsidRPr="00313504" w:rsidRDefault="00A340AA" w:rsidP="00E75F8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  <w:p w14:paraId="57881369" w14:textId="77777777" w:rsidR="00A340AA" w:rsidRPr="00313504" w:rsidRDefault="00A340AA" w:rsidP="00553D0B">
                            <w:pPr>
                              <w:spacing w:after="0" w:line="36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6"/>
                                <w:szCs w:val="16"/>
                              </w:rPr>
                            </w:pPr>
                          </w:p>
                          <w:p w14:paraId="1A5D95B6" w14:textId="77777777" w:rsidR="00A340AA" w:rsidRPr="00313504" w:rsidRDefault="00A340AA" w:rsidP="00B66F5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 w:hanging="284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313504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color w:val="00B050"/>
                                <w:sz w:val="16"/>
                                <w:szCs w:val="16"/>
                              </w:rPr>
                              <w:t>Exemples :</w:t>
                            </w:r>
                          </w:p>
                          <w:p w14:paraId="1345368B" w14:textId="77777777" w:rsidR="00A340AA" w:rsidRDefault="00A340AA" w:rsidP="00E75F8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614A3AA6" w14:textId="77777777" w:rsidR="00A340AA" w:rsidRPr="00313504" w:rsidRDefault="00A340AA" w:rsidP="00B66F5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A , B</m:t>
                              </m:r>
                            </m:oMath>
                            <w:r w:rsidRPr="00313504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 et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C</m:t>
                              </m:r>
                            </m:oMath>
                            <w:r w:rsidRPr="00313504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 sont des points alignés.</w:t>
                            </w:r>
                          </w:p>
                          <w:p w14:paraId="77B8EF6F" w14:textId="77777777" w:rsidR="00A61247" w:rsidRPr="00A61247" w:rsidRDefault="00A340AA" w:rsidP="00B66F5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E , F</m:t>
                              </m:r>
                            </m:oMath>
                            <w:r w:rsidRPr="00A61247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 et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G</m:t>
                              </m:r>
                            </m:oMath>
                            <w:r w:rsidRPr="00A61247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 ne sont pas des points </w:t>
                            </w:r>
                            <w:r w:rsidR="00A61247" w:rsidRPr="00A61247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>alignés.</w:t>
                            </w:r>
                          </w:p>
                          <w:p w14:paraId="0CC65C34" w14:textId="77777777" w:rsidR="00A340AA" w:rsidRDefault="00A340AA" w:rsidP="00E75F8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30CBF981" w14:textId="77777777" w:rsidR="00A61247" w:rsidRDefault="00A61247" w:rsidP="00E75F8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1C2F8FB3" w14:textId="77777777" w:rsidR="00553D0B" w:rsidRPr="00A66E11" w:rsidRDefault="00553D0B" w:rsidP="00A66E1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Theme="majorHAnsi" w:hAnsiTheme="majorHAnsi" w:cs="Courier New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A66E11">
                              <w:rPr>
                                <w:rFonts w:asciiTheme="majorHAnsi" w:hAnsiTheme="majorHAnsi" w:cs="Courier New"/>
                                <w:color w:val="FF0000"/>
                                <w:sz w:val="16"/>
                                <w:szCs w:val="16"/>
                              </w:rPr>
                              <w:t xml:space="preserve">  Positions de deux droites dans le plan :</w:t>
                            </w:r>
                          </w:p>
                          <w:p w14:paraId="67A88497" w14:textId="77777777" w:rsidR="00553D0B" w:rsidRPr="00553D0B" w:rsidRDefault="00553D0B" w:rsidP="00B66F53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426" w:hanging="283"/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  <w:t>Droites sécantes :</w:t>
                            </w:r>
                          </w:p>
                          <w:p w14:paraId="46F38865" w14:textId="77777777" w:rsidR="00553D0B" w:rsidRPr="00553D0B" w:rsidRDefault="00553D0B" w:rsidP="00B66F53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ind w:left="567" w:hanging="283"/>
                              <w:rPr>
                                <w:rFonts w:asciiTheme="majorHAnsi" w:hAnsiTheme="majorHAnsi" w:cs="Courier New"/>
                                <w:color w:val="4F81BD" w:themeColor="accent1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Theme="majorHAnsi" w:hAnsiTheme="majorHAnsi" w:cs="Courier New"/>
                                <w:color w:val="4F81BD" w:themeColor="accent1"/>
                                <w:sz w:val="16"/>
                                <w:szCs w:val="16"/>
                              </w:rPr>
                              <w:t>Définition :</w:t>
                            </w:r>
                          </w:p>
                          <w:p w14:paraId="07C467FB" w14:textId="77777777" w:rsidR="00553D0B" w:rsidRPr="00553D0B" w:rsidRDefault="00553D0B" w:rsidP="00553D0B">
                            <w:pPr>
                              <w:ind w:left="284"/>
                              <w:rPr>
                                <w:rFonts w:ascii="Cambria" w:hAnsi="Cambria"/>
                                <w:color w:val="548DD4" w:themeColor="text2" w:themeTint="99"/>
                                <w:sz w:val="16"/>
                                <w:szCs w:val="16"/>
                              </w:rPr>
                            </w:pPr>
                          </w:p>
                          <w:p w14:paraId="14D5C122" w14:textId="77777777" w:rsidR="00553D0B" w:rsidRPr="00553D0B" w:rsidRDefault="00553D0B" w:rsidP="00553D0B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color w:val="548DD4" w:themeColor="text2" w:themeTint="99"/>
                                <w:sz w:val="16"/>
                                <w:szCs w:val="16"/>
                              </w:rPr>
                            </w:pPr>
                          </w:p>
                          <w:p w14:paraId="675EEAA0" w14:textId="77777777" w:rsidR="00553D0B" w:rsidRPr="00553D0B" w:rsidRDefault="00553D0B" w:rsidP="00B66F53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ind w:left="567" w:hanging="283"/>
                              <w:rPr>
                                <w:rFonts w:asciiTheme="majorHAnsi" w:hAnsiTheme="majorHAnsi" w:cs="Courier New"/>
                                <w:color w:val="4F81BD" w:themeColor="accent1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Theme="majorHAnsi" w:hAnsiTheme="majorHAnsi" w:cs="Courier New"/>
                                <w:color w:val="4F81BD" w:themeColor="accent1"/>
                                <w:sz w:val="16"/>
                                <w:szCs w:val="16"/>
                              </w:rPr>
                              <w:t>Exemple :</w:t>
                            </w:r>
                          </w:p>
                          <w:p w14:paraId="3F5BDB96" w14:textId="77777777" w:rsidR="00553D0B" w:rsidRPr="00553D0B" w:rsidRDefault="00553D0B" w:rsidP="00553D0B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  <w:p w14:paraId="4203CCB4" w14:textId="77777777" w:rsidR="00553D0B" w:rsidRPr="00553D0B" w:rsidRDefault="00553D0B" w:rsidP="00553D0B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Les droites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16"/>
                                      <w:szCs w:val="16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553D0B">
                              <w:rPr>
                                <w:rFonts w:asciiTheme="majorHAnsi" w:hAnsiTheme="majorHAnsi" w:cs="Courier New"/>
                                <w:sz w:val="16"/>
                                <w:szCs w:val="16"/>
                              </w:rPr>
                              <w:t xml:space="preserve"> et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16"/>
                                      <w:szCs w:val="16"/>
                                    </w:rPr>
                                    <m:t>D'</m:t>
                                  </m:r>
                                </m:e>
                              </m:d>
                            </m:oMath>
                            <w:r w:rsidRPr="00553D0B">
                              <w:rPr>
                                <w:rFonts w:asciiTheme="majorHAnsi" w:hAnsiTheme="majorHAnsi" w:cs="Courier Ne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0B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sont </w:t>
                            </w:r>
                          </w:p>
                          <w:p w14:paraId="26D0EC9C" w14:textId="77777777" w:rsidR="00553D0B" w:rsidRPr="00553D0B" w:rsidRDefault="00553D0B" w:rsidP="00553D0B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Sécantes en point I.</w:t>
                            </w:r>
                          </w:p>
                          <w:p w14:paraId="3811E0A2" w14:textId="77777777" w:rsidR="00553D0B" w:rsidRPr="00553D0B" w:rsidRDefault="00553D0B" w:rsidP="00553D0B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 I est le point d’intersection.</w:t>
                            </w:r>
                          </w:p>
                          <w:p w14:paraId="20E37707" w14:textId="77777777" w:rsidR="00553D0B" w:rsidRDefault="00553D0B" w:rsidP="00E75F8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515A08A8" w14:textId="77777777" w:rsidR="00553D0B" w:rsidRPr="00553D0B" w:rsidRDefault="00553D0B" w:rsidP="00B66F53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Theme="majorHAnsi" w:hAnsiTheme="majorHAnsi" w:cs="Courier New"/>
                                <w:color w:val="00B050"/>
                                <w:sz w:val="16"/>
                                <w:szCs w:val="16"/>
                              </w:rPr>
                              <w:t>Droites perpendiculaires : :</w:t>
                            </w:r>
                          </w:p>
                          <w:p w14:paraId="060AE8F4" w14:textId="77777777" w:rsidR="00553D0B" w:rsidRPr="005B6594" w:rsidRDefault="00553D0B" w:rsidP="00B66F53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567" w:hanging="283"/>
                              <w:rPr>
                                <w:rFonts w:asciiTheme="majorHAnsi" w:hAnsiTheme="majorHAnsi" w:cs="Courier New"/>
                                <w:color w:val="4F81BD" w:themeColor="accent1"/>
                                <w:sz w:val="16"/>
                                <w:szCs w:val="16"/>
                              </w:rPr>
                            </w:pPr>
                            <w:r w:rsidRPr="005B6594">
                              <w:rPr>
                                <w:rFonts w:asciiTheme="majorHAnsi" w:hAnsiTheme="majorHAnsi" w:cs="Courier New"/>
                                <w:color w:val="4F81BD" w:themeColor="accent1"/>
                                <w:sz w:val="16"/>
                                <w:szCs w:val="16"/>
                              </w:rPr>
                              <w:t>Définition :</w:t>
                            </w:r>
                          </w:p>
                          <w:p w14:paraId="6B979CE6" w14:textId="77777777" w:rsidR="00553D0B" w:rsidRDefault="00553D0B" w:rsidP="00E75F8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326B0F9A" w14:textId="77777777" w:rsidR="00A61247" w:rsidRDefault="00A61247" w:rsidP="00E75F8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50425DF0" w14:textId="77777777" w:rsidR="00A61247" w:rsidRDefault="00A61247" w:rsidP="00E75F8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1D1A959C" w14:textId="77777777" w:rsidR="00A61247" w:rsidRPr="00A61247" w:rsidRDefault="00A61247" w:rsidP="00B66F53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567" w:hanging="283"/>
                              <w:rPr>
                                <w:rFonts w:asciiTheme="majorHAnsi" w:hAnsiTheme="majorHAnsi" w:cs="Courier New"/>
                                <w:color w:val="4F81BD" w:themeColor="accent1"/>
                                <w:sz w:val="16"/>
                                <w:szCs w:val="16"/>
                              </w:rPr>
                            </w:pPr>
                            <w:r w:rsidRPr="00A61247">
                              <w:rPr>
                                <w:rFonts w:asciiTheme="majorHAnsi" w:hAnsiTheme="majorHAnsi" w:cs="Courier New"/>
                                <w:color w:val="4F81BD" w:themeColor="accent1"/>
                                <w:sz w:val="16"/>
                                <w:szCs w:val="16"/>
                              </w:rPr>
                              <w:t>Exemple :</w:t>
                            </w:r>
                          </w:p>
                          <w:p w14:paraId="1FEA37D9" w14:textId="77777777" w:rsidR="00A61247" w:rsidRPr="00553D0B" w:rsidRDefault="00A61247" w:rsidP="00A61247">
                            <w:pPr>
                              <w:spacing w:after="0"/>
                              <w:ind w:left="66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Les droites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Courier New"/>
                                          <w:i/>
                                          <w:sz w:val="16"/>
                                          <w:szCs w:val="16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Courier New"/>
                                          <w:sz w:val="16"/>
                                          <w:szCs w:val="16"/>
                                        </w:rPr>
                                        <m:t>D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Courier New"/>
                                          <w:sz w:val="16"/>
                                          <w:szCs w:val="16"/>
                                        </w:rPr>
                                        <m:t>1</m:t>
                                      </m:r>
                                    </m:sub>
                                  </m:sSub>
                                </m:e>
                              </m:d>
                            </m:oMath>
                            <w:r w:rsidRPr="00553D0B">
                              <w:rPr>
                                <w:rFonts w:asciiTheme="majorHAnsi" w:hAnsiTheme="majorHAnsi" w:cs="Courier New"/>
                                <w:sz w:val="16"/>
                                <w:szCs w:val="16"/>
                              </w:rPr>
                              <w:t xml:space="preserve"> et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Courier New"/>
                                          <w:i/>
                                          <w:sz w:val="16"/>
                                          <w:szCs w:val="16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Courier New"/>
                                          <w:sz w:val="16"/>
                                          <w:szCs w:val="16"/>
                                        </w:rPr>
                                        <m:t>D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Courier New"/>
                                          <w:sz w:val="16"/>
                                          <w:szCs w:val="16"/>
                                        </w:rPr>
                                        <m:t>2</m:t>
                                      </m:r>
                                    </m:sub>
                                  </m:sSub>
                                </m:e>
                              </m:d>
                            </m:oMath>
                            <w:r w:rsidRPr="00553D0B">
                              <w:rPr>
                                <w:rFonts w:asciiTheme="majorHAnsi" w:hAnsiTheme="majorHAnsi" w:cs="Courier Ne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0B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sont </w:t>
                            </w:r>
                          </w:p>
                          <w:p w14:paraId="776D3FD1" w14:textId="77777777" w:rsidR="00A61247" w:rsidRPr="00553D0B" w:rsidRDefault="00A61247" w:rsidP="00A61247">
                            <w:pPr>
                              <w:spacing w:after="0"/>
                              <w:ind w:left="66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perpendiculaires en point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6"/>
                                  <w:szCs w:val="16"/>
                                </w:rPr>
                                <m:t>A</m:t>
                              </m:r>
                            </m:oMath>
                            <w:r w:rsidRPr="00553D0B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  .   </w:t>
                            </w:r>
                          </w:p>
                          <w:p w14:paraId="353639C6" w14:textId="77777777" w:rsidR="00A61247" w:rsidRPr="00553D0B" w:rsidRDefault="00A61247" w:rsidP="00A61247">
                            <w:pPr>
                              <w:spacing w:after="0"/>
                              <w:ind w:left="66"/>
                              <w:rPr>
                                <w:rFonts w:asciiTheme="majorHAnsi" w:eastAsiaTheme="minorEastAsia" w:hAnsiTheme="majorHAnsi" w:cs="Courier New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On note :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Courier New"/>
                                          <w:i/>
                                          <w:sz w:val="16"/>
                                          <w:szCs w:val="16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Courier New"/>
                                          <w:sz w:val="16"/>
                                          <w:szCs w:val="16"/>
                                        </w:rPr>
                                        <m:t>D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Courier New"/>
                                          <w:sz w:val="16"/>
                                          <w:szCs w:val="16"/>
                                        </w:rPr>
                                        <m:t>1</m:t>
                                      </m:r>
                                    </m:sub>
                                  </m:sSub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16"/>
                                  <w:szCs w:val="16"/>
                                </w:rPr>
                                <m:t>⊥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Courier New"/>
                                          <w:i/>
                                          <w:sz w:val="16"/>
                                          <w:szCs w:val="16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Courier New"/>
                                          <w:sz w:val="16"/>
                                          <w:szCs w:val="16"/>
                                        </w:rPr>
                                        <m:t>D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Courier New"/>
                                          <w:sz w:val="16"/>
                                          <w:szCs w:val="16"/>
                                        </w:rPr>
                                        <m:t>2</m:t>
                                      </m:r>
                                    </m:sub>
                                  </m:sSub>
                                </m:e>
                              </m:d>
                            </m:oMath>
                            <w:r w:rsidRPr="00553D0B">
                              <w:rPr>
                                <w:rFonts w:asciiTheme="majorHAnsi" w:hAnsiTheme="majorHAnsi" w:cs="Courier Ne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0B"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ou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Courier New"/>
                                          <w:i/>
                                          <w:sz w:val="16"/>
                                          <w:szCs w:val="16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Courier New"/>
                                          <w:sz w:val="16"/>
                                          <w:szCs w:val="16"/>
                                        </w:rPr>
                                        <m:t>D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Courier New"/>
                                          <w:sz w:val="16"/>
                                          <w:szCs w:val="16"/>
                                        </w:rPr>
                                        <m:t>2</m:t>
                                      </m:r>
                                    </m:sub>
                                  </m:sSub>
                                </m:e>
                              </m:d>
                              <m:r>
                                <w:rPr>
                                  <w:rFonts w:ascii="Cambria Math" w:hAnsi="Cambria Math" w:cs="Courier New"/>
                                  <w:sz w:val="16"/>
                                  <w:szCs w:val="16"/>
                                </w:rPr>
                                <m:t>⊥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Courier New"/>
                                          <w:i/>
                                          <w:sz w:val="16"/>
                                          <w:szCs w:val="16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Courier New"/>
                                          <w:sz w:val="16"/>
                                          <w:szCs w:val="16"/>
                                        </w:rPr>
                                        <m:t>D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Courier New"/>
                                          <w:sz w:val="16"/>
                                          <w:szCs w:val="16"/>
                                        </w:rPr>
                                        <m:t>1</m:t>
                                      </m:r>
                                    </m:sub>
                                  </m:sSub>
                                </m:e>
                              </m:d>
                            </m:oMath>
                            <w:r w:rsidRPr="00553D0B">
                              <w:rPr>
                                <w:rFonts w:asciiTheme="majorHAnsi" w:eastAsiaTheme="minorEastAsia" w:hAnsiTheme="majorHAnsi" w:cs="Courier New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C533CB7" w14:textId="77777777" w:rsidR="00A61247" w:rsidRPr="00313504" w:rsidRDefault="00A61247" w:rsidP="00E75F85">
                            <w:pPr>
                              <w:spacing w:after="0" w:line="240" w:lineRule="auto"/>
                              <w:ind w:left="142"/>
                              <w:rPr>
                                <w:rFonts w:asciiTheme="majorHAnsi" w:eastAsiaTheme="minorEastAsia" w:hAnsiTheme="majorHAnsi" w:cs="Courier New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ABD45" id="_x0000_s1029" type="#_x0000_t202" style="position:absolute;margin-left:-61.1pt;margin-top:-11.6pt;width:287.25pt;height:768pt;z-index:25150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" filled="f" strokecolor="black [3200]" strokeweight="2pt">
                <v:textbox>
                  <w:txbxContent>
                    <w:p w14:paraId="6ADEBA3E" w14:textId="77777777" w:rsidR="00A340AA" w:rsidRPr="00313504" w:rsidRDefault="00A340AA" w:rsidP="00B66F5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84" w:hanging="246"/>
                        <w:rPr>
                          <w:rFonts w:asciiTheme="majorHAnsi" w:hAnsiTheme="majorHAnsi" w:cs="Courier New"/>
                          <w:color w:val="FF0000"/>
                          <w:sz w:val="16"/>
                          <w:szCs w:val="16"/>
                        </w:rPr>
                      </w:pPr>
                      <w:r w:rsidRPr="00313504">
                        <w:rPr>
                          <w:rFonts w:asciiTheme="majorHAnsi" w:hAnsiTheme="majorHAnsi" w:cs="Courier New"/>
                          <w:color w:val="FF0000"/>
                          <w:sz w:val="16"/>
                          <w:szCs w:val="16"/>
                        </w:rPr>
                        <w:t>Le point ; La droite :</w:t>
                      </w:r>
                    </w:p>
                    <w:p w14:paraId="7D9BDAB3" w14:textId="77777777" w:rsidR="00A340AA" w:rsidRPr="00313504" w:rsidRDefault="00A340AA" w:rsidP="00B66F5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</w:pPr>
                      <w:r w:rsidRPr="00313504"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  <w:t>Définition 1 :</w:t>
                      </w:r>
                    </w:p>
                    <w:p w14:paraId="5F2200BB" w14:textId="77777777" w:rsidR="00A340AA" w:rsidRPr="00313504" w:rsidRDefault="00A340AA" w:rsidP="00E25D5F">
                      <w:pPr>
                        <w:ind w:left="284"/>
                        <w:rPr>
                          <w:rFonts w:ascii="Cambria" w:hAnsi="Cambria"/>
                          <w:color w:val="548DD4" w:themeColor="text2" w:themeTint="99"/>
                          <w:sz w:val="16"/>
                          <w:szCs w:val="16"/>
                        </w:rPr>
                      </w:pPr>
                    </w:p>
                    <w:p w14:paraId="368301F1" w14:textId="77777777" w:rsidR="00A340AA" w:rsidRPr="00313504" w:rsidRDefault="00A340AA" w:rsidP="0002026E">
                      <w:pPr>
                        <w:spacing w:after="0"/>
                        <w:ind w:left="284"/>
                        <w:rPr>
                          <w:rFonts w:ascii="Cambria" w:hAnsi="Cambria"/>
                          <w:color w:val="548DD4" w:themeColor="text2" w:themeTint="99"/>
                          <w:sz w:val="16"/>
                          <w:szCs w:val="16"/>
                        </w:rPr>
                      </w:pPr>
                    </w:p>
                    <w:p w14:paraId="5AEE45A1" w14:textId="77777777" w:rsidR="00A340AA" w:rsidRPr="00313504" w:rsidRDefault="00A340AA" w:rsidP="00B66F5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</w:pPr>
                      <w:r w:rsidRPr="00313504"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  <w:t>Définition 2 :</w:t>
                      </w:r>
                    </w:p>
                    <w:p w14:paraId="01F20B7B" w14:textId="77777777" w:rsidR="00A340AA" w:rsidRPr="00313504" w:rsidRDefault="00A340AA" w:rsidP="0002026E">
                      <w:pPr>
                        <w:spacing w:after="0"/>
                        <w:ind w:left="284"/>
                        <w:rPr>
                          <w:rFonts w:ascii="Cambria" w:hAnsi="Cambria"/>
                          <w:color w:val="548DD4" w:themeColor="text2" w:themeTint="99"/>
                          <w:sz w:val="16"/>
                          <w:szCs w:val="16"/>
                        </w:rPr>
                      </w:pPr>
                    </w:p>
                    <w:p w14:paraId="3DAF26EE" w14:textId="77777777" w:rsidR="00A340AA" w:rsidRPr="00313504" w:rsidRDefault="00A340AA" w:rsidP="0002026E">
                      <w:pPr>
                        <w:spacing w:after="0"/>
                        <w:ind w:left="284"/>
                        <w:rPr>
                          <w:rFonts w:ascii="Cambria" w:hAnsi="Cambria"/>
                          <w:color w:val="548DD4" w:themeColor="text2" w:themeTint="99"/>
                          <w:sz w:val="16"/>
                          <w:szCs w:val="16"/>
                        </w:rPr>
                      </w:pPr>
                    </w:p>
                    <w:p w14:paraId="0375499D" w14:textId="77777777" w:rsidR="00A340AA" w:rsidRPr="00313504" w:rsidRDefault="00A340AA" w:rsidP="00B66F5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</w:pPr>
                      <w:r w:rsidRPr="00313504"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  <w:t>Exemples :</w:t>
                      </w:r>
                    </w:p>
                    <w:p w14:paraId="4595CBA6" w14:textId="77777777" w:rsidR="00A340AA" w:rsidRPr="00313504" w:rsidRDefault="00A340AA" w:rsidP="0087072B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sz w:val="16"/>
                          <w:szCs w:val="16"/>
                        </w:rPr>
                      </w:pPr>
                      <w:r w:rsidRPr="00313504">
                        <w:rPr>
                          <w:rFonts w:asciiTheme="majorHAnsi" w:hAnsiTheme="majorHAnsi" w:cs="Courier New"/>
                          <w:sz w:val="16"/>
                          <w:szCs w:val="16"/>
                        </w:rPr>
                        <w:t xml:space="preserve">Soient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16"/>
                                <w:szCs w:val="16"/>
                              </w:rPr>
                              <m:t>D</m:t>
                            </m:r>
                          </m:e>
                        </m:d>
                      </m:oMath>
                      <w:r w:rsidRPr="00313504">
                        <w:rPr>
                          <w:rFonts w:asciiTheme="majorHAnsi" w:hAnsiTheme="majorHAnsi" w:cs="Courier New"/>
                          <w:sz w:val="16"/>
                          <w:szCs w:val="16"/>
                        </w:rPr>
                        <w:t xml:space="preserve"> et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16"/>
                                <w:szCs w:val="16"/>
                              </w:rPr>
                              <m:t>∆</m:t>
                            </m:r>
                          </m:e>
                        </m:d>
                      </m:oMath>
                      <w:r w:rsidRPr="00313504">
                        <w:rPr>
                          <w:rFonts w:asciiTheme="majorHAnsi" w:hAnsiTheme="majorHAnsi" w:cs="Courier New"/>
                          <w:sz w:val="16"/>
                          <w:szCs w:val="16"/>
                        </w:rPr>
                        <w:t xml:space="preserve"> deux droites .</w:t>
                      </w:r>
                    </w:p>
                    <w:p w14:paraId="1EB28150" w14:textId="77777777" w:rsidR="00A340AA" w:rsidRPr="00313504" w:rsidRDefault="00000000" w:rsidP="0087072B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</w:pPr>
                      <m:oMathPara>
                        <m:oMath>
                          <m:d>
                            <m:dPr>
                              <m:ctrlPr>
                                <w:rPr>
                                  <w:rFonts w:ascii="Cambria Math" w:hAnsi="Cambria Math" w:cs="Courier New"/>
                                  <w:i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Courier New"/>
                                  <w:sz w:val="16"/>
                                  <w:szCs w:val="16"/>
                                </w:rPr>
                                <m:t>∆</m:t>
                              </m:r>
                            </m:e>
                          </m:d>
                        </m:oMath>
                      </m:oMathPara>
                    </w:p>
                    <w:p w14:paraId="4117A404" w14:textId="77777777" w:rsidR="00A340AA" w:rsidRPr="00313504" w:rsidRDefault="00A340AA" w:rsidP="0087072B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</w:pPr>
                    </w:p>
                    <w:p w14:paraId="42FC1202" w14:textId="77777777" w:rsidR="00A340AA" w:rsidRPr="00313504" w:rsidRDefault="00A340AA" w:rsidP="0087072B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</w:pPr>
                    </w:p>
                    <w:p w14:paraId="5B4BA76C" w14:textId="77777777" w:rsidR="00A340AA" w:rsidRPr="00313504" w:rsidRDefault="00A340AA" w:rsidP="0087072B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</w:pPr>
                    </w:p>
                    <w:p w14:paraId="0062CC21" w14:textId="77777777" w:rsidR="00A340AA" w:rsidRPr="00313504" w:rsidRDefault="00000000" w:rsidP="0087072B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d>
                            <m:dPr>
                              <m:ctrlPr>
                                <w:rPr>
                                  <w:rFonts w:ascii="Cambria Math" w:hAnsi="Cambria Math" w:cs="Courier New"/>
                                  <w:i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Courier New"/>
                                  <w:sz w:val="16"/>
                                  <w:szCs w:val="16"/>
                                </w:rPr>
                                <m:t>D</m:t>
                              </m:r>
                            </m:e>
                          </m:d>
                        </m:oMath>
                      </m:oMathPara>
                    </w:p>
                    <w:p w14:paraId="693DC50F" w14:textId="77777777" w:rsidR="00A340AA" w:rsidRPr="00313504" w:rsidRDefault="00A340AA" w:rsidP="00B66F5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</w:pPr>
                      <w:r w:rsidRPr="00313504"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  <w:t>Propriétés :</w:t>
                      </w:r>
                    </w:p>
                    <w:p w14:paraId="01BDBDB3" w14:textId="77777777" w:rsidR="00A340AA" w:rsidRPr="00313504" w:rsidRDefault="00A340AA" w:rsidP="0002026E">
                      <w:pPr>
                        <w:ind w:left="66"/>
                        <w:rPr>
                          <w:rFonts w:ascii="Courier New" w:eastAsiaTheme="minorEastAsia" w:hAnsi="Courier New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67233772" w14:textId="77777777" w:rsidR="00A340AA" w:rsidRPr="00313504" w:rsidRDefault="00A340AA" w:rsidP="00AE4A3F">
                      <w:pPr>
                        <w:spacing w:after="0" w:line="360" w:lineRule="auto"/>
                        <w:rPr>
                          <w:rFonts w:ascii="Courier New" w:eastAsiaTheme="minorEastAsia" w:hAnsi="Courier New" w:cs="Courier New"/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4D12EBD4" w14:textId="77777777" w:rsidR="00A340AA" w:rsidRPr="00313504" w:rsidRDefault="00A340AA" w:rsidP="00B66F5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</w:pPr>
                      <w:r w:rsidRPr="00313504"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  <w:t>Exemples :</w:t>
                      </w:r>
                    </w:p>
                    <w:p w14:paraId="69EE0592" w14:textId="77777777" w:rsidR="00A340AA" w:rsidRPr="00313504" w:rsidRDefault="00A340AA" w:rsidP="0074638D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</w:pPr>
                    </w:p>
                    <w:p w14:paraId="6B589EE8" w14:textId="77777777" w:rsidR="00A340AA" w:rsidRPr="00313504" w:rsidRDefault="00313504" w:rsidP="0074638D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  <w:t xml:space="preserve">          </w:t>
                      </w:r>
                      <w:r w:rsidR="00A340AA" w:rsidRPr="00313504"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  <w:t xml:space="preserve">      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6"/>
                            <w:szCs w:val="16"/>
                          </w:rPr>
                          <m:t>A</m:t>
                        </m:r>
                      </m:oMath>
                    </w:p>
                    <w:p w14:paraId="41D52790" w14:textId="77777777" w:rsidR="00A340AA" w:rsidRPr="00553D0B" w:rsidRDefault="00553D0B" w:rsidP="0074638D">
                      <w:pPr>
                        <w:spacing w:after="0" w:line="240" w:lineRule="auto"/>
                        <w:ind w:left="3969"/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eastAsiaTheme="minorEastAsia" w:hAnsiTheme="majorHAnsi" w:cs="Courier New"/>
                          <w:sz w:val="16"/>
                          <w:szCs w:val="16"/>
                        </w:rPr>
                        <w:t xml:space="preserve">          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6"/>
                            <w:szCs w:val="16"/>
                          </w:rPr>
                          <m:t>A</m:t>
                        </m:r>
                      </m:oMath>
                    </w:p>
                    <w:p w14:paraId="295B8DC4" w14:textId="77777777" w:rsidR="00A340AA" w:rsidRPr="00313504" w:rsidRDefault="00A340AA" w:rsidP="0074638D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</w:pPr>
                    </w:p>
                    <w:p w14:paraId="385A5280" w14:textId="77777777" w:rsidR="00A340AA" w:rsidRPr="00313504" w:rsidRDefault="00A340AA" w:rsidP="0074638D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</w:pPr>
                    </w:p>
                    <w:p w14:paraId="7C1BB81C" w14:textId="77777777" w:rsidR="00A340AA" w:rsidRPr="00313504" w:rsidRDefault="00A340AA" w:rsidP="0074638D">
                      <w:pPr>
                        <w:spacing w:after="0" w:line="240" w:lineRule="auto"/>
                        <w:ind w:left="1701"/>
                        <w:rPr>
                          <w:rFonts w:asciiTheme="majorHAnsi" w:hAnsiTheme="majorHAnsi" w:cs="Courier New"/>
                          <w:sz w:val="16"/>
                          <w:szCs w:val="16"/>
                        </w:rPr>
                      </w:pPr>
                      <w:r w:rsidRPr="00313504">
                        <w:rPr>
                          <w:rFonts w:asciiTheme="majorHAnsi" w:eastAsiaTheme="minorEastAsia" w:hAnsiTheme="majorHAnsi" w:cs="Courier New"/>
                          <w:sz w:val="16"/>
                          <w:szCs w:val="16"/>
                        </w:rPr>
                        <w:t xml:space="preserve">   </w:t>
                      </w:r>
                      <m:oMath>
                        <m:r>
                          <w:rPr>
                            <w:rFonts w:ascii="Cambria Math" w:hAnsi="Cambria Math" w:cs="Courier New"/>
                            <w:sz w:val="16"/>
                            <w:szCs w:val="16"/>
                          </w:rPr>
                          <m:t>B</m:t>
                        </m:r>
                      </m:oMath>
                    </w:p>
                    <w:p w14:paraId="4E73128A" w14:textId="77777777" w:rsidR="00A340AA" w:rsidRPr="00313504" w:rsidRDefault="00A340AA" w:rsidP="0074638D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</w:pPr>
                    </w:p>
                    <w:p w14:paraId="2F9B2874" w14:textId="77777777" w:rsidR="00A340AA" w:rsidRPr="00313504" w:rsidRDefault="00A340AA" w:rsidP="0074638D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</w:pPr>
                    </w:p>
                    <w:p w14:paraId="6E6BA854" w14:textId="77777777" w:rsidR="00A340AA" w:rsidRPr="00313504" w:rsidRDefault="00A340AA" w:rsidP="0074638D">
                      <w:pPr>
                        <w:spacing w:after="0" w:line="240" w:lineRule="auto"/>
                        <w:ind w:left="142"/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</w:pPr>
                    </w:p>
                    <w:p w14:paraId="33259594" w14:textId="77777777" w:rsidR="00A340AA" w:rsidRPr="00313504" w:rsidRDefault="00A340AA" w:rsidP="00B66F5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</w:pPr>
                      <w:r w:rsidRPr="00313504"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  <w:t>Vocabulaires :</w:t>
                      </w:r>
                    </w:p>
                    <w:p w14:paraId="43E81A5E" w14:textId="77777777" w:rsidR="00A340AA" w:rsidRPr="00313504" w:rsidRDefault="00A340AA" w:rsidP="0002026E">
                      <w:pPr>
                        <w:spacing w:after="0"/>
                        <w:rPr>
                          <w:rFonts w:ascii="Courier New" w:eastAsiaTheme="minorEastAsia" w:hAnsi="Courier New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3A486C8E" w14:textId="77777777" w:rsidR="00A340AA" w:rsidRPr="00313504" w:rsidRDefault="00A340AA" w:rsidP="0002026E">
                      <w:pPr>
                        <w:spacing w:after="0"/>
                        <w:rPr>
                          <w:rFonts w:ascii="Courier New" w:eastAsiaTheme="minorEastAsia" w:hAnsi="Courier New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0779465A" w14:textId="77777777" w:rsidR="00A340AA" w:rsidRPr="00313504" w:rsidRDefault="00A340AA" w:rsidP="0002026E">
                      <w:pPr>
                        <w:spacing w:after="0"/>
                        <w:rPr>
                          <w:rFonts w:ascii="Courier New" w:eastAsiaTheme="minorEastAsia" w:hAnsi="Courier New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528C981A" w14:textId="77777777" w:rsidR="00A340AA" w:rsidRPr="00313504" w:rsidRDefault="00A340AA" w:rsidP="0002026E">
                      <w:pPr>
                        <w:spacing w:after="0"/>
                        <w:rPr>
                          <w:rFonts w:ascii="Courier New" w:eastAsiaTheme="minorEastAsia" w:hAnsi="Courier New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76B3FA21" w14:textId="77777777" w:rsidR="00A340AA" w:rsidRPr="00313504" w:rsidRDefault="00A340AA" w:rsidP="0002026E">
                      <w:pPr>
                        <w:spacing w:after="0"/>
                        <w:rPr>
                          <w:rFonts w:ascii="Courier New" w:eastAsiaTheme="minorEastAsia" w:hAnsi="Courier New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718FB846" w14:textId="77777777" w:rsidR="00A340AA" w:rsidRPr="00313504" w:rsidRDefault="00A340AA" w:rsidP="0002026E">
                      <w:pPr>
                        <w:spacing w:after="0"/>
                        <w:rPr>
                          <w:rFonts w:ascii="Courier New" w:eastAsiaTheme="minorEastAsia" w:hAnsi="Courier New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319D5209" w14:textId="77777777" w:rsidR="00A340AA" w:rsidRPr="00313504" w:rsidRDefault="00A340AA" w:rsidP="0002026E">
                      <w:pPr>
                        <w:spacing w:after="0"/>
                        <w:rPr>
                          <w:rFonts w:ascii="Courier New" w:eastAsiaTheme="minorEastAsia" w:hAnsi="Courier New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7B60FFCD" w14:textId="77777777" w:rsidR="00A340AA" w:rsidRPr="00313504" w:rsidRDefault="00A340AA" w:rsidP="0002026E">
                      <w:pPr>
                        <w:spacing w:after="0"/>
                        <w:rPr>
                          <w:rFonts w:ascii="Courier New" w:eastAsiaTheme="minorEastAsia" w:hAnsi="Courier New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53426830" w14:textId="77777777" w:rsidR="00A340AA" w:rsidRPr="00313504" w:rsidRDefault="00A340AA" w:rsidP="0002026E">
                      <w:pPr>
                        <w:spacing w:after="0"/>
                        <w:rPr>
                          <w:rFonts w:ascii="Courier New" w:eastAsiaTheme="minorEastAsia" w:hAnsi="Courier New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35A3D7EC" w14:textId="77777777" w:rsidR="00A340AA" w:rsidRPr="00313504" w:rsidRDefault="00A340AA" w:rsidP="0002026E">
                      <w:pPr>
                        <w:spacing w:after="0"/>
                        <w:rPr>
                          <w:rFonts w:ascii="Courier New" w:eastAsiaTheme="minorEastAsia" w:hAnsi="Courier New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699F5472" w14:textId="77777777" w:rsidR="00A340AA" w:rsidRPr="00313504" w:rsidRDefault="00A340AA" w:rsidP="0002026E">
                      <w:pPr>
                        <w:spacing w:after="0"/>
                        <w:rPr>
                          <w:rFonts w:ascii="Courier New" w:eastAsiaTheme="minorEastAsia" w:hAnsi="Courier New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20777FD8" w14:textId="77777777" w:rsidR="00A340AA" w:rsidRPr="00313504" w:rsidRDefault="00A340AA" w:rsidP="0002026E">
                      <w:pPr>
                        <w:spacing w:after="0"/>
                        <w:rPr>
                          <w:rFonts w:ascii="Courier New" w:eastAsiaTheme="minorEastAsia" w:hAnsi="Courier New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2370408F" w14:textId="77777777" w:rsidR="00A340AA" w:rsidRPr="00313504" w:rsidRDefault="00A340AA" w:rsidP="0002026E">
                      <w:pPr>
                        <w:spacing w:after="0"/>
                        <w:rPr>
                          <w:rFonts w:ascii="Courier New" w:eastAsiaTheme="minorEastAsia" w:hAnsi="Courier New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2469858B" w14:textId="77777777" w:rsidR="00A340AA" w:rsidRPr="00313504" w:rsidRDefault="00A340AA" w:rsidP="00553D0B">
                      <w:pPr>
                        <w:spacing w:after="0" w:line="360" w:lineRule="auto"/>
                        <w:rPr>
                          <w:rFonts w:ascii="Courier New" w:eastAsiaTheme="minorEastAsia" w:hAnsi="Courier New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7F34E5EE" w14:textId="77777777" w:rsidR="00A340AA" w:rsidRPr="00313504" w:rsidRDefault="00A340AA" w:rsidP="00B66F5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84" w:hanging="284"/>
                        <w:rPr>
                          <w:rFonts w:asciiTheme="majorHAnsi" w:hAnsiTheme="majorHAnsi" w:cs="Courier New"/>
                          <w:color w:val="FF0000"/>
                          <w:sz w:val="16"/>
                          <w:szCs w:val="16"/>
                        </w:rPr>
                      </w:pPr>
                      <w:r w:rsidRPr="00313504">
                        <w:rPr>
                          <w:rFonts w:asciiTheme="majorHAnsi" w:hAnsiTheme="majorHAnsi" w:cs="Courier New"/>
                          <w:color w:val="FF0000"/>
                          <w:sz w:val="16"/>
                          <w:szCs w:val="16"/>
                        </w:rPr>
                        <w:t>Points alignés :</w:t>
                      </w:r>
                    </w:p>
                    <w:p w14:paraId="2B65E3C2" w14:textId="77777777" w:rsidR="00A340AA" w:rsidRPr="00313504" w:rsidRDefault="00A340AA" w:rsidP="00B66F5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426" w:hanging="284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6"/>
                          <w:szCs w:val="16"/>
                        </w:rPr>
                      </w:pPr>
                      <w:r w:rsidRPr="00313504"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6"/>
                          <w:szCs w:val="16"/>
                        </w:rPr>
                        <w:t>Définition :</w:t>
                      </w:r>
                    </w:p>
                    <w:p w14:paraId="7EDF4C89" w14:textId="77777777" w:rsidR="00A340AA" w:rsidRPr="00313504" w:rsidRDefault="00A340AA" w:rsidP="00E75F8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6"/>
                          <w:szCs w:val="16"/>
                        </w:rPr>
                      </w:pPr>
                    </w:p>
                    <w:p w14:paraId="57881369" w14:textId="77777777" w:rsidR="00A340AA" w:rsidRPr="00313504" w:rsidRDefault="00A340AA" w:rsidP="00553D0B">
                      <w:pPr>
                        <w:spacing w:after="0" w:line="36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6"/>
                          <w:szCs w:val="16"/>
                        </w:rPr>
                      </w:pPr>
                    </w:p>
                    <w:p w14:paraId="1A5D95B6" w14:textId="77777777" w:rsidR="00A340AA" w:rsidRPr="00313504" w:rsidRDefault="00A340AA" w:rsidP="00B66F5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 w:hanging="284"/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6"/>
                          <w:szCs w:val="16"/>
                        </w:rPr>
                      </w:pPr>
                      <w:r w:rsidRPr="00313504">
                        <w:rPr>
                          <w:rFonts w:asciiTheme="majorHAnsi" w:eastAsiaTheme="minorEastAsia" w:hAnsiTheme="majorHAnsi" w:cs="Courier New"/>
                          <w:bCs/>
                          <w:iCs/>
                          <w:color w:val="00B050"/>
                          <w:sz w:val="16"/>
                          <w:szCs w:val="16"/>
                        </w:rPr>
                        <w:t>Exemples :</w:t>
                      </w:r>
                    </w:p>
                    <w:p w14:paraId="1345368B" w14:textId="77777777" w:rsidR="00A340AA" w:rsidRDefault="00A340AA" w:rsidP="00E75F8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614A3AA6" w14:textId="77777777" w:rsidR="00A340AA" w:rsidRPr="00313504" w:rsidRDefault="00A340AA" w:rsidP="00B66F5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142" w:hanging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6"/>
                            <w:szCs w:val="16"/>
                          </w:rPr>
                          <m:t>A , B</m:t>
                        </m:r>
                      </m:oMath>
                      <w:r w:rsidRPr="00313504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 et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6"/>
                            <w:szCs w:val="16"/>
                          </w:rPr>
                          <m:t>C</m:t>
                        </m:r>
                      </m:oMath>
                      <w:r w:rsidRPr="00313504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 sont des points alignés.</w:t>
                      </w:r>
                    </w:p>
                    <w:p w14:paraId="77B8EF6F" w14:textId="77777777" w:rsidR="00A61247" w:rsidRPr="00A61247" w:rsidRDefault="00A340AA" w:rsidP="00B66F5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142" w:hanging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6"/>
                            <w:szCs w:val="16"/>
                          </w:rPr>
                          <m:t>E , F</m:t>
                        </m:r>
                      </m:oMath>
                      <w:r w:rsidRPr="00A61247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 et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6"/>
                            <w:szCs w:val="16"/>
                          </w:rPr>
                          <m:t>G</m:t>
                        </m:r>
                      </m:oMath>
                      <w:r w:rsidRPr="00A61247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 ne sont pas des points </w:t>
                      </w:r>
                      <w:r w:rsidR="00A61247" w:rsidRPr="00A61247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>alignés.</w:t>
                      </w:r>
                    </w:p>
                    <w:p w14:paraId="0CC65C34" w14:textId="77777777" w:rsidR="00A340AA" w:rsidRDefault="00A340AA" w:rsidP="00E75F8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30CBF981" w14:textId="77777777" w:rsidR="00A61247" w:rsidRDefault="00A61247" w:rsidP="00E75F8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1C2F8FB3" w14:textId="77777777" w:rsidR="00553D0B" w:rsidRPr="00A66E11" w:rsidRDefault="00553D0B" w:rsidP="00A66E1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84" w:hanging="284"/>
                        <w:rPr>
                          <w:rFonts w:asciiTheme="majorHAnsi" w:hAnsiTheme="majorHAnsi" w:cs="Courier New"/>
                          <w:color w:val="FF0000"/>
                          <w:sz w:val="16"/>
                          <w:szCs w:val="16"/>
                        </w:rPr>
                      </w:pPr>
                      <w:r w:rsidRPr="00A66E11">
                        <w:rPr>
                          <w:rFonts w:asciiTheme="majorHAnsi" w:hAnsiTheme="majorHAnsi" w:cs="Courier New"/>
                          <w:color w:val="FF0000"/>
                          <w:sz w:val="16"/>
                          <w:szCs w:val="16"/>
                        </w:rPr>
                        <w:t xml:space="preserve">  Positions de deux droites dans le plan :</w:t>
                      </w:r>
                    </w:p>
                    <w:p w14:paraId="67A88497" w14:textId="77777777" w:rsidR="00553D0B" w:rsidRPr="00553D0B" w:rsidRDefault="00553D0B" w:rsidP="00B66F53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426" w:hanging="283"/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  <w:t>Droites sécantes :</w:t>
                      </w:r>
                    </w:p>
                    <w:p w14:paraId="46F38865" w14:textId="77777777" w:rsidR="00553D0B" w:rsidRPr="00553D0B" w:rsidRDefault="00553D0B" w:rsidP="00B66F53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ind w:left="567" w:hanging="283"/>
                        <w:rPr>
                          <w:rFonts w:asciiTheme="majorHAnsi" w:hAnsiTheme="majorHAnsi" w:cs="Courier New"/>
                          <w:color w:val="4F81BD" w:themeColor="accent1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Theme="majorHAnsi" w:hAnsiTheme="majorHAnsi" w:cs="Courier New"/>
                          <w:color w:val="4F81BD" w:themeColor="accent1"/>
                          <w:sz w:val="16"/>
                          <w:szCs w:val="16"/>
                        </w:rPr>
                        <w:t>Définition :</w:t>
                      </w:r>
                    </w:p>
                    <w:p w14:paraId="07C467FB" w14:textId="77777777" w:rsidR="00553D0B" w:rsidRPr="00553D0B" w:rsidRDefault="00553D0B" w:rsidP="00553D0B">
                      <w:pPr>
                        <w:ind w:left="284"/>
                        <w:rPr>
                          <w:rFonts w:ascii="Cambria" w:hAnsi="Cambria"/>
                          <w:color w:val="548DD4" w:themeColor="text2" w:themeTint="99"/>
                          <w:sz w:val="16"/>
                          <w:szCs w:val="16"/>
                        </w:rPr>
                      </w:pPr>
                    </w:p>
                    <w:p w14:paraId="14D5C122" w14:textId="77777777" w:rsidR="00553D0B" w:rsidRPr="00553D0B" w:rsidRDefault="00553D0B" w:rsidP="00553D0B">
                      <w:pPr>
                        <w:spacing w:after="0"/>
                        <w:ind w:left="284"/>
                        <w:rPr>
                          <w:rFonts w:ascii="Cambria" w:hAnsi="Cambria"/>
                          <w:color w:val="548DD4" w:themeColor="text2" w:themeTint="99"/>
                          <w:sz w:val="16"/>
                          <w:szCs w:val="16"/>
                        </w:rPr>
                      </w:pPr>
                    </w:p>
                    <w:p w14:paraId="675EEAA0" w14:textId="77777777" w:rsidR="00553D0B" w:rsidRPr="00553D0B" w:rsidRDefault="00553D0B" w:rsidP="00B66F53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ind w:left="567" w:hanging="283"/>
                        <w:rPr>
                          <w:rFonts w:asciiTheme="majorHAnsi" w:hAnsiTheme="majorHAnsi" w:cs="Courier New"/>
                          <w:color w:val="4F81BD" w:themeColor="accent1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Theme="majorHAnsi" w:hAnsiTheme="majorHAnsi" w:cs="Courier New"/>
                          <w:color w:val="4F81BD" w:themeColor="accent1"/>
                          <w:sz w:val="16"/>
                          <w:szCs w:val="16"/>
                        </w:rPr>
                        <w:t>Exemple :</w:t>
                      </w:r>
                    </w:p>
                    <w:p w14:paraId="3F5BDB96" w14:textId="77777777" w:rsidR="00553D0B" w:rsidRPr="00553D0B" w:rsidRDefault="00553D0B" w:rsidP="00553D0B">
                      <w:pPr>
                        <w:spacing w:after="0"/>
                        <w:ind w:left="284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</w:p>
                    <w:p w14:paraId="4203CCB4" w14:textId="77777777" w:rsidR="00553D0B" w:rsidRPr="00553D0B" w:rsidRDefault="00553D0B" w:rsidP="00553D0B">
                      <w:pPr>
                        <w:spacing w:after="0"/>
                        <w:ind w:left="284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Les droites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16"/>
                                <w:szCs w:val="16"/>
                              </w:rPr>
                              <m:t>D</m:t>
                            </m:r>
                          </m:e>
                        </m:d>
                      </m:oMath>
                      <w:r w:rsidRPr="00553D0B">
                        <w:rPr>
                          <w:rFonts w:asciiTheme="majorHAnsi" w:hAnsiTheme="majorHAnsi" w:cs="Courier New"/>
                          <w:sz w:val="16"/>
                          <w:szCs w:val="16"/>
                        </w:rPr>
                        <w:t xml:space="preserve"> et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16"/>
                                <w:szCs w:val="16"/>
                              </w:rPr>
                              <m:t>D'</m:t>
                            </m:r>
                          </m:e>
                        </m:d>
                      </m:oMath>
                      <w:r w:rsidRPr="00553D0B">
                        <w:rPr>
                          <w:rFonts w:asciiTheme="majorHAnsi" w:hAnsiTheme="majorHAnsi" w:cs="Courier New"/>
                          <w:sz w:val="16"/>
                          <w:szCs w:val="16"/>
                        </w:rPr>
                        <w:t xml:space="preserve"> </w:t>
                      </w:r>
                      <w:r w:rsidRPr="00553D0B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sont </w:t>
                      </w:r>
                    </w:p>
                    <w:p w14:paraId="26D0EC9C" w14:textId="77777777" w:rsidR="00553D0B" w:rsidRPr="00553D0B" w:rsidRDefault="00553D0B" w:rsidP="00553D0B">
                      <w:pPr>
                        <w:spacing w:after="0"/>
                        <w:ind w:left="284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="Cambria" w:hAnsi="Cambria"/>
                          <w:sz w:val="16"/>
                          <w:szCs w:val="16"/>
                        </w:rPr>
                        <w:t>Sécantes en point I.</w:t>
                      </w:r>
                    </w:p>
                    <w:p w14:paraId="3811E0A2" w14:textId="77777777" w:rsidR="00553D0B" w:rsidRPr="00553D0B" w:rsidRDefault="00553D0B" w:rsidP="00553D0B">
                      <w:pPr>
                        <w:spacing w:after="0"/>
                        <w:ind w:left="284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 I est le point d’intersection.</w:t>
                      </w:r>
                    </w:p>
                    <w:p w14:paraId="20E37707" w14:textId="77777777" w:rsidR="00553D0B" w:rsidRDefault="00553D0B" w:rsidP="00E75F8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515A08A8" w14:textId="77777777" w:rsidR="00553D0B" w:rsidRPr="00553D0B" w:rsidRDefault="00553D0B" w:rsidP="00B66F53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ind w:left="426" w:hanging="284"/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Theme="majorHAnsi" w:hAnsiTheme="majorHAnsi" w:cs="Courier New"/>
                          <w:color w:val="00B050"/>
                          <w:sz w:val="16"/>
                          <w:szCs w:val="16"/>
                        </w:rPr>
                        <w:t>Droites perpendiculaires : :</w:t>
                      </w:r>
                    </w:p>
                    <w:p w14:paraId="060AE8F4" w14:textId="77777777" w:rsidR="00553D0B" w:rsidRPr="005B6594" w:rsidRDefault="00553D0B" w:rsidP="00B66F53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567" w:hanging="283"/>
                        <w:rPr>
                          <w:rFonts w:asciiTheme="majorHAnsi" w:hAnsiTheme="majorHAnsi" w:cs="Courier New"/>
                          <w:color w:val="4F81BD" w:themeColor="accent1"/>
                          <w:sz w:val="16"/>
                          <w:szCs w:val="16"/>
                        </w:rPr>
                      </w:pPr>
                      <w:r w:rsidRPr="005B6594">
                        <w:rPr>
                          <w:rFonts w:asciiTheme="majorHAnsi" w:hAnsiTheme="majorHAnsi" w:cs="Courier New"/>
                          <w:color w:val="4F81BD" w:themeColor="accent1"/>
                          <w:sz w:val="16"/>
                          <w:szCs w:val="16"/>
                        </w:rPr>
                        <w:t>Définition :</w:t>
                      </w:r>
                    </w:p>
                    <w:p w14:paraId="6B979CE6" w14:textId="77777777" w:rsidR="00553D0B" w:rsidRDefault="00553D0B" w:rsidP="00E75F8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326B0F9A" w14:textId="77777777" w:rsidR="00A61247" w:rsidRDefault="00A61247" w:rsidP="00E75F8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50425DF0" w14:textId="77777777" w:rsidR="00A61247" w:rsidRDefault="00A61247" w:rsidP="00E75F8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1D1A959C" w14:textId="77777777" w:rsidR="00A61247" w:rsidRPr="00A61247" w:rsidRDefault="00A61247" w:rsidP="00B66F53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567" w:hanging="283"/>
                        <w:rPr>
                          <w:rFonts w:asciiTheme="majorHAnsi" w:hAnsiTheme="majorHAnsi" w:cs="Courier New"/>
                          <w:color w:val="4F81BD" w:themeColor="accent1"/>
                          <w:sz w:val="16"/>
                          <w:szCs w:val="16"/>
                        </w:rPr>
                      </w:pPr>
                      <w:r w:rsidRPr="00A61247">
                        <w:rPr>
                          <w:rFonts w:asciiTheme="majorHAnsi" w:hAnsiTheme="majorHAnsi" w:cs="Courier New"/>
                          <w:color w:val="4F81BD" w:themeColor="accent1"/>
                          <w:sz w:val="16"/>
                          <w:szCs w:val="16"/>
                        </w:rPr>
                        <w:t>Exemple :</w:t>
                      </w:r>
                    </w:p>
                    <w:p w14:paraId="1FEA37D9" w14:textId="77777777" w:rsidR="00A61247" w:rsidRPr="00553D0B" w:rsidRDefault="00A61247" w:rsidP="00A61247">
                      <w:pPr>
                        <w:spacing w:after="0"/>
                        <w:ind w:left="66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Les droites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Courier New"/>
                                    <w:i/>
                                    <w:sz w:val="16"/>
                                    <w:szCs w:val="1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oMath>
                      <w:r w:rsidRPr="00553D0B">
                        <w:rPr>
                          <w:rFonts w:asciiTheme="majorHAnsi" w:hAnsiTheme="majorHAnsi" w:cs="Courier New"/>
                          <w:sz w:val="16"/>
                          <w:szCs w:val="16"/>
                        </w:rPr>
                        <w:t xml:space="preserve"> et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Courier New"/>
                                    <w:i/>
                                    <w:sz w:val="16"/>
                                    <w:szCs w:val="1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oMath>
                      <w:r w:rsidRPr="00553D0B">
                        <w:rPr>
                          <w:rFonts w:asciiTheme="majorHAnsi" w:hAnsiTheme="majorHAnsi" w:cs="Courier New"/>
                          <w:sz w:val="16"/>
                          <w:szCs w:val="16"/>
                        </w:rPr>
                        <w:t xml:space="preserve"> </w:t>
                      </w:r>
                      <w:r w:rsidRPr="00553D0B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sont </w:t>
                      </w:r>
                    </w:p>
                    <w:p w14:paraId="776D3FD1" w14:textId="77777777" w:rsidR="00A61247" w:rsidRPr="00553D0B" w:rsidRDefault="00A61247" w:rsidP="00A61247">
                      <w:pPr>
                        <w:spacing w:after="0"/>
                        <w:ind w:left="66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perpendiculaires en point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6"/>
                            <w:szCs w:val="16"/>
                          </w:rPr>
                          <m:t>A</m:t>
                        </m:r>
                      </m:oMath>
                      <w:r w:rsidRPr="00553D0B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  .   </w:t>
                      </w:r>
                    </w:p>
                    <w:p w14:paraId="353639C6" w14:textId="77777777" w:rsidR="00A61247" w:rsidRPr="00553D0B" w:rsidRDefault="00A61247" w:rsidP="00A61247">
                      <w:pPr>
                        <w:spacing w:after="0"/>
                        <w:ind w:left="66"/>
                        <w:rPr>
                          <w:rFonts w:asciiTheme="majorHAnsi" w:eastAsiaTheme="minorEastAsia" w:hAnsiTheme="majorHAnsi" w:cs="Courier New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On note :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Courier New"/>
                                    <w:i/>
                                    <w:sz w:val="16"/>
                                    <w:szCs w:val="1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hAnsi="Cambria Math" w:cs="Courier New"/>
                            <w:sz w:val="16"/>
                            <w:szCs w:val="16"/>
                          </w:rPr>
                          <m:t>⊥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Courier New"/>
                                    <w:i/>
                                    <w:sz w:val="16"/>
                                    <w:szCs w:val="1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oMath>
                      <w:r w:rsidRPr="00553D0B">
                        <w:rPr>
                          <w:rFonts w:asciiTheme="majorHAnsi" w:hAnsiTheme="majorHAnsi" w:cs="Courier New"/>
                          <w:sz w:val="16"/>
                          <w:szCs w:val="16"/>
                        </w:rPr>
                        <w:t xml:space="preserve"> </w:t>
                      </w:r>
                      <w:r w:rsidRPr="00553D0B"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  <w:t xml:space="preserve">ou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Courier New"/>
                                    <w:i/>
                                    <w:sz w:val="16"/>
                                    <w:szCs w:val="1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hAnsi="Cambria Math" w:cs="Courier New"/>
                            <w:sz w:val="16"/>
                            <w:szCs w:val="16"/>
                          </w:rPr>
                          <m:t>⊥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Courier New"/>
                                    <w:i/>
                                    <w:sz w:val="16"/>
                                    <w:szCs w:val="1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Courier New"/>
                                    <w:sz w:val="16"/>
                                    <w:szCs w:val="16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oMath>
                      <w:r w:rsidRPr="00553D0B">
                        <w:rPr>
                          <w:rFonts w:asciiTheme="majorHAnsi" w:eastAsiaTheme="minorEastAsia" w:hAnsiTheme="majorHAnsi" w:cs="Courier New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C533CB7" w14:textId="77777777" w:rsidR="00A61247" w:rsidRPr="00313504" w:rsidRDefault="00A61247" w:rsidP="00E75F85">
                      <w:pPr>
                        <w:spacing w:after="0" w:line="240" w:lineRule="auto"/>
                        <w:ind w:left="142"/>
                        <w:rPr>
                          <w:rFonts w:asciiTheme="majorHAnsi" w:eastAsiaTheme="minorEastAsia" w:hAnsiTheme="majorHAnsi" w:cs="Courier New"/>
                          <w:bCs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12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05152" behindDoc="0" locked="0" layoutInCell="1" allowOverlap="1" wp14:anchorId="5434429A" wp14:editId="73EBF9EA">
                <wp:simplePos x="0" y="0"/>
                <wp:positionH relativeFrom="column">
                  <wp:posOffset>-747395</wp:posOffset>
                </wp:positionH>
                <wp:positionV relativeFrom="paragraph">
                  <wp:posOffset>167005</wp:posOffset>
                </wp:positionV>
                <wp:extent cx="3609975" cy="371475"/>
                <wp:effectExtent l="0" t="0" r="9525" b="9525"/>
                <wp:wrapNone/>
                <wp:docPr id="5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3714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2E3B5" w14:textId="77777777" w:rsidR="00A340AA" w:rsidRPr="00313504" w:rsidRDefault="00A340AA" w:rsidP="0087072B">
                            <w:pPr>
                              <w:spacing w:after="0"/>
                              <w:ind w:left="142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313504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Le point est l’élément le plus simple de la géométrie.  </w:t>
                            </w:r>
                          </w:p>
                          <w:p w14:paraId="4BD66EB8" w14:textId="77777777" w:rsidR="00A340AA" w:rsidRPr="00313504" w:rsidRDefault="00A340AA" w:rsidP="0087072B">
                            <w:pPr>
                              <w:spacing w:after="0"/>
                              <w:ind w:left="142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313504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Un point est représenté dans le plan par une croix ×.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4429A" id="_x0000_s1030" type="#_x0000_t202" style="position:absolute;margin-left:-58.85pt;margin-top:13.15pt;width:284.25pt;height:29.25pt;z-index:25150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" fillcolor="#f2dbdb [661]" stroked="f" strokeweight="1.5pt">
                <v:textbox>
                  <w:txbxContent>
                    <w:p w14:paraId="4AB2E3B5" w14:textId="77777777" w:rsidR="00A340AA" w:rsidRPr="00313504" w:rsidRDefault="00A340AA" w:rsidP="0087072B">
                      <w:pPr>
                        <w:spacing w:after="0"/>
                        <w:ind w:left="142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313504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Le point est l’élément le plus simple de la géométrie.  </w:t>
                      </w:r>
                    </w:p>
                    <w:p w14:paraId="4BD66EB8" w14:textId="77777777" w:rsidR="00A340AA" w:rsidRPr="00313504" w:rsidRDefault="00A340AA" w:rsidP="0087072B">
                      <w:pPr>
                        <w:spacing w:after="0"/>
                        <w:ind w:left="142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313504">
                        <w:rPr>
                          <w:rFonts w:ascii="Cambria" w:hAnsi="Cambria"/>
                          <w:sz w:val="16"/>
                          <w:szCs w:val="16"/>
                        </w:rPr>
                        <w:t>Un point est représenté dans le plan par une croix ×.</w:t>
                      </w:r>
                    </w:p>
                  </w:txbxContent>
                </v:textbox>
              </v:shape>
            </w:pict>
          </mc:Fallback>
        </mc:AlternateContent>
      </w:r>
      <w:r w:rsidR="00B914DF" w:rsidRPr="005F46C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75B05987" wp14:editId="09678D07">
                <wp:simplePos x="0" y="0"/>
                <wp:positionH relativeFrom="column">
                  <wp:posOffset>-785495</wp:posOffset>
                </wp:positionH>
                <wp:positionV relativeFrom="paragraph">
                  <wp:posOffset>-718820</wp:posOffset>
                </wp:positionV>
                <wp:extent cx="2105025" cy="476250"/>
                <wp:effectExtent l="19050" t="19050" r="28575" b="1905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4762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DAD4F3" w14:textId="77777777" w:rsidR="00A340AA" w:rsidRPr="005B6594" w:rsidRDefault="00A340AA" w:rsidP="005B6594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B6594">
                              <w:rPr>
                                <w:rFonts w:ascii="Cambria" w:hAnsi="Cambria"/>
                              </w:rPr>
                              <w:t>Niveau : 1APIC</w:t>
                            </w:r>
                          </w:p>
                          <w:p w14:paraId="7428597F" w14:textId="77777777" w:rsidR="005B6594" w:rsidRPr="005B6594" w:rsidRDefault="005B6594" w:rsidP="005B6594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B6594">
                              <w:rPr>
                                <w:rFonts w:ascii="Cambria" w:hAnsi="Cambria"/>
                              </w:rPr>
                              <w:t>Chapitre : 6</w:t>
                            </w:r>
                          </w:p>
                          <w:p w14:paraId="4AFE5A91" w14:textId="77777777" w:rsidR="005B6594" w:rsidRPr="005B6594" w:rsidRDefault="005B6594" w:rsidP="005B6594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</w:p>
                          <w:p w14:paraId="1AE54911" w14:textId="77777777" w:rsidR="00A340AA" w:rsidRPr="005B6594" w:rsidRDefault="00A340AA" w:rsidP="005B6594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05987" id="Text Box 53" o:spid="_x0000_s1031" type="#_x0000_t202" style="position:absolute;margin-left:-61.85pt;margin-top:-56.6pt;width:165.75pt;height:37.5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" fillcolor="#8db3e2 [1311]" strokeweight="2.25pt">
                <v:textbox>
                  <w:txbxContent>
                    <w:p w14:paraId="66DAD4F3" w14:textId="77777777" w:rsidR="00A340AA" w:rsidRPr="005B6594" w:rsidRDefault="00A340AA" w:rsidP="005B6594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5B6594">
                        <w:rPr>
                          <w:rFonts w:ascii="Cambria" w:hAnsi="Cambria"/>
                        </w:rPr>
                        <w:t>Niveau : 1APIC</w:t>
                      </w:r>
                    </w:p>
                    <w:p w14:paraId="7428597F" w14:textId="77777777" w:rsidR="005B6594" w:rsidRPr="005B6594" w:rsidRDefault="005B6594" w:rsidP="005B6594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5B6594">
                        <w:rPr>
                          <w:rFonts w:ascii="Cambria" w:hAnsi="Cambria"/>
                        </w:rPr>
                        <w:t>Chapitre : 6</w:t>
                      </w:r>
                    </w:p>
                    <w:p w14:paraId="4AFE5A91" w14:textId="77777777" w:rsidR="005B6594" w:rsidRPr="005B6594" w:rsidRDefault="005B6594" w:rsidP="005B6594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</w:p>
                    <w:p w14:paraId="1AE54911" w14:textId="77777777" w:rsidR="00A340AA" w:rsidRPr="005B6594" w:rsidRDefault="00A340AA" w:rsidP="005B6594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B914D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628992" behindDoc="0" locked="0" layoutInCell="1" allowOverlap="1" wp14:anchorId="6499F81E" wp14:editId="01D0880B">
                <wp:simplePos x="0" y="0"/>
                <wp:positionH relativeFrom="column">
                  <wp:posOffset>1319530</wp:posOffset>
                </wp:positionH>
                <wp:positionV relativeFrom="paragraph">
                  <wp:posOffset>-718820</wp:posOffset>
                </wp:positionV>
                <wp:extent cx="3054350" cy="476250"/>
                <wp:effectExtent l="19050" t="19050" r="12700" b="1905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4350" cy="4762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BE6ECD" w14:textId="77777777" w:rsidR="00313504" w:rsidRPr="00B914DF" w:rsidRDefault="00313504" w:rsidP="00313504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B914DF">
                              <w:rPr>
                                <w:rFonts w:ascii="Cambria" w:hAnsi="Cambria"/>
                              </w:rPr>
                              <w:t>Résumé de cours</w:t>
                            </w:r>
                          </w:p>
                          <w:p w14:paraId="3AAD6313" w14:textId="77777777" w:rsidR="00313504" w:rsidRPr="00B914DF" w:rsidRDefault="00313504" w:rsidP="00313504">
                            <w:pPr>
                              <w:spacing w:after="0"/>
                              <w:jc w:val="center"/>
                            </w:pPr>
                            <w:r w:rsidRPr="00B914DF">
                              <w:rPr>
                                <w:rFonts w:ascii="Cambria" w:hAnsi="Cambria"/>
                                <w:color w:val="FF0000"/>
                              </w:rPr>
                              <w:t>Notions de géométrie.</w:t>
                            </w:r>
                          </w:p>
                          <w:p w14:paraId="28BE9703" w14:textId="77777777" w:rsidR="00313504" w:rsidRPr="00B914DF" w:rsidRDefault="00313504" w:rsidP="00313504">
                            <w:pPr>
                              <w:jc w:val="center"/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9F81E" id="Text Box 37" o:spid="_x0000_s1032" type="#_x0000_t202" style="position:absolute;margin-left:103.9pt;margin-top:-56.6pt;width:240.5pt;height:37.5pt;z-index:25262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" fillcolor="yellow" strokeweight="2.25pt">
                <v:textbox>
                  <w:txbxContent>
                    <w:p w14:paraId="0EBE6ECD" w14:textId="77777777" w:rsidR="00313504" w:rsidRPr="00B914DF" w:rsidRDefault="00313504" w:rsidP="00313504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B914DF">
                        <w:rPr>
                          <w:rFonts w:ascii="Cambria" w:hAnsi="Cambria"/>
                        </w:rPr>
                        <w:t>Résumé de cours</w:t>
                      </w:r>
                    </w:p>
                    <w:p w14:paraId="3AAD6313" w14:textId="77777777" w:rsidR="00313504" w:rsidRPr="00B914DF" w:rsidRDefault="00313504" w:rsidP="00313504">
                      <w:pPr>
                        <w:spacing w:after="0"/>
                        <w:jc w:val="center"/>
                      </w:pPr>
                      <w:r w:rsidRPr="00B914DF">
                        <w:rPr>
                          <w:rFonts w:ascii="Cambria" w:hAnsi="Cambria"/>
                          <w:color w:val="FF0000"/>
                        </w:rPr>
                        <w:t>Notions de géométrie.</w:t>
                      </w:r>
                    </w:p>
                    <w:p w14:paraId="28BE9703" w14:textId="77777777" w:rsidR="00313504" w:rsidRPr="00B914DF" w:rsidRDefault="00313504" w:rsidP="00313504">
                      <w:pPr>
                        <w:jc w:val="center"/>
                        <w:rPr>
                          <w:rFonts w:ascii="Cambria" w:hAnsi="Cambr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02C344" w14:textId="77777777" w:rsidR="00976EA0" w:rsidRDefault="00DC59FF" w:rsidP="00A66E1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75840" behindDoc="0" locked="0" layoutInCell="1" allowOverlap="1" wp14:anchorId="3EC4CDA5" wp14:editId="1F121267">
                <wp:simplePos x="0" y="0"/>
                <wp:positionH relativeFrom="column">
                  <wp:posOffset>2891155</wp:posOffset>
                </wp:positionH>
                <wp:positionV relativeFrom="paragraph">
                  <wp:posOffset>8187690</wp:posOffset>
                </wp:positionV>
                <wp:extent cx="3608705" cy="457200"/>
                <wp:effectExtent l="0" t="0" r="0" b="0"/>
                <wp:wrapNone/>
                <wp:docPr id="3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8705" cy="4572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7B063" w14:textId="77777777" w:rsidR="00A340AA" w:rsidRPr="00DC59FF" w:rsidRDefault="00A340AA" w:rsidP="00543DB7">
                            <w:pPr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C59FF"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  <w:t>Le milieu d’un segment est le point qui appartient au segment et équidistant a ses extrémités.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4CDA5" id="_x0000_s1033" type="#_x0000_t202" style="position:absolute;margin-left:227.65pt;margin-top:644.7pt;width:284.15pt;height:36pt;z-index:2518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" fillcolor="#f2dbdb [661]" stroked="f" strokeweight="1.5pt">
                <v:textbox>
                  <w:txbxContent>
                    <w:p w14:paraId="40D7B063" w14:textId="77777777" w:rsidR="00A340AA" w:rsidRPr="00DC59FF" w:rsidRDefault="00A340AA" w:rsidP="00543DB7">
                      <w:pPr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</w:pPr>
                      <w:r w:rsidRPr="00DC59FF"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  <w:t>Le milieu d’un segment est le point qui appartient au segment et équidistant a ses extrémités.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89152" behindDoc="0" locked="0" layoutInCell="1" allowOverlap="1" wp14:anchorId="44A9D9BB" wp14:editId="4312B7D8">
                <wp:simplePos x="0" y="0"/>
                <wp:positionH relativeFrom="column">
                  <wp:posOffset>4438650</wp:posOffset>
                </wp:positionH>
                <wp:positionV relativeFrom="paragraph">
                  <wp:posOffset>8696325</wp:posOffset>
                </wp:positionV>
                <wp:extent cx="2047875" cy="99060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9906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60292" w14:textId="77777777" w:rsidR="00A340AA" w:rsidRPr="00955A82" w:rsidRDefault="00A340AA" w:rsidP="00543DB7">
                            <w:pPr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noProof/>
                                <w:color w:val="000000"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4DD4CDCA" wp14:editId="77E79B5E">
                                  <wp:extent cx="1426224" cy="219075"/>
                                  <wp:effectExtent l="0" t="0" r="2540" b="0"/>
                                  <wp:docPr id="309" name="Picture 3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3247" cy="2232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9D9BB" id="_x0000_s1034" type="#_x0000_t202" style="position:absolute;margin-left:349.5pt;margin-top:684.75pt;width:161.25pt;height:78pt;z-index:2518891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" filled="f" stroked="f" strokeweight="1.5pt">
                <v:textbox style="mso-fit-shape-to-text:t">
                  <w:txbxContent>
                    <w:p w14:paraId="07F60292" w14:textId="77777777" w:rsidR="00A340AA" w:rsidRPr="00955A82" w:rsidRDefault="00A340AA" w:rsidP="00543DB7">
                      <w:pPr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Times New Roman"/>
                          <w:noProof/>
                          <w:color w:val="000000"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4DD4CDCA" wp14:editId="77E79B5E">
                            <wp:extent cx="1426224" cy="219075"/>
                            <wp:effectExtent l="0" t="0" r="2540" b="0"/>
                            <wp:docPr id="309" name="Picture 3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3247" cy="2232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49216" behindDoc="0" locked="0" layoutInCell="1" allowOverlap="1" wp14:anchorId="22AE563D" wp14:editId="152F1854">
                <wp:simplePos x="0" y="0"/>
                <wp:positionH relativeFrom="column">
                  <wp:posOffset>5165090</wp:posOffset>
                </wp:positionH>
                <wp:positionV relativeFrom="paragraph">
                  <wp:posOffset>7477125</wp:posOffset>
                </wp:positionV>
                <wp:extent cx="2047875" cy="990600"/>
                <wp:effectExtent l="0" t="0" r="0" b="0"/>
                <wp:wrapNone/>
                <wp:docPr id="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9906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E552F" w14:textId="77777777" w:rsidR="00A340AA" w:rsidRPr="00955A82" w:rsidRDefault="00A340AA" w:rsidP="002C4928">
                            <w:pPr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noProof/>
                                <w:color w:val="000000"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37C8435F" wp14:editId="18CD5E98">
                                  <wp:extent cx="1076325" cy="250432"/>
                                  <wp:effectExtent l="0" t="0" r="0" b="0"/>
                                  <wp:docPr id="306" name="Picture 3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581" cy="2570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E563D" id="_x0000_s1035" type="#_x0000_t202" style="position:absolute;margin-left:406.7pt;margin-top:588.75pt;width:161.25pt;height:78pt;z-index:251849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" filled="f" stroked="f" strokeweight="1.5pt">
                <v:textbox style="mso-fit-shape-to-text:t">
                  <w:txbxContent>
                    <w:p w14:paraId="75CE552F" w14:textId="77777777" w:rsidR="00A340AA" w:rsidRPr="00955A82" w:rsidRDefault="00A340AA" w:rsidP="002C4928">
                      <w:pPr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Times New Roman"/>
                          <w:noProof/>
                          <w:color w:val="000000"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37C8435F" wp14:editId="18CD5E98">
                            <wp:extent cx="1076325" cy="250432"/>
                            <wp:effectExtent l="0" t="0" r="0" b="0"/>
                            <wp:docPr id="306" name="Picture 3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4581" cy="2570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4AC4FF42" wp14:editId="028153AB">
                <wp:simplePos x="0" y="0"/>
                <wp:positionH relativeFrom="column">
                  <wp:posOffset>2882900</wp:posOffset>
                </wp:positionH>
                <wp:positionV relativeFrom="paragraph">
                  <wp:posOffset>6930390</wp:posOffset>
                </wp:positionV>
                <wp:extent cx="3599180" cy="390525"/>
                <wp:effectExtent l="0" t="0" r="1270" b="9525"/>
                <wp:wrapNone/>
                <wp:docPr id="30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180" cy="3905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16B76" w14:textId="77777777" w:rsidR="00A340AA" w:rsidRPr="00B914DF" w:rsidRDefault="00A340AA" w:rsidP="002C4928">
                            <w:pPr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914DF"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  <w:t xml:space="preserve">Le segment est une partie d’une droite limitée des deux côtés par deux points appelés </w:t>
                            </w:r>
                            <w:r w:rsidRPr="00B914DF">
                              <w:rPr>
                                <w:rFonts w:asciiTheme="majorHAnsi" w:hAnsiTheme="majorHAnsi" w:cs="Times New Roman"/>
                                <w:color w:val="C00000"/>
                                <w:sz w:val="16"/>
                                <w:szCs w:val="16"/>
                              </w:rPr>
                              <w:t>extrémités du segment.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4FF42" id="_x0000_s1036" type="#_x0000_t202" style="position:absolute;margin-left:227pt;margin-top:545.7pt;width:283.4pt;height:30.75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" fillcolor="#f2dbdb [661]" stroked="f" strokeweight="1.5pt">
                <v:textbox>
                  <w:txbxContent>
                    <w:p w14:paraId="27816B76" w14:textId="77777777" w:rsidR="00A340AA" w:rsidRPr="00B914DF" w:rsidRDefault="00A340AA" w:rsidP="002C4928">
                      <w:pPr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</w:pPr>
                      <w:r w:rsidRPr="00B914DF"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  <w:t xml:space="preserve">Le segment est une partie d’une droite limitée des deux côtés par deux points appelés </w:t>
                      </w:r>
                      <w:r w:rsidRPr="00B914DF">
                        <w:rPr>
                          <w:rFonts w:asciiTheme="majorHAnsi" w:hAnsiTheme="majorHAnsi" w:cs="Times New Roman"/>
                          <w:color w:val="C00000"/>
                          <w:sz w:val="16"/>
                          <w:szCs w:val="16"/>
                        </w:rPr>
                        <w:t>extrémités du segment.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22592" behindDoc="0" locked="0" layoutInCell="1" allowOverlap="1" wp14:anchorId="36738A42" wp14:editId="098BD63B">
                <wp:simplePos x="0" y="0"/>
                <wp:positionH relativeFrom="column">
                  <wp:posOffset>3557905</wp:posOffset>
                </wp:positionH>
                <wp:positionV relativeFrom="paragraph">
                  <wp:posOffset>5980430</wp:posOffset>
                </wp:positionV>
                <wp:extent cx="2027555" cy="457200"/>
                <wp:effectExtent l="0" t="0" r="0" b="0"/>
                <wp:wrapSquare wrapText="bothSides"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755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1583B" w14:textId="77777777" w:rsidR="00A340AA" w:rsidRDefault="00A340AA" w:rsidP="002C4928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655ACA1" wp14:editId="3FCC617F">
                                  <wp:extent cx="2009775" cy="268529"/>
                                  <wp:effectExtent l="0" t="0" r="0" b="0"/>
                                  <wp:docPr id="303" name="Picture 3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6480" cy="28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38A42" id="Text Box 2" o:spid="_x0000_s1037" type="#_x0000_t202" style="position:absolute;margin-left:280.15pt;margin-top:470.9pt;width:159.65pt;height:36pt;z-index:25182259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" filled="f" stroked="f">
                <v:textbox>
                  <w:txbxContent>
                    <w:p w14:paraId="60A1583B" w14:textId="77777777" w:rsidR="00A340AA" w:rsidRDefault="00A340AA" w:rsidP="002C4928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655ACA1" wp14:editId="3FCC617F">
                            <wp:extent cx="2009775" cy="268529"/>
                            <wp:effectExtent l="0" t="0" r="0" b="0"/>
                            <wp:docPr id="303" name="Picture 3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6480" cy="28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54A64E27" wp14:editId="0B111B44">
                <wp:simplePos x="0" y="0"/>
                <wp:positionH relativeFrom="column">
                  <wp:posOffset>2900680</wp:posOffset>
                </wp:positionH>
                <wp:positionV relativeFrom="paragraph">
                  <wp:posOffset>5511165</wp:posOffset>
                </wp:positionV>
                <wp:extent cx="3599180" cy="371475"/>
                <wp:effectExtent l="0" t="0" r="1270" b="9525"/>
                <wp:wrapNone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180" cy="3714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04E8A" w14:textId="77777777" w:rsidR="00A340AA" w:rsidRPr="00B914DF" w:rsidRDefault="00A340AA" w:rsidP="0023435B">
                            <w:pPr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914DF"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  <w:t>La demi-droite est une partie d’une droite limitée d’un côté par un point appelé origine de la demi-droite et illimité de l’autre côté.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64E27" id="_x0000_s1038" type="#_x0000_t202" style="position:absolute;margin-left:228.4pt;margin-top:433.95pt;width:283.4pt;height:29.2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" fillcolor="#f2dbdb [661]" stroked="f" strokeweight="1.5pt">
                <v:textbox>
                  <w:txbxContent>
                    <w:p w14:paraId="4F604E8A" w14:textId="77777777" w:rsidR="00A340AA" w:rsidRPr="00B914DF" w:rsidRDefault="00A340AA" w:rsidP="0023435B">
                      <w:pPr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</w:pPr>
                      <w:r w:rsidRPr="00B914DF"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  <w:t>La demi-droite est une partie d’une droite limitée d’un côté par un point appelé origine de la demi-droite et illimité de l’autre côté.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69344" behindDoc="0" locked="0" layoutInCell="1" allowOverlap="1" wp14:anchorId="2A4FC52A" wp14:editId="514B9E58">
                <wp:simplePos x="0" y="0"/>
                <wp:positionH relativeFrom="column">
                  <wp:posOffset>5099685</wp:posOffset>
                </wp:positionH>
                <wp:positionV relativeFrom="paragraph">
                  <wp:posOffset>4662805</wp:posOffset>
                </wp:positionV>
                <wp:extent cx="2027555" cy="1404620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75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CB2B1" w14:textId="77777777" w:rsidR="00A340AA" w:rsidRDefault="00A340AA" w:rsidP="00955A82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69688C8" wp14:editId="480A2B82">
                                  <wp:extent cx="1249680" cy="453252"/>
                                  <wp:effectExtent l="0" t="0" r="7620" b="444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3539" cy="4582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4FC52A" id="_x0000_s1039" type="#_x0000_t202" style="position:absolute;margin-left:401.55pt;margin-top:367.15pt;width:159.65pt;height:110.6pt;z-index:251769344;visibility:visible;mso-wrap-style:non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" filled="f" stroked="f">
                <v:textbox style="mso-fit-shape-to-text:t">
                  <w:txbxContent>
                    <w:p w14:paraId="10BCB2B1" w14:textId="77777777" w:rsidR="00A340AA" w:rsidRDefault="00A340AA" w:rsidP="00955A82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69688C8" wp14:editId="480A2B82">
                            <wp:extent cx="1249680" cy="453252"/>
                            <wp:effectExtent l="0" t="0" r="7620" b="444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3539" cy="4582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D0677C0" wp14:editId="5C2CDC29">
                <wp:simplePos x="0" y="0"/>
                <wp:positionH relativeFrom="column">
                  <wp:posOffset>2900680</wp:posOffset>
                </wp:positionH>
                <wp:positionV relativeFrom="paragraph">
                  <wp:posOffset>4367530</wp:posOffset>
                </wp:positionV>
                <wp:extent cx="3589655" cy="352425"/>
                <wp:effectExtent l="0" t="0" r="0" b="9525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655" cy="3524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34FCA" w14:textId="77777777" w:rsidR="00A340AA" w:rsidRPr="00B914DF" w:rsidRDefault="00A340AA" w:rsidP="009D4203">
                            <w:pPr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914DF"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  <w:t>Par un point donné passe une et une seule droite parallèles à une droite donnée.</w:t>
                            </w:r>
                          </w:p>
                          <w:p w14:paraId="3638B6B9" w14:textId="77777777" w:rsidR="00A340AA" w:rsidRPr="00B914DF" w:rsidRDefault="00A340AA" w:rsidP="006B1E2C">
                            <w:pPr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677C0" id="_x0000_s1040" type="#_x0000_t202" style="position:absolute;margin-left:228.4pt;margin-top:343.9pt;width:282.65pt;height:27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" fillcolor="#f2dbdb [661]" stroked="f" strokeweight="1.5pt">
                <v:textbox>
                  <w:txbxContent>
                    <w:p w14:paraId="0AA34FCA" w14:textId="77777777" w:rsidR="00A340AA" w:rsidRPr="00B914DF" w:rsidRDefault="00A340AA" w:rsidP="009D4203">
                      <w:pPr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</w:pPr>
                      <w:r w:rsidRPr="00B914DF"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  <w:t>Par un point donné passe une et une seule droite parallèles à une droite donnée.</w:t>
                      </w:r>
                    </w:p>
                    <w:p w14:paraId="3638B6B9" w14:textId="77777777" w:rsidR="00A340AA" w:rsidRPr="00B914DF" w:rsidRDefault="00A340AA" w:rsidP="006B1E2C">
                      <w:pPr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400701D0" wp14:editId="67DD5822">
                <wp:simplePos x="0" y="0"/>
                <wp:positionH relativeFrom="column">
                  <wp:posOffset>4748530</wp:posOffset>
                </wp:positionH>
                <wp:positionV relativeFrom="paragraph">
                  <wp:posOffset>3863340</wp:posOffset>
                </wp:positionV>
                <wp:extent cx="1895475" cy="5524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AE2C1" w14:textId="77777777" w:rsidR="00A340AA" w:rsidRDefault="00A340AA" w:rsidP="00C73FF7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41ECFC1" wp14:editId="5D151234">
                                  <wp:extent cx="1638300" cy="298607"/>
                                  <wp:effectExtent l="0" t="0" r="0" b="6350"/>
                                  <wp:docPr id="300" name="Picture 3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4934" cy="3034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701D0" id="_x0000_s1041" type="#_x0000_t202" style="position:absolute;margin-left:373.9pt;margin-top:304.2pt;width:149.25pt;height:43.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" filled="f" stroked="f">
                <v:textbox>
                  <w:txbxContent>
                    <w:p w14:paraId="3A3AE2C1" w14:textId="77777777" w:rsidR="00A340AA" w:rsidRDefault="00A340AA" w:rsidP="00C73FF7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41ECFC1" wp14:editId="5D151234">
                            <wp:extent cx="1638300" cy="298607"/>
                            <wp:effectExtent l="0" t="0" r="0" b="6350"/>
                            <wp:docPr id="300" name="Picture 3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4934" cy="3034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 wp14:anchorId="318B0CCF" wp14:editId="3E772FB9">
                <wp:simplePos x="0" y="0"/>
                <wp:positionH relativeFrom="column">
                  <wp:posOffset>2900680</wp:posOffset>
                </wp:positionH>
                <wp:positionV relativeFrom="paragraph">
                  <wp:posOffset>3576955</wp:posOffset>
                </wp:positionV>
                <wp:extent cx="3608705" cy="257175"/>
                <wp:effectExtent l="0" t="0" r="0" b="9525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8705" cy="2571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81DCF" w14:textId="77777777" w:rsidR="00A340AA" w:rsidRPr="00B914DF" w:rsidRDefault="00A340AA" w:rsidP="009D4203">
                            <w:pPr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914DF"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  <w:t>Les droites confondues sont aussi parallèles.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B0CCF" id="_x0000_s1042" type="#_x0000_t202" style="position:absolute;margin-left:228.4pt;margin-top:281.65pt;width:284.15pt;height:20.25pt;z-index:2515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" fillcolor="#f2dbdb [661]" stroked="f" strokeweight="1.5pt">
                <v:textbox>
                  <w:txbxContent>
                    <w:p w14:paraId="7C581DCF" w14:textId="77777777" w:rsidR="00A340AA" w:rsidRPr="00B914DF" w:rsidRDefault="00A340AA" w:rsidP="009D4203">
                      <w:pPr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</w:pPr>
                      <w:r w:rsidRPr="00B914DF"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  <w:t>Les droites confondues sont aussi parallèles.</w:t>
                      </w:r>
                    </w:p>
                  </w:txbxContent>
                </v:textbox>
              </v:shape>
            </w:pict>
          </mc:Fallback>
        </mc:AlternateContent>
      </w:r>
      <w:r w:rsidRPr="00BA65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7D6EB3D4" wp14:editId="1AF5D43D">
                <wp:simplePos x="0" y="0"/>
                <wp:positionH relativeFrom="column">
                  <wp:posOffset>5267325</wp:posOffset>
                </wp:positionH>
                <wp:positionV relativeFrom="paragraph">
                  <wp:posOffset>2639060</wp:posOffset>
                </wp:positionV>
                <wp:extent cx="2047875" cy="990600"/>
                <wp:effectExtent l="0" t="0" r="0" b="0"/>
                <wp:wrapNone/>
                <wp:docPr id="5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9906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B74D6" w14:textId="77777777" w:rsidR="00A340AA" w:rsidRPr="00955A82" w:rsidRDefault="00A340AA" w:rsidP="00BA6547">
                            <w:pPr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noProof/>
                                <w:color w:val="000000"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6292D004" wp14:editId="35430B4F">
                                  <wp:extent cx="971550" cy="673738"/>
                                  <wp:effectExtent l="0" t="0" r="0" b="0"/>
                                  <wp:docPr id="55" name="Picture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7317" cy="6846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EB3D4" id="_x0000_s1043" type="#_x0000_t202" style="position:absolute;margin-left:414.75pt;margin-top:207.8pt;width:161.25pt;height:78pt;z-index:2517560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" filled="f" stroked="f" strokeweight="1.5pt">
                <v:textbox style="mso-fit-shape-to-text:t">
                  <w:txbxContent>
                    <w:p w14:paraId="530B74D6" w14:textId="77777777" w:rsidR="00A340AA" w:rsidRPr="00955A82" w:rsidRDefault="00A340AA" w:rsidP="00BA6547">
                      <w:pPr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Times New Roman"/>
                          <w:noProof/>
                          <w:color w:val="000000"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6292D004" wp14:editId="35430B4F">
                            <wp:extent cx="971550" cy="673738"/>
                            <wp:effectExtent l="0" t="0" r="0" b="0"/>
                            <wp:docPr id="55" name="Picture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7317" cy="6846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BA65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63DBE453" wp14:editId="05D33EE4">
                <wp:simplePos x="0" y="0"/>
                <wp:positionH relativeFrom="column">
                  <wp:posOffset>2900680</wp:posOffset>
                </wp:positionH>
                <wp:positionV relativeFrom="paragraph">
                  <wp:posOffset>2434590</wp:posOffset>
                </wp:positionV>
                <wp:extent cx="3608705" cy="228600"/>
                <wp:effectExtent l="0" t="0" r="0" b="0"/>
                <wp:wrapNone/>
                <wp:docPr id="4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8705" cy="2286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05475" w14:textId="77777777" w:rsidR="00A340AA" w:rsidRPr="005B6594" w:rsidRDefault="00A340AA" w:rsidP="00BA6547">
                            <w:pPr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B6594"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  <w:t>Deux droites parallèles sont deux droites non sécantes.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BE453" id="_x0000_s1044" type="#_x0000_t202" style="position:absolute;margin-left:228.4pt;margin-top:191.7pt;width:284.15pt;height:18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" fillcolor="#f2dbdb [661]" stroked="f" strokeweight="1.5pt">
                <v:textbox>
                  <w:txbxContent>
                    <w:p w14:paraId="5D205475" w14:textId="77777777" w:rsidR="00A340AA" w:rsidRPr="005B6594" w:rsidRDefault="00A340AA" w:rsidP="00BA6547">
                      <w:pPr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</w:pPr>
                      <w:r w:rsidRPr="005B6594"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  <w:t>Deux droites parallèles sont deux droites non sécantes.</w:t>
                      </w:r>
                    </w:p>
                  </w:txbxContent>
                </v:textbox>
              </v:shape>
            </w:pict>
          </mc:Fallback>
        </mc:AlternateContent>
      </w:r>
      <w:r w:rsidRPr="00BA65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420522D" wp14:editId="36FD354E">
                <wp:simplePos x="0" y="0"/>
                <wp:positionH relativeFrom="column">
                  <wp:posOffset>5072380</wp:posOffset>
                </wp:positionH>
                <wp:positionV relativeFrom="paragraph">
                  <wp:posOffset>1605915</wp:posOffset>
                </wp:positionV>
                <wp:extent cx="2047875" cy="990600"/>
                <wp:effectExtent l="0" t="0" r="0" b="0"/>
                <wp:wrapNone/>
                <wp:docPr id="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9906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5DA5C" w14:textId="77777777" w:rsidR="00A340AA" w:rsidRPr="00955A82" w:rsidRDefault="00A340AA" w:rsidP="00BA6547">
                            <w:pPr>
                              <w:rPr>
                                <w:rFonts w:asciiTheme="majorHAnsi" w:hAnsiTheme="majorHAns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noProof/>
                                <w:color w:val="000000"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6D890C6D" wp14:editId="3DAE9B2C">
                                  <wp:extent cx="1276350" cy="532909"/>
                                  <wp:effectExtent l="0" t="0" r="0" b="635"/>
                                  <wp:docPr id="51" name="Picture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9538" cy="538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0522D" id="_x0000_s1045" type="#_x0000_t202" style="position:absolute;margin-left:399.4pt;margin-top:126.45pt;width:161.25pt;height:78pt;z-index:2516864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" filled="f" stroked="f" strokeweight="1.5pt">
                <v:textbox style="mso-fit-shape-to-text:t">
                  <w:txbxContent>
                    <w:p w14:paraId="24B5DA5C" w14:textId="77777777" w:rsidR="00A340AA" w:rsidRPr="00955A82" w:rsidRDefault="00A340AA" w:rsidP="00BA6547">
                      <w:pPr>
                        <w:rPr>
                          <w:rFonts w:asciiTheme="majorHAnsi" w:hAnsiTheme="majorHAnsi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Times New Roman"/>
                          <w:noProof/>
                          <w:color w:val="000000"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6D890C6D" wp14:editId="3DAE9B2C">
                            <wp:extent cx="1276350" cy="532909"/>
                            <wp:effectExtent l="0" t="0" r="0" b="635"/>
                            <wp:docPr id="51" name="Picture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9538" cy="538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BA65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2AF2CA94" wp14:editId="3F52500E">
                <wp:simplePos x="0" y="0"/>
                <wp:positionH relativeFrom="column">
                  <wp:posOffset>2900680</wp:posOffset>
                </wp:positionH>
                <wp:positionV relativeFrom="paragraph">
                  <wp:posOffset>1091565</wp:posOffset>
                </wp:positionV>
                <wp:extent cx="3599180" cy="504825"/>
                <wp:effectExtent l="0" t="0" r="1270" b="9525"/>
                <wp:wrapNone/>
                <wp:docPr id="4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180" cy="5048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38EDC" w14:textId="77777777" w:rsidR="00A340AA" w:rsidRPr="005B6594" w:rsidRDefault="00A340AA" w:rsidP="00B66F5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284"/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B6594"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  <w:t xml:space="preserve">Le point </w:t>
                            </w:r>
                            <m:oMath>
                              <m:r>
                                <w:rPr>
                                  <w:rFonts w:ascii="Cambria Math" w:hAnsi="Cambria Math" w:cs="Times New Roman"/>
                                  <w:color w:val="C00000"/>
                                  <w:sz w:val="16"/>
                                  <w:szCs w:val="16"/>
                                </w:rPr>
                                <m:t>H</m:t>
                              </m:r>
                            </m:oMath>
                            <w:r w:rsidRPr="005B6594"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  <w:t xml:space="preserve"> est appelé le projeté orthogonal du point </w:t>
                            </w:r>
                            <m:oMath>
                              <m:r>
                                <w:rPr>
                                  <w:rFonts w:ascii="Cambria Math" w:hAnsi="Cambria Math" w:cs="Times New Roman"/>
                                  <w:color w:val="C00000"/>
                                  <w:sz w:val="16"/>
                                  <w:szCs w:val="16"/>
                                </w:rPr>
                                <m:t>A</m:t>
                              </m:r>
                            </m:oMath>
                            <w:r w:rsidRPr="005B6594"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  <w:t xml:space="preserve"> sur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color w:val="C00000"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color w:val="C00000"/>
                                      <w:sz w:val="16"/>
                                      <w:szCs w:val="16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5B6594"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  <w:t xml:space="preserve"> si </w:t>
                            </w:r>
                            <w:r w:rsidRPr="005B6594">
                              <w:rPr>
                                <w:rFonts w:asciiTheme="majorHAnsi" w:eastAsiaTheme="minorEastAsia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  <w:t xml:space="preserve">: </w:t>
                            </w:r>
                            <m:oMath>
                              <m:r>
                                <w:rPr>
                                  <w:rFonts w:ascii="Cambria Math" w:hAnsi="Cambria Math" w:cs="Times New Roman"/>
                                  <w:color w:val="C00000"/>
                                  <w:sz w:val="16"/>
                                  <w:szCs w:val="16"/>
                                </w:rPr>
                                <m:t>H∈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color w:val="C00000"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color w:val="C00000"/>
                                      <w:sz w:val="16"/>
                                      <w:szCs w:val="16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5B6594">
                              <w:rPr>
                                <w:rFonts w:asciiTheme="majorHAnsi" w:eastAsiaTheme="minorEastAsia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B6594"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  <w:t xml:space="preserve">et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color w:val="C00000"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color w:val="C00000"/>
                                      <w:sz w:val="16"/>
                                      <w:szCs w:val="16"/>
                                    </w:rPr>
                                    <m:t>AH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Times New Roman"/>
                                  <w:color w:val="C00000"/>
                                  <w:sz w:val="16"/>
                                  <w:szCs w:val="16"/>
                                </w:rPr>
                                <m:t>⊥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color w:val="C00000"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color w:val="C00000"/>
                                      <w:sz w:val="16"/>
                                      <w:szCs w:val="16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5B6594">
                              <w:rPr>
                                <w:rFonts w:asciiTheme="majorHAnsi" w:eastAsiaTheme="minorEastAsia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B6594"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6C2C6091" w14:textId="77777777" w:rsidR="00A340AA" w:rsidRPr="005B6594" w:rsidRDefault="00A340AA" w:rsidP="00B66F5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284"/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B6594"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  <w:t xml:space="preserve">La longueur du segment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color w:val="C00000"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color w:val="C00000"/>
                                      <w:sz w:val="16"/>
                                      <w:szCs w:val="16"/>
                                    </w:rPr>
                                    <m:t>AH</m:t>
                                  </m:r>
                                </m:e>
                              </m:d>
                            </m:oMath>
                            <w:r w:rsidRPr="005B6594"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  <w:t xml:space="preserve"> est appelée la distance entre </w:t>
                            </w:r>
                            <m:oMath>
                              <m:r>
                                <w:rPr>
                                  <w:rFonts w:ascii="Cambria Math" w:hAnsi="Cambria Math" w:cs="Times New Roman"/>
                                  <w:color w:val="C00000"/>
                                  <w:sz w:val="16"/>
                                  <w:szCs w:val="16"/>
                                </w:rPr>
                                <m:t>A</m:t>
                              </m:r>
                            </m:oMath>
                            <w:r w:rsidRPr="005B6594"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  <w:t xml:space="preserve"> et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color w:val="C00000"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color w:val="C00000"/>
                                      <w:sz w:val="16"/>
                                      <w:szCs w:val="16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5B6594"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  <w:t xml:space="preserve">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2CA94" id="_x0000_s1046" type="#_x0000_t202" style="position:absolute;margin-left:228.4pt;margin-top:85.95pt;width:283.4pt;height:39.7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" fillcolor="#f2dbdb [661]" stroked="f" strokeweight="1.5pt">
                <v:textbox>
                  <w:txbxContent>
                    <w:p w14:paraId="21238EDC" w14:textId="77777777" w:rsidR="00A340AA" w:rsidRPr="005B6594" w:rsidRDefault="00A340AA" w:rsidP="00B66F5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ind w:left="284"/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</w:pPr>
                      <w:r w:rsidRPr="005B6594"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  <w:t xml:space="preserve">Le point </w:t>
                      </w:r>
                      <m:oMath>
                        <m:r>
                          <w:rPr>
                            <w:rFonts w:ascii="Cambria Math" w:hAnsi="Cambria Math" w:cs="Times New Roman"/>
                            <w:color w:val="C00000"/>
                            <w:sz w:val="16"/>
                            <w:szCs w:val="16"/>
                          </w:rPr>
                          <m:t>H</m:t>
                        </m:r>
                      </m:oMath>
                      <w:r w:rsidRPr="005B6594"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  <w:t xml:space="preserve"> est appelé le projeté orthogonal du point </w:t>
                      </w:r>
                      <m:oMath>
                        <m:r>
                          <w:rPr>
                            <w:rFonts w:ascii="Cambria Math" w:hAnsi="Cambria Math" w:cs="Times New Roman"/>
                            <w:color w:val="C00000"/>
                            <w:sz w:val="16"/>
                            <w:szCs w:val="16"/>
                          </w:rPr>
                          <m:t>A</m:t>
                        </m:r>
                      </m:oMath>
                      <w:r w:rsidRPr="005B6594"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  <w:t xml:space="preserve"> sur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C00000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color w:val="C00000"/>
                                <w:sz w:val="16"/>
                                <w:szCs w:val="16"/>
                              </w:rPr>
                              <m:t>D</m:t>
                            </m:r>
                          </m:e>
                        </m:d>
                      </m:oMath>
                      <w:r w:rsidRPr="005B6594"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  <w:t xml:space="preserve"> si </w:t>
                      </w:r>
                      <w:r w:rsidRPr="005B6594">
                        <w:rPr>
                          <w:rFonts w:asciiTheme="majorHAnsi" w:eastAsiaTheme="minorEastAsia" w:hAnsiTheme="majorHAnsi" w:cs="Times New Roman"/>
                          <w:color w:val="000000"/>
                          <w:sz w:val="16"/>
                          <w:szCs w:val="16"/>
                        </w:rPr>
                        <w:t xml:space="preserve">: </w:t>
                      </w:r>
                      <m:oMath>
                        <m:r>
                          <w:rPr>
                            <w:rFonts w:ascii="Cambria Math" w:hAnsi="Cambria Math" w:cs="Times New Roman"/>
                            <w:color w:val="C00000"/>
                            <w:sz w:val="16"/>
                            <w:szCs w:val="16"/>
                          </w:rPr>
                          <m:t>H∈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C00000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color w:val="C00000"/>
                                <w:sz w:val="16"/>
                                <w:szCs w:val="16"/>
                              </w:rPr>
                              <m:t>D</m:t>
                            </m:r>
                          </m:e>
                        </m:d>
                      </m:oMath>
                      <w:r w:rsidRPr="005B6594">
                        <w:rPr>
                          <w:rFonts w:asciiTheme="majorHAnsi" w:eastAsiaTheme="minorEastAsia" w:hAnsiTheme="majorHAnsi" w:cs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5B6594"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  <w:t xml:space="preserve">et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C00000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color w:val="C00000"/>
                                <w:sz w:val="16"/>
                                <w:szCs w:val="16"/>
                              </w:rPr>
                              <m:t>AH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color w:val="C00000"/>
                            <w:sz w:val="16"/>
                            <w:szCs w:val="16"/>
                          </w:rPr>
                          <m:t>⊥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C00000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color w:val="C00000"/>
                                <w:sz w:val="16"/>
                                <w:szCs w:val="16"/>
                              </w:rPr>
                              <m:t>D</m:t>
                            </m:r>
                          </m:e>
                        </m:d>
                      </m:oMath>
                      <w:r w:rsidRPr="005B6594">
                        <w:rPr>
                          <w:rFonts w:asciiTheme="majorHAnsi" w:eastAsiaTheme="minorEastAsia" w:hAnsiTheme="majorHAnsi" w:cs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5B6594"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  <w:t xml:space="preserve">. </w:t>
                      </w:r>
                    </w:p>
                    <w:p w14:paraId="6C2C6091" w14:textId="77777777" w:rsidR="00A340AA" w:rsidRPr="005B6594" w:rsidRDefault="00A340AA" w:rsidP="00B66F5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ind w:left="284"/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</w:pPr>
                      <w:r w:rsidRPr="005B6594"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  <w:t xml:space="preserve">La longueur du segment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Times New Roman"/>
                                <w:i/>
                                <w:color w:val="C00000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color w:val="C00000"/>
                                <w:sz w:val="16"/>
                                <w:szCs w:val="16"/>
                              </w:rPr>
                              <m:t>AH</m:t>
                            </m:r>
                          </m:e>
                        </m:d>
                      </m:oMath>
                      <w:r w:rsidRPr="005B6594"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  <w:t xml:space="preserve"> est appelée la distance entre </w:t>
                      </w:r>
                      <m:oMath>
                        <m:r>
                          <w:rPr>
                            <w:rFonts w:ascii="Cambria Math" w:hAnsi="Cambria Math" w:cs="Times New Roman"/>
                            <w:color w:val="C00000"/>
                            <w:sz w:val="16"/>
                            <w:szCs w:val="16"/>
                          </w:rPr>
                          <m:t>A</m:t>
                        </m:r>
                      </m:oMath>
                      <w:r w:rsidRPr="005B6594"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  <w:t xml:space="preserve"> et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C00000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color w:val="C00000"/>
                                <w:sz w:val="16"/>
                                <w:szCs w:val="16"/>
                              </w:rPr>
                              <m:t>D</m:t>
                            </m:r>
                          </m:e>
                        </m:d>
                      </m:oMath>
                      <w:r w:rsidRPr="005B6594"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  <w:t xml:space="preserve"> .</w:t>
                      </w:r>
                    </w:p>
                  </w:txbxContent>
                </v:textbox>
              </v:shape>
            </w:pict>
          </mc:Fallback>
        </mc:AlternateContent>
      </w:r>
      <w:r w:rsidRPr="00BA6547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862528" behindDoc="0" locked="0" layoutInCell="1" allowOverlap="1" wp14:anchorId="53D5FD14" wp14:editId="535AD9DB">
                <wp:simplePos x="0" y="0"/>
                <wp:positionH relativeFrom="column">
                  <wp:posOffset>5208270</wp:posOffset>
                </wp:positionH>
                <wp:positionV relativeFrom="paragraph">
                  <wp:posOffset>72390</wp:posOffset>
                </wp:positionV>
                <wp:extent cx="1447800" cy="1404620"/>
                <wp:effectExtent l="0" t="0" r="0" b="0"/>
                <wp:wrapSquare wrapText="bothSides"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24679" w14:textId="77777777" w:rsidR="00A340AA" w:rsidRDefault="00A340AA" w:rsidP="00BA6547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3C58986" wp14:editId="7C39C799">
                                  <wp:extent cx="914400" cy="605425"/>
                                  <wp:effectExtent l="0" t="0" r="0" b="4445"/>
                                  <wp:docPr id="299" name="Picture 2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8670" cy="6148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D5FD14" id="_x0000_s1047" type="#_x0000_t202" style="position:absolute;margin-left:410.1pt;margin-top:5.7pt;width:114pt;height:110.6pt;z-index:251862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" filled="f" stroked="f">
                <v:textbox style="mso-fit-shape-to-text:t">
                  <w:txbxContent>
                    <w:p w14:paraId="6C624679" w14:textId="77777777" w:rsidR="00A340AA" w:rsidRDefault="00A340AA" w:rsidP="00BA6547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3C58986" wp14:editId="7C39C799">
                            <wp:extent cx="914400" cy="605425"/>
                            <wp:effectExtent l="0" t="0" r="0" b="4445"/>
                            <wp:docPr id="299" name="Picture 2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8670" cy="6148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1247" w:rsidRPr="00BA6547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95968" behindDoc="0" locked="0" layoutInCell="1" allowOverlap="1" wp14:anchorId="5F648E7C" wp14:editId="2FBB026A">
                <wp:simplePos x="0" y="0"/>
                <wp:positionH relativeFrom="column">
                  <wp:posOffset>1727200</wp:posOffset>
                </wp:positionH>
                <wp:positionV relativeFrom="paragraph">
                  <wp:posOffset>8649970</wp:posOffset>
                </wp:positionV>
                <wp:extent cx="1552575" cy="1404620"/>
                <wp:effectExtent l="0" t="0" r="0" b="5080"/>
                <wp:wrapSquare wrapText="bothSides"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6966B" w14:textId="77777777" w:rsidR="00A340AA" w:rsidRDefault="00A340AA" w:rsidP="00BA6547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C59E54C" wp14:editId="4FBE926A">
                                  <wp:extent cx="904875" cy="561932"/>
                                  <wp:effectExtent l="0" t="0" r="0" b="0"/>
                                  <wp:docPr id="298" name="Picture 2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8037" cy="5701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648E7C" id="_x0000_s1048" type="#_x0000_t202" style="position:absolute;margin-left:136pt;margin-top:681.1pt;width:122.25pt;height:110.6pt;z-index:251795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" filled="f" stroked="f">
                <v:textbox style="mso-fit-shape-to-text:t">
                  <w:txbxContent>
                    <w:p w14:paraId="73E6966B" w14:textId="77777777" w:rsidR="00A340AA" w:rsidRDefault="00A340AA" w:rsidP="00BA6547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C59E54C" wp14:editId="4FBE926A">
                            <wp:extent cx="904875" cy="561932"/>
                            <wp:effectExtent l="0" t="0" r="0" b="0"/>
                            <wp:docPr id="298" name="Picture 2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8037" cy="5701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1247" w:rsidRPr="00BA6547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82656" behindDoc="0" locked="0" layoutInCell="1" allowOverlap="1" wp14:anchorId="34586E68" wp14:editId="3F9053B6">
                <wp:simplePos x="0" y="0"/>
                <wp:positionH relativeFrom="column">
                  <wp:posOffset>1138555</wp:posOffset>
                </wp:positionH>
                <wp:positionV relativeFrom="paragraph">
                  <wp:posOffset>7235190</wp:posOffset>
                </wp:positionV>
                <wp:extent cx="1800225" cy="790575"/>
                <wp:effectExtent l="0" t="0" r="0" b="0"/>
                <wp:wrapSquare wrapText="bothSides"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1458D" w14:textId="77777777" w:rsidR="00A340AA" w:rsidRDefault="00A340AA" w:rsidP="00BA6547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5550711" wp14:editId="19FCE0FC">
                                  <wp:extent cx="1472454" cy="685800"/>
                                  <wp:effectExtent l="0" t="0" r="0" b="0"/>
                                  <wp:docPr id="296" name="Picture 2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0284" cy="6894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86E68" id="Text Box 57" o:spid="_x0000_s1049" type="#_x0000_t202" style="position:absolute;margin-left:89.65pt;margin-top:569.7pt;width:141.75pt;height:62.25pt;z-index:251782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" filled="f" stroked="f">
                <v:textbox>
                  <w:txbxContent>
                    <w:p w14:paraId="6691458D" w14:textId="77777777" w:rsidR="00A340AA" w:rsidRDefault="00A340AA" w:rsidP="00BA6547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5550711" wp14:editId="19FCE0FC">
                            <wp:extent cx="1472454" cy="685800"/>
                            <wp:effectExtent l="0" t="0" r="0" b="0"/>
                            <wp:docPr id="296" name="Picture 2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0284" cy="6894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1247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38272" behindDoc="0" locked="0" layoutInCell="1" allowOverlap="1" wp14:anchorId="1EE85558" wp14:editId="521EDDD8">
                <wp:simplePos x="0" y="0"/>
                <wp:positionH relativeFrom="column">
                  <wp:posOffset>1310005</wp:posOffset>
                </wp:positionH>
                <wp:positionV relativeFrom="paragraph">
                  <wp:posOffset>5739765</wp:posOffset>
                </wp:positionV>
                <wp:extent cx="1676400" cy="140462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35B9E" w14:textId="77777777" w:rsidR="00A340AA" w:rsidRDefault="00A340AA" w:rsidP="00E75F85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8EA054A" wp14:editId="14D9A600">
                                  <wp:extent cx="1409700" cy="708068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3112" cy="714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E85558" id="_x0000_s1050" type="#_x0000_t202" style="position:absolute;margin-left:103.15pt;margin-top:451.95pt;width:132pt;height:110.6pt;z-index:251638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" filled="f" stroked="f">
                <v:textbox style="mso-fit-shape-to-text:t">
                  <w:txbxContent>
                    <w:p w14:paraId="49835B9E" w14:textId="77777777" w:rsidR="00A340AA" w:rsidRDefault="00A340AA" w:rsidP="00E75F85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08EA054A" wp14:editId="14D9A600">
                            <wp:extent cx="1409700" cy="708068"/>
                            <wp:effectExtent l="0" t="0" r="0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3112" cy="7148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1247" w:rsidRPr="00BA65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05318F40" wp14:editId="59512D51">
                <wp:simplePos x="0" y="0"/>
                <wp:positionH relativeFrom="column">
                  <wp:posOffset>-756920</wp:posOffset>
                </wp:positionH>
                <wp:positionV relativeFrom="paragraph">
                  <wp:posOffset>8292465</wp:posOffset>
                </wp:positionV>
                <wp:extent cx="3619500" cy="361950"/>
                <wp:effectExtent l="0" t="0" r="0" b="0"/>
                <wp:wrapNone/>
                <wp:docPr id="4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3619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F4F81" w14:textId="77777777" w:rsidR="00A340AA" w:rsidRPr="00553D0B" w:rsidRDefault="00A340AA" w:rsidP="00BA6547">
                            <w:pPr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  <w:t>Deux droites perpendiculaires sont deux droites sécantes qui forment un angle droit.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18F40" id="_x0000_s1051" type="#_x0000_t202" style="position:absolute;margin-left:-59.6pt;margin-top:652.95pt;width:285pt;height:28.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" fillcolor="#f2dbdb [661]" stroked="f" strokeweight="1.5pt">
                <v:textbox>
                  <w:txbxContent>
                    <w:p w14:paraId="784F4F81" w14:textId="77777777" w:rsidR="00A340AA" w:rsidRPr="00553D0B" w:rsidRDefault="00A340AA" w:rsidP="00BA6547">
                      <w:pPr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  <w:t>Deux droites perpendiculaires sont deux droites sécantes qui forment un angle droit.</w:t>
                      </w:r>
                    </w:p>
                  </w:txbxContent>
                </v:textbox>
              </v:shape>
            </w:pict>
          </mc:Fallback>
        </mc:AlternateContent>
      </w:r>
      <w:r w:rsidR="00A61247" w:rsidRPr="00BA65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1A445691" wp14:editId="4AB9BFDB">
                <wp:simplePos x="0" y="0"/>
                <wp:positionH relativeFrom="column">
                  <wp:posOffset>-756920</wp:posOffset>
                </wp:positionH>
                <wp:positionV relativeFrom="paragraph">
                  <wp:posOffset>6882765</wp:posOffset>
                </wp:positionV>
                <wp:extent cx="3619500" cy="371475"/>
                <wp:effectExtent l="0" t="0" r="0" b="9525"/>
                <wp:wrapNone/>
                <wp:docPr id="4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3714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E1C77A" w14:textId="77777777" w:rsidR="00A340AA" w:rsidRPr="00553D0B" w:rsidRDefault="00A340AA" w:rsidP="00BA6547">
                            <w:pPr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Theme="majorHAnsi" w:hAnsiTheme="majorHAnsi" w:cs="Times New Roman"/>
                                <w:color w:val="000000"/>
                                <w:sz w:val="16"/>
                                <w:szCs w:val="16"/>
                              </w:rPr>
                              <w:t>Deux droites sécantes sont deux droites qui se coupent en un seul point. Ce point est appelé point d’intersection.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45691" id="_x0000_s1052" type="#_x0000_t202" style="position:absolute;margin-left:-59.6pt;margin-top:541.95pt;width:285pt;height:29.2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" fillcolor="#f2dbdb [661]" stroked="f" strokeweight="1.5pt">
                <v:textbox>
                  <w:txbxContent>
                    <w:p w14:paraId="36E1C77A" w14:textId="77777777" w:rsidR="00A340AA" w:rsidRPr="00553D0B" w:rsidRDefault="00A340AA" w:rsidP="00BA6547">
                      <w:pPr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Theme="majorHAnsi" w:hAnsiTheme="majorHAnsi" w:cs="Times New Roman"/>
                          <w:color w:val="000000"/>
                          <w:sz w:val="16"/>
                          <w:szCs w:val="16"/>
                        </w:rPr>
                        <w:t>Deux droites sécantes sont deux droites qui se coupent en un seul point. Ce point est appelé point d’intersection.</w:t>
                      </w:r>
                    </w:p>
                  </w:txbxContent>
                </v:textbox>
              </v:shape>
            </w:pict>
          </mc:Fallback>
        </mc:AlternateContent>
      </w:r>
      <w:r w:rsidR="00A612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63168" behindDoc="0" locked="0" layoutInCell="1" allowOverlap="1" wp14:anchorId="530223D4" wp14:editId="14254BBE">
                <wp:simplePos x="0" y="0"/>
                <wp:positionH relativeFrom="column">
                  <wp:posOffset>-775970</wp:posOffset>
                </wp:positionH>
                <wp:positionV relativeFrom="paragraph">
                  <wp:posOffset>5492115</wp:posOffset>
                </wp:positionV>
                <wp:extent cx="3638550" cy="247650"/>
                <wp:effectExtent l="0" t="0" r="0" b="0"/>
                <wp:wrapNone/>
                <wp:docPr id="29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2476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25364" w14:textId="77777777" w:rsidR="00A340AA" w:rsidRPr="00553D0B" w:rsidRDefault="00A340AA" w:rsidP="00B81753">
                            <w:pPr>
                              <w:pStyle w:val="Default"/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>Les points alignés sont des points qui appartiennent à la même droite.</w:t>
                            </w:r>
                          </w:p>
                          <w:p w14:paraId="0FC5F35B" w14:textId="77777777" w:rsidR="00A340AA" w:rsidRPr="00553D0B" w:rsidRDefault="00A340AA" w:rsidP="007C5754">
                            <w:pPr>
                              <w:spacing w:after="0"/>
                              <w:ind w:left="36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223D4" id="_x0000_s1053" type="#_x0000_t202" style="position:absolute;margin-left:-61.1pt;margin-top:432.45pt;width:286.5pt;height:19.5pt;z-index:25146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" fillcolor="#f2dbdb [661]" stroked="f" strokeweight="1.5pt">
                <v:textbox>
                  <w:txbxContent>
                    <w:p w14:paraId="51825364" w14:textId="77777777" w:rsidR="00A340AA" w:rsidRPr="00553D0B" w:rsidRDefault="00A340AA" w:rsidP="00B81753">
                      <w:pPr>
                        <w:pStyle w:val="Default"/>
                        <w:rPr>
                          <w:rFonts w:asciiTheme="majorHAnsi" w:hAnsiTheme="majorHAnsi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Theme="majorHAnsi" w:hAnsiTheme="majorHAnsi"/>
                          <w:sz w:val="16"/>
                          <w:szCs w:val="16"/>
                        </w:rPr>
                        <w:t>Les points alignés sont des points qui appartiennent à la même droite.</w:t>
                      </w:r>
                    </w:p>
                    <w:p w14:paraId="0FC5F35B" w14:textId="77777777" w:rsidR="00A340AA" w:rsidRPr="00553D0B" w:rsidRDefault="00A340AA" w:rsidP="007C5754">
                      <w:pPr>
                        <w:spacing w:after="0"/>
                        <w:ind w:left="360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12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49856" behindDoc="0" locked="0" layoutInCell="1" allowOverlap="1" wp14:anchorId="75D775B0" wp14:editId="65CACD95">
                <wp:simplePos x="0" y="0"/>
                <wp:positionH relativeFrom="column">
                  <wp:posOffset>-756920</wp:posOffset>
                </wp:positionH>
                <wp:positionV relativeFrom="paragraph">
                  <wp:posOffset>3348990</wp:posOffset>
                </wp:positionV>
                <wp:extent cx="3619500" cy="1876425"/>
                <wp:effectExtent l="0" t="0" r="0" b="9525"/>
                <wp:wrapNone/>
                <wp:docPr id="29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18764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DE2F6" w14:textId="77777777" w:rsidR="00A340AA" w:rsidRPr="00553D0B" w:rsidRDefault="00A340AA" w:rsidP="00DB3762">
                            <w:pPr>
                              <w:spacing w:after="0"/>
                              <w:ind w:left="142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On considère la figure ci-dessous telle que :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553D0B">
                              <w:rPr>
                                <w:rFonts w:ascii="Cambria" w:eastAsiaTheme="minorEastAsia" w:hAnsi="Cambr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0B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une droite et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16"/>
                                  <w:szCs w:val="16"/>
                                </w:rPr>
                                <m:t>A</m:t>
                              </m:r>
                            </m:oMath>
                            <w:r w:rsidRPr="00553D0B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 et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16"/>
                                  <w:szCs w:val="16"/>
                                </w:rPr>
                                <m:t>B</m:t>
                              </m:r>
                            </m:oMath>
                            <w:r w:rsidRPr="00553D0B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 deux points distincts.</w:t>
                            </w:r>
                          </w:p>
                          <w:p w14:paraId="5138BAE0" w14:textId="77777777" w:rsidR="00A340AA" w:rsidRPr="00553D0B" w:rsidRDefault="00A340AA" w:rsidP="002113FF">
                            <w:pPr>
                              <w:spacing w:after="0"/>
                              <w:ind w:left="3119"/>
                              <w:jc w:val="center"/>
                              <w:rPr>
                                <w:rFonts w:ascii="Cambria Math" w:hAnsi="Cambria Math"/>
                                <w:i/>
                                <w:color w:val="C00000"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color w:val="C00000"/>
                                    <w:sz w:val="16"/>
                                    <w:szCs w:val="16"/>
                                  </w:rPr>
                                  <m:t>A</m:t>
                                </m:r>
                              </m:oMath>
                            </m:oMathPara>
                          </w:p>
                          <w:p w14:paraId="08661678" w14:textId="77777777" w:rsidR="00A340AA" w:rsidRPr="00553D0B" w:rsidRDefault="00A340AA" w:rsidP="002113FF">
                            <w:pPr>
                              <w:spacing w:after="0"/>
                              <w:ind w:left="3119"/>
                              <w:jc w:val="center"/>
                              <w:rPr>
                                <w:rFonts w:ascii="Cambria" w:eastAsiaTheme="minorEastAsia" w:hAnsi="Cambria"/>
                                <w:sz w:val="16"/>
                                <w:szCs w:val="16"/>
                              </w:rPr>
                            </w:pPr>
                          </w:p>
                          <w:p w14:paraId="4F78AD12" w14:textId="77777777" w:rsidR="00A340AA" w:rsidRPr="00553D0B" w:rsidRDefault="00A340AA" w:rsidP="002113FF">
                            <w:pPr>
                              <w:spacing w:after="0"/>
                              <w:ind w:left="3119"/>
                              <w:jc w:val="center"/>
                              <w:rPr>
                                <w:rFonts w:ascii="Cambria Math" w:hAnsi="Cambria Math"/>
                                <w:i/>
                                <w:color w:val="C00000"/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color w:val="C00000"/>
                                    <w:sz w:val="16"/>
                                    <w:szCs w:val="16"/>
                                  </w:rPr>
                                  <m:t>B</m:t>
                                </m:r>
                              </m:oMath>
                            </m:oMathPara>
                          </w:p>
                          <w:p w14:paraId="63945D36" w14:textId="77777777" w:rsidR="00A340AA" w:rsidRPr="00553D0B" w:rsidRDefault="00A340AA" w:rsidP="00B66F5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284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Le point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C00000"/>
                                  <w:sz w:val="16"/>
                                  <w:szCs w:val="16"/>
                                </w:rPr>
                                <m:t>A</m:t>
                              </m:r>
                            </m:oMath>
                            <w:r w:rsidRPr="00553D0B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 se trouve sur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C00000"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C00000"/>
                                      <w:sz w:val="16"/>
                                      <w:szCs w:val="16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</w:p>
                          <w:p w14:paraId="4DC8BA02" w14:textId="77777777" w:rsidR="00A340AA" w:rsidRPr="00553D0B" w:rsidRDefault="00A340AA" w:rsidP="002113FF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On dit que : le point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C00000"/>
                                  <w:sz w:val="16"/>
                                  <w:szCs w:val="16"/>
                                </w:rPr>
                                <m:t>A</m:t>
                              </m:r>
                            </m:oMath>
                            <w:r w:rsidRPr="00553D0B">
                              <w:rPr>
                                <w:rFonts w:ascii="Cambria Math" w:hAnsi="Cambria Math"/>
                                <w:i/>
                                <w:color w:val="C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0B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appartient à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C00000"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C00000"/>
                                      <w:sz w:val="16"/>
                                      <w:szCs w:val="16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</w:p>
                          <w:p w14:paraId="2894ACF4" w14:textId="77777777" w:rsidR="00A340AA" w:rsidRPr="00553D0B" w:rsidRDefault="00A340AA" w:rsidP="002113FF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 On écrit :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C00000"/>
                                  <w:sz w:val="16"/>
                                  <w:szCs w:val="16"/>
                                </w:rPr>
                                <m:t>A∈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C00000"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C00000"/>
                                      <w:sz w:val="16"/>
                                      <w:szCs w:val="16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</w:p>
                          <w:p w14:paraId="6ABBD864" w14:textId="77777777" w:rsidR="00A340AA" w:rsidRPr="00553D0B" w:rsidRDefault="00A340AA" w:rsidP="002113FF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 On dit aussi que :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C00000"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C00000"/>
                                      <w:sz w:val="16"/>
                                      <w:szCs w:val="16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553D0B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 passe par le point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C00000"/>
                                  <w:sz w:val="16"/>
                                  <w:szCs w:val="16"/>
                                </w:rPr>
                                <m:t>A</m:t>
                              </m:r>
                            </m:oMath>
                            <w:r w:rsidRPr="00553D0B">
                              <w:rPr>
                                <w:rFonts w:ascii="Cambria Math" w:hAnsi="Cambria Math"/>
                                <w:i/>
                                <w:color w:val="C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0B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436966AB" w14:textId="77777777" w:rsidR="00A340AA" w:rsidRPr="00553D0B" w:rsidRDefault="00A340AA" w:rsidP="00B66F5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284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Le point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C00000"/>
                                  <w:sz w:val="16"/>
                                  <w:szCs w:val="16"/>
                                </w:rPr>
                                <m:t>B</m:t>
                              </m:r>
                            </m:oMath>
                            <w:r w:rsidRPr="00553D0B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 se trouve à l’extérieur de 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C00000"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C00000"/>
                                      <w:sz w:val="16"/>
                                      <w:szCs w:val="16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</w:p>
                          <w:p w14:paraId="3D948F01" w14:textId="77777777" w:rsidR="00A340AA" w:rsidRPr="00553D0B" w:rsidRDefault="00A340AA" w:rsidP="002113FF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On dit que : le point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C00000"/>
                                  <w:sz w:val="16"/>
                                  <w:szCs w:val="16"/>
                                </w:rPr>
                                <m:t>B</m:t>
                              </m:r>
                            </m:oMath>
                            <w:r w:rsidRPr="00553D0B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 n’appartient pas à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C00000"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C00000"/>
                                      <w:sz w:val="16"/>
                                      <w:szCs w:val="16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</w:p>
                          <w:p w14:paraId="073EEDE3" w14:textId="77777777" w:rsidR="00A340AA" w:rsidRPr="00553D0B" w:rsidRDefault="00A340AA" w:rsidP="002113FF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 On écrit :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C00000"/>
                                  <w:sz w:val="16"/>
                                  <w:szCs w:val="16"/>
                                </w:rPr>
                                <m:t>B∉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C00000"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C00000"/>
                                      <w:sz w:val="16"/>
                                      <w:szCs w:val="16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</w:p>
                          <w:p w14:paraId="1438CCBF" w14:textId="77777777" w:rsidR="00A340AA" w:rsidRPr="00553D0B" w:rsidRDefault="00A340AA" w:rsidP="002113FF">
                            <w:pPr>
                              <w:spacing w:after="0"/>
                              <w:ind w:left="284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 On dit aussi que :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C00000"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C00000"/>
                                      <w:sz w:val="16"/>
                                      <w:szCs w:val="16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553D0B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 ne passe pas par le point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C00000"/>
                                  <w:sz w:val="16"/>
                                  <w:szCs w:val="16"/>
                                </w:rPr>
                                <m:t>B</m:t>
                              </m:r>
                            </m:oMath>
                            <w:r w:rsidRPr="00553D0B">
                              <w:rPr>
                                <w:rFonts w:ascii="Cambria Math" w:hAnsi="Cambria Math"/>
                                <w:i/>
                                <w:color w:val="C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0B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775B0" id="_x0000_s1054" type="#_x0000_t202" style="position:absolute;margin-left:-59.6pt;margin-top:263.7pt;width:285pt;height:147.75pt;z-index:25144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" fillcolor="#f2dbdb [661]" stroked="f" strokeweight="1.5pt">
                <v:textbox>
                  <w:txbxContent>
                    <w:p w14:paraId="303DE2F6" w14:textId="77777777" w:rsidR="00A340AA" w:rsidRPr="00553D0B" w:rsidRDefault="00A340AA" w:rsidP="00DB3762">
                      <w:pPr>
                        <w:spacing w:after="0"/>
                        <w:ind w:left="142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On considère la figure ci-dessous telle que :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m:t>D</m:t>
                            </m:r>
                          </m:e>
                        </m:d>
                      </m:oMath>
                      <w:r w:rsidRPr="00553D0B">
                        <w:rPr>
                          <w:rFonts w:ascii="Cambria" w:eastAsiaTheme="minorEastAsia" w:hAnsi="Cambria"/>
                          <w:sz w:val="16"/>
                          <w:szCs w:val="16"/>
                        </w:rPr>
                        <w:t xml:space="preserve"> </w:t>
                      </w:r>
                      <w:r w:rsidRPr="00553D0B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une droite et </w:t>
                      </w:r>
                      <m:oMath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A</m:t>
                        </m:r>
                      </m:oMath>
                      <w:r w:rsidRPr="00553D0B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 et </w:t>
                      </w:r>
                      <m:oMath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B</m:t>
                        </m:r>
                      </m:oMath>
                      <w:r w:rsidRPr="00553D0B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 deux points distincts.</w:t>
                      </w:r>
                    </w:p>
                    <w:p w14:paraId="5138BAE0" w14:textId="77777777" w:rsidR="00A340AA" w:rsidRPr="00553D0B" w:rsidRDefault="00A340AA" w:rsidP="002113FF">
                      <w:pPr>
                        <w:spacing w:after="0"/>
                        <w:ind w:left="3119"/>
                        <w:jc w:val="center"/>
                        <w:rPr>
                          <w:rFonts w:ascii="Cambria Math" w:hAnsi="Cambria Math"/>
                          <w:i/>
                          <w:color w:val="C00000"/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  <w:color w:val="C00000"/>
                              <w:sz w:val="16"/>
                              <w:szCs w:val="16"/>
                            </w:rPr>
                            <m:t>A</m:t>
                          </m:r>
                        </m:oMath>
                      </m:oMathPara>
                    </w:p>
                    <w:p w14:paraId="08661678" w14:textId="77777777" w:rsidR="00A340AA" w:rsidRPr="00553D0B" w:rsidRDefault="00A340AA" w:rsidP="002113FF">
                      <w:pPr>
                        <w:spacing w:after="0"/>
                        <w:ind w:left="3119"/>
                        <w:jc w:val="center"/>
                        <w:rPr>
                          <w:rFonts w:ascii="Cambria" w:eastAsiaTheme="minorEastAsia" w:hAnsi="Cambria"/>
                          <w:sz w:val="16"/>
                          <w:szCs w:val="16"/>
                        </w:rPr>
                      </w:pPr>
                    </w:p>
                    <w:p w14:paraId="4F78AD12" w14:textId="77777777" w:rsidR="00A340AA" w:rsidRPr="00553D0B" w:rsidRDefault="00A340AA" w:rsidP="002113FF">
                      <w:pPr>
                        <w:spacing w:after="0"/>
                        <w:ind w:left="3119"/>
                        <w:jc w:val="center"/>
                        <w:rPr>
                          <w:rFonts w:ascii="Cambria Math" w:hAnsi="Cambria Math"/>
                          <w:i/>
                          <w:color w:val="C00000"/>
                          <w:sz w:val="16"/>
                          <w:szCs w:val="16"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r>
                            <w:rPr>
                              <w:rFonts w:ascii="Cambria Math" w:hAnsi="Cambria Math"/>
                              <w:color w:val="C00000"/>
                              <w:sz w:val="16"/>
                              <w:szCs w:val="16"/>
                            </w:rPr>
                            <m:t>B</m:t>
                          </m:r>
                        </m:oMath>
                      </m:oMathPara>
                    </w:p>
                    <w:p w14:paraId="63945D36" w14:textId="77777777" w:rsidR="00A340AA" w:rsidRPr="00553D0B" w:rsidRDefault="00A340AA" w:rsidP="00B66F5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left="284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Le point </w:t>
                      </w:r>
                      <m:oMath>
                        <m:r>
                          <w:rPr>
                            <w:rFonts w:ascii="Cambria Math" w:hAnsi="Cambria Math"/>
                            <w:color w:val="C00000"/>
                            <w:sz w:val="16"/>
                            <w:szCs w:val="16"/>
                          </w:rPr>
                          <m:t>A</m:t>
                        </m:r>
                      </m:oMath>
                      <w:r w:rsidRPr="00553D0B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 se trouve sur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C00000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C00000"/>
                                <w:sz w:val="16"/>
                                <w:szCs w:val="16"/>
                              </w:rPr>
                              <m:t>D</m:t>
                            </m:r>
                          </m:e>
                        </m:d>
                      </m:oMath>
                    </w:p>
                    <w:p w14:paraId="4DC8BA02" w14:textId="77777777" w:rsidR="00A340AA" w:rsidRPr="00553D0B" w:rsidRDefault="00A340AA" w:rsidP="002113FF">
                      <w:pPr>
                        <w:spacing w:after="0"/>
                        <w:ind w:left="284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On dit que : le point </w:t>
                      </w:r>
                      <m:oMath>
                        <m:r>
                          <w:rPr>
                            <w:rFonts w:ascii="Cambria Math" w:hAnsi="Cambria Math"/>
                            <w:color w:val="C00000"/>
                            <w:sz w:val="16"/>
                            <w:szCs w:val="16"/>
                          </w:rPr>
                          <m:t>A</m:t>
                        </m:r>
                      </m:oMath>
                      <w:r w:rsidRPr="00553D0B">
                        <w:rPr>
                          <w:rFonts w:ascii="Cambria Math" w:hAnsi="Cambria Math"/>
                          <w:i/>
                          <w:color w:val="C00000"/>
                          <w:sz w:val="16"/>
                          <w:szCs w:val="16"/>
                        </w:rPr>
                        <w:t xml:space="preserve"> </w:t>
                      </w:r>
                      <w:r w:rsidRPr="00553D0B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appartient à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C00000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C00000"/>
                                <w:sz w:val="16"/>
                                <w:szCs w:val="16"/>
                              </w:rPr>
                              <m:t>D</m:t>
                            </m:r>
                          </m:e>
                        </m:d>
                      </m:oMath>
                    </w:p>
                    <w:p w14:paraId="2894ACF4" w14:textId="77777777" w:rsidR="00A340AA" w:rsidRPr="00553D0B" w:rsidRDefault="00A340AA" w:rsidP="002113FF">
                      <w:pPr>
                        <w:spacing w:after="0"/>
                        <w:ind w:left="284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 On écrit : </w:t>
                      </w:r>
                      <m:oMath>
                        <m:r>
                          <w:rPr>
                            <w:rFonts w:ascii="Cambria Math" w:hAnsi="Cambria Math"/>
                            <w:color w:val="C00000"/>
                            <w:sz w:val="16"/>
                            <w:szCs w:val="16"/>
                          </w:rPr>
                          <m:t>A∈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C00000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C00000"/>
                                <w:sz w:val="16"/>
                                <w:szCs w:val="16"/>
                              </w:rPr>
                              <m:t>D</m:t>
                            </m:r>
                          </m:e>
                        </m:d>
                      </m:oMath>
                    </w:p>
                    <w:p w14:paraId="6ABBD864" w14:textId="77777777" w:rsidR="00A340AA" w:rsidRPr="00553D0B" w:rsidRDefault="00A340AA" w:rsidP="002113FF">
                      <w:pPr>
                        <w:spacing w:after="0"/>
                        <w:ind w:left="284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 On dit aussi que :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C00000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C00000"/>
                                <w:sz w:val="16"/>
                                <w:szCs w:val="16"/>
                              </w:rPr>
                              <m:t>D</m:t>
                            </m:r>
                          </m:e>
                        </m:d>
                      </m:oMath>
                      <w:r w:rsidRPr="00553D0B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 passe par le point </w:t>
                      </w:r>
                      <m:oMath>
                        <m:r>
                          <w:rPr>
                            <w:rFonts w:ascii="Cambria Math" w:hAnsi="Cambria Math"/>
                            <w:color w:val="C00000"/>
                            <w:sz w:val="16"/>
                            <w:szCs w:val="16"/>
                          </w:rPr>
                          <m:t>A</m:t>
                        </m:r>
                      </m:oMath>
                      <w:r w:rsidRPr="00553D0B">
                        <w:rPr>
                          <w:rFonts w:ascii="Cambria Math" w:hAnsi="Cambria Math"/>
                          <w:i/>
                          <w:color w:val="C00000"/>
                          <w:sz w:val="16"/>
                          <w:szCs w:val="16"/>
                        </w:rPr>
                        <w:t xml:space="preserve"> </w:t>
                      </w:r>
                      <w:r w:rsidRPr="00553D0B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. </w:t>
                      </w:r>
                    </w:p>
                    <w:p w14:paraId="436966AB" w14:textId="77777777" w:rsidR="00A340AA" w:rsidRPr="00553D0B" w:rsidRDefault="00A340AA" w:rsidP="00B66F5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left="284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Le point </w:t>
                      </w:r>
                      <m:oMath>
                        <m:r>
                          <w:rPr>
                            <w:rFonts w:ascii="Cambria Math" w:hAnsi="Cambria Math"/>
                            <w:color w:val="C00000"/>
                            <w:sz w:val="16"/>
                            <w:szCs w:val="16"/>
                          </w:rPr>
                          <m:t>B</m:t>
                        </m:r>
                      </m:oMath>
                      <w:r w:rsidRPr="00553D0B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 se trouve à l’extérieur de 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C00000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C00000"/>
                                <w:sz w:val="16"/>
                                <w:szCs w:val="16"/>
                              </w:rPr>
                              <m:t>D</m:t>
                            </m:r>
                          </m:e>
                        </m:d>
                      </m:oMath>
                    </w:p>
                    <w:p w14:paraId="3D948F01" w14:textId="77777777" w:rsidR="00A340AA" w:rsidRPr="00553D0B" w:rsidRDefault="00A340AA" w:rsidP="002113FF">
                      <w:pPr>
                        <w:spacing w:after="0"/>
                        <w:ind w:left="284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On dit que : le point </w:t>
                      </w:r>
                      <m:oMath>
                        <m:r>
                          <w:rPr>
                            <w:rFonts w:ascii="Cambria Math" w:hAnsi="Cambria Math"/>
                            <w:color w:val="C00000"/>
                            <w:sz w:val="16"/>
                            <w:szCs w:val="16"/>
                          </w:rPr>
                          <m:t>B</m:t>
                        </m:r>
                      </m:oMath>
                      <w:r w:rsidRPr="00553D0B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 n’appartient pas à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C00000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C00000"/>
                                <w:sz w:val="16"/>
                                <w:szCs w:val="16"/>
                              </w:rPr>
                              <m:t>D</m:t>
                            </m:r>
                          </m:e>
                        </m:d>
                      </m:oMath>
                    </w:p>
                    <w:p w14:paraId="073EEDE3" w14:textId="77777777" w:rsidR="00A340AA" w:rsidRPr="00553D0B" w:rsidRDefault="00A340AA" w:rsidP="002113FF">
                      <w:pPr>
                        <w:spacing w:after="0"/>
                        <w:ind w:left="284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 On écrit : </w:t>
                      </w:r>
                      <m:oMath>
                        <m:r>
                          <w:rPr>
                            <w:rFonts w:ascii="Cambria Math" w:hAnsi="Cambria Math"/>
                            <w:color w:val="C00000"/>
                            <w:sz w:val="16"/>
                            <w:szCs w:val="16"/>
                          </w:rPr>
                          <m:t>B∉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C00000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C00000"/>
                                <w:sz w:val="16"/>
                                <w:szCs w:val="16"/>
                              </w:rPr>
                              <m:t>D</m:t>
                            </m:r>
                          </m:e>
                        </m:d>
                      </m:oMath>
                    </w:p>
                    <w:p w14:paraId="1438CCBF" w14:textId="77777777" w:rsidR="00A340AA" w:rsidRPr="00553D0B" w:rsidRDefault="00A340AA" w:rsidP="002113FF">
                      <w:pPr>
                        <w:spacing w:after="0"/>
                        <w:ind w:left="284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 On dit aussi que :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C00000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C00000"/>
                                <w:sz w:val="16"/>
                                <w:szCs w:val="16"/>
                              </w:rPr>
                              <m:t>D</m:t>
                            </m:r>
                          </m:e>
                        </m:d>
                      </m:oMath>
                      <w:r w:rsidRPr="00553D0B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 ne passe pas par le point </w:t>
                      </w:r>
                      <m:oMath>
                        <m:r>
                          <w:rPr>
                            <w:rFonts w:ascii="Cambria Math" w:hAnsi="Cambria Math"/>
                            <w:color w:val="C00000"/>
                            <w:sz w:val="16"/>
                            <w:szCs w:val="16"/>
                          </w:rPr>
                          <m:t>B</m:t>
                        </m:r>
                      </m:oMath>
                      <w:r w:rsidRPr="00553D0B">
                        <w:rPr>
                          <w:rFonts w:ascii="Cambria Math" w:hAnsi="Cambria Math"/>
                          <w:i/>
                          <w:color w:val="C00000"/>
                          <w:sz w:val="16"/>
                          <w:szCs w:val="16"/>
                        </w:rPr>
                        <w:t xml:space="preserve"> </w:t>
                      </w:r>
                      <w:r w:rsidRPr="00553D0B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="00A612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03104" behindDoc="0" locked="0" layoutInCell="1" allowOverlap="1" wp14:anchorId="303DB5A8" wp14:editId="4A6EB06B">
                <wp:simplePos x="0" y="0"/>
                <wp:positionH relativeFrom="column">
                  <wp:posOffset>357505</wp:posOffset>
                </wp:positionH>
                <wp:positionV relativeFrom="paragraph">
                  <wp:posOffset>3805555</wp:posOffset>
                </wp:positionV>
                <wp:extent cx="1504950" cy="142875"/>
                <wp:effectExtent l="0" t="0" r="19050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04950" cy="1428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7C199E" id="Straight Connector 16" o:spid="_x0000_s1026" style="position:absolute;flip:y;z-index:25150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15pt,299.65pt" to="146.65pt,310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" strokecolor="#4579b8 [3044]" strokeweight="1.5pt"/>
            </w:pict>
          </mc:Fallback>
        </mc:AlternateContent>
      </w:r>
      <w:r w:rsidR="00A61247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24960" behindDoc="0" locked="0" layoutInCell="1" allowOverlap="1" wp14:anchorId="1372D02A" wp14:editId="36A8A630">
                <wp:simplePos x="0" y="0"/>
                <wp:positionH relativeFrom="column">
                  <wp:posOffset>1085850</wp:posOffset>
                </wp:positionH>
                <wp:positionV relativeFrom="paragraph">
                  <wp:posOffset>2884170</wp:posOffset>
                </wp:positionV>
                <wp:extent cx="1981200" cy="466725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A5D39" w14:textId="77777777" w:rsidR="00A340AA" w:rsidRPr="00553D0B" w:rsidRDefault="00A340AA" w:rsidP="00DB3762">
                            <w:pPr>
                              <w:spacing w:after="0"/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 xml:space="preserve">Par </w:t>
                            </w:r>
                            <w:r w:rsidRPr="00553D0B">
                              <w:rPr>
                                <w:rFonts w:asciiTheme="majorHAnsi" w:eastAsiaTheme="minorEastAsia" w:hAnsiTheme="majorHAnsi"/>
                                <w:sz w:val="16"/>
                                <w:szCs w:val="16"/>
                              </w:rPr>
                              <w:t xml:space="preserve">le point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16"/>
                                  <w:szCs w:val="16"/>
                                </w:rPr>
                                <m:t>A</m:t>
                              </m:r>
                            </m:oMath>
                            <w:r w:rsidRPr="00553D0B"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 xml:space="preserve"> passe plusieurs droites .</w:t>
                            </w:r>
                          </w:p>
                          <w:p w14:paraId="68770CF3" w14:textId="77777777" w:rsidR="00A340AA" w:rsidRPr="00553D0B" w:rsidRDefault="00A340AA" w:rsidP="00DB3762">
                            <w:pPr>
                              <w:spacing w:after="0"/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 xml:space="preserve"> nommé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553D0B">
                              <w:rPr>
                                <w:rFonts w:asciiTheme="majorHAnsi" w:eastAsiaTheme="minorEastAsia" w:hAnsiTheme="majorHAnsi"/>
                                <w:sz w:val="16"/>
                                <w:szCs w:val="16"/>
                              </w:rPr>
                              <w:t xml:space="preserve"> ou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  <m:t>BA</m:t>
                                  </m:r>
                                </m:e>
                              </m:d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2D02A" id="_x0000_s1055" type="#_x0000_t202" style="position:absolute;margin-left:85.5pt;margin-top:227.1pt;width:156pt;height:36.75pt;z-index:251624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" filled="f" stroked="f">
                <v:textbox>
                  <w:txbxContent>
                    <w:p w14:paraId="221A5D39" w14:textId="77777777" w:rsidR="00A340AA" w:rsidRPr="00553D0B" w:rsidRDefault="00A340AA" w:rsidP="00DB3762">
                      <w:pPr>
                        <w:spacing w:after="0"/>
                        <w:rPr>
                          <w:rFonts w:asciiTheme="majorHAnsi" w:hAnsiTheme="majorHAnsi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Theme="majorHAnsi" w:hAnsiTheme="majorHAnsi"/>
                          <w:sz w:val="16"/>
                          <w:szCs w:val="16"/>
                        </w:rPr>
                        <w:t xml:space="preserve">Par </w:t>
                      </w:r>
                      <w:r w:rsidRPr="00553D0B">
                        <w:rPr>
                          <w:rFonts w:asciiTheme="majorHAnsi" w:eastAsiaTheme="minorEastAsia" w:hAnsiTheme="majorHAnsi"/>
                          <w:sz w:val="16"/>
                          <w:szCs w:val="16"/>
                        </w:rPr>
                        <w:t xml:space="preserve">le point </w:t>
                      </w:r>
                      <m:oMath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A</m:t>
                        </m:r>
                      </m:oMath>
                      <w:r w:rsidRPr="00553D0B">
                        <w:rPr>
                          <w:rFonts w:asciiTheme="majorHAnsi" w:hAnsiTheme="majorHAnsi"/>
                          <w:sz w:val="16"/>
                          <w:szCs w:val="16"/>
                        </w:rPr>
                        <w:t xml:space="preserve"> passe plusieurs droites .</w:t>
                      </w:r>
                    </w:p>
                    <w:p w14:paraId="68770CF3" w14:textId="77777777" w:rsidR="00A340AA" w:rsidRPr="00553D0B" w:rsidRDefault="00A340AA" w:rsidP="00DB3762">
                      <w:pPr>
                        <w:spacing w:after="0"/>
                        <w:rPr>
                          <w:rFonts w:asciiTheme="majorHAnsi" w:hAnsiTheme="majorHAnsi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Theme="majorHAnsi" w:hAnsiTheme="majorHAnsi"/>
                          <w:sz w:val="16"/>
                          <w:szCs w:val="16"/>
                        </w:rPr>
                        <w:t xml:space="preserve"> nommé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m:t>AB</m:t>
                            </m:r>
                          </m:e>
                        </m:d>
                      </m:oMath>
                      <w:r w:rsidRPr="00553D0B">
                        <w:rPr>
                          <w:rFonts w:asciiTheme="majorHAnsi" w:eastAsiaTheme="minorEastAsia" w:hAnsiTheme="majorHAnsi"/>
                          <w:sz w:val="16"/>
                          <w:szCs w:val="16"/>
                        </w:rPr>
                        <w:t xml:space="preserve"> ou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m:t>BA</m:t>
                            </m:r>
                          </m:e>
                        </m:d>
                      </m:oMath>
                    </w:p>
                  </w:txbxContent>
                </v:textbox>
                <w10:wrap type="square"/>
              </v:shape>
            </w:pict>
          </mc:Fallback>
        </mc:AlternateContent>
      </w:r>
      <w:r w:rsidR="00A61247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531776" behindDoc="0" locked="0" layoutInCell="1" allowOverlap="1" wp14:anchorId="7EFC4B7C" wp14:editId="2FE8E243">
                <wp:simplePos x="0" y="0"/>
                <wp:positionH relativeFrom="column">
                  <wp:posOffset>-661670</wp:posOffset>
                </wp:positionH>
                <wp:positionV relativeFrom="paragraph">
                  <wp:posOffset>2872740</wp:posOffset>
                </wp:positionV>
                <wp:extent cx="1676400" cy="4667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5BD5C" w14:textId="77777777" w:rsidR="00A340AA" w:rsidRPr="00553D0B" w:rsidRDefault="00A340AA" w:rsidP="00DB3762">
                            <w:pPr>
                              <w:spacing w:after="0"/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 xml:space="preserve">Par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16"/>
                                  <w:szCs w:val="16"/>
                                </w:rPr>
                                <m:t>A</m:t>
                              </m:r>
                            </m:oMath>
                            <w:r w:rsidRPr="00553D0B"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 xml:space="preserve"> et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16"/>
                                  <w:szCs w:val="16"/>
                                </w:rPr>
                                <m:t>B</m:t>
                              </m:r>
                            </m:oMath>
                            <w:r w:rsidRPr="00553D0B"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 xml:space="preserve"> passe une seule droite</w:t>
                            </w:r>
                          </w:p>
                          <w:p w14:paraId="7BCE3721" w14:textId="77777777" w:rsidR="00A340AA" w:rsidRPr="00553D0B" w:rsidRDefault="00A340AA" w:rsidP="00DB3762">
                            <w:pPr>
                              <w:spacing w:after="0"/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</w:pPr>
                            <w:r w:rsidRPr="00553D0B"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 xml:space="preserve"> nommé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553D0B">
                              <w:rPr>
                                <w:rFonts w:asciiTheme="majorHAnsi" w:eastAsiaTheme="minorEastAsia" w:hAnsiTheme="majorHAnsi"/>
                                <w:sz w:val="16"/>
                                <w:szCs w:val="16"/>
                              </w:rPr>
                              <w:t xml:space="preserve"> ou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  <m:t>BA</m:t>
                                  </m:r>
                                </m:e>
                              </m:d>
                            </m:oMath>
                            <w:r w:rsidRPr="00553D0B">
                              <w:rPr>
                                <w:rFonts w:asciiTheme="majorHAnsi" w:eastAsiaTheme="minorEastAsia" w:hAnsiTheme="majorHAnsi"/>
                                <w:sz w:val="16"/>
                                <w:szCs w:val="16"/>
                              </w:rPr>
                              <w:t xml:space="preserve">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C4B7C" id="_x0000_s1056" type="#_x0000_t202" style="position:absolute;margin-left:-52.1pt;margin-top:226.2pt;width:132pt;height:36.75pt;z-index:251531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" filled="f" stroked="f">
                <v:textbox>
                  <w:txbxContent>
                    <w:p w14:paraId="2DD5BD5C" w14:textId="77777777" w:rsidR="00A340AA" w:rsidRPr="00553D0B" w:rsidRDefault="00A340AA" w:rsidP="00DB3762">
                      <w:pPr>
                        <w:spacing w:after="0"/>
                        <w:rPr>
                          <w:rFonts w:asciiTheme="majorHAnsi" w:hAnsiTheme="majorHAnsi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Theme="majorHAnsi" w:hAnsiTheme="majorHAnsi"/>
                          <w:sz w:val="16"/>
                          <w:szCs w:val="16"/>
                        </w:rPr>
                        <w:t xml:space="preserve">Par </w:t>
                      </w:r>
                      <m:oMath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A</m:t>
                        </m:r>
                      </m:oMath>
                      <w:r w:rsidRPr="00553D0B">
                        <w:rPr>
                          <w:rFonts w:asciiTheme="majorHAnsi" w:hAnsiTheme="majorHAnsi"/>
                          <w:sz w:val="16"/>
                          <w:szCs w:val="16"/>
                        </w:rPr>
                        <w:t xml:space="preserve"> et </w:t>
                      </w:r>
                      <m:oMath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B</m:t>
                        </m:r>
                      </m:oMath>
                      <w:r w:rsidRPr="00553D0B">
                        <w:rPr>
                          <w:rFonts w:asciiTheme="majorHAnsi" w:hAnsiTheme="majorHAnsi"/>
                          <w:sz w:val="16"/>
                          <w:szCs w:val="16"/>
                        </w:rPr>
                        <w:t xml:space="preserve"> passe une seule droite</w:t>
                      </w:r>
                    </w:p>
                    <w:p w14:paraId="7BCE3721" w14:textId="77777777" w:rsidR="00A340AA" w:rsidRPr="00553D0B" w:rsidRDefault="00A340AA" w:rsidP="00DB3762">
                      <w:pPr>
                        <w:spacing w:after="0"/>
                        <w:rPr>
                          <w:rFonts w:asciiTheme="majorHAnsi" w:hAnsiTheme="majorHAnsi"/>
                          <w:sz w:val="16"/>
                          <w:szCs w:val="16"/>
                        </w:rPr>
                      </w:pPr>
                      <w:r w:rsidRPr="00553D0B">
                        <w:rPr>
                          <w:rFonts w:asciiTheme="majorHAnsi" w:hAnsiTheme="majorHAnsi"/>
                          <w:sz w:val="16"/>
                          <w:szCs w:val="16"/>
                        </w:rPr>
                        <w:t xml:space="preserve"> nommé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m:t>AB</m:t>
                            </m:r>
                          </m:e>
                        </m:d>
                      </m:oMath>
                      <w:r w:rsidRPr="00553D0B">
                        <w:rPr>
                          <w:rFonts w:asciiTheme="majorHAnsi" w:eastAsiaTheme="minorEastAsia" w:hAnsiTheme="majorHAnsi"/>
                          <w:sz w:val="16"/>
                          <w:szCs w:val="16"/>
                        </w:rPr>
                        <w:t xml:space="preserve"> ou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m:t>BA</m:t>
                            </m:r>
                          </m:e>
                        </m:d>
                      </m:oMath>
                      <w:r w:rsidRPr="00553D0B">
                        <w:rPr>
                          <w:rFonts w:asciiTheme="majorHAnsi" w:eastAsiaTheme="minorEastAsia" w:hAnsiTheme="majorHAnsi"/>
                          <w:sz w:val="16"/>
                          <w:szCs w:val="16"/>
                        </w:rPr>
                        <w:t xml:space="preserve"> 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1247" w:rsidRPr="00313504">
        <w:rPr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143CF4E4" wp14:editId="018B8C6C">
                <wp:simplePos x="0" y="0"/>
                <wp:positionH relativeFrom="column">
                  <wp:posOffset>1938655</wp:posOffset>
                </wp:positionH>
                <wp:positionV relativeFrom="paragraph">
                  <wp:posOffset>2186940</wp:posOffset>
                </wp:positionV>
                <wp:extent cx="85725" cy="733425"/>
                <wp:effectExtent l="0" t="0" r="28575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7334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59E93E" id="Straight Connector 12" o:spid="_x0000_s1026" style="position:absolute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.65pt,172.2pt" to="159.4pt,229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" strokecolor="#00b050" strokeweight="1.5pt"/>
            </w:pict>
          </mc:Fallback>
        </mc:AlternateContent>
      </w:r>
      <w:r w:rsidR="00A61247" w:rsidRPr="00313504">
        <w:rPr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6196CA8C" wp14:editId="70E5495B">
                <wp:simplePos x="0" y="0"/>
                <wp:positionH relativeFrom="column">
                  <wp:posOffset>1510030</wp:posOffset>
                </wp:positionH>
                <wp:positionV relativeFrom="paragraph">
                  <wp:posOffset>2244090</wp:posOffset>
                </wp:positionV>
                <wp:extent cx="914400" cy="59055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5905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2E22B3" id="Straight Connector 6" o:spid="_x0000_s1026" style="position:absolute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9pt,176.7pt" to="190.9pt,223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" strokecolor="#4579b8 [3044]" strokeweight="1.5pt"/>
            </w:pict>
          </mc:Fallback>
        </mc:AlternateContent>
      </w:r>
      <w:r w:rsidR="00A61247" w:rsidRPr="00313504">
        <w:rPr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 wp14:anchorId="273C0DF7" wp14:editId="45F07168">
                <wp:simplePos x="0" y="0"/>
                <wp:positionH relativeFrom="column">
                  <wp:posOffset>1576070</wp:posOffset>
                </wp:positionH>
                <wp:positionV relativeFrom="paragraph">
                  <wp:posOffset>2195830</wp:posOffset>
                </wp:positionV>
                <wp:extent cx="767715" cy="676275"/>
                <wp:effectExtent l="0" t="0" r="32385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7715" cy="6762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C1C87D" id="Straight Connector 7" o:spid="_x0000_s1026" style="position:absolute;flip:x;z-index: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1pt,172.9pt" to="184.55pt,226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" strokecolor="#bc4542 [3045]" strokeweight="1.5pt"/>
            </w:pict>
          </mc:Fallback>
        </mc:AlternateContent>
      </w:r>
      <w:r w:rsidR="00A61247" w:rsidRPr="00313504">
        <w:rPr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343B70DC" wp14:editId="676565BC">
                <wp:simplePos x="0" y="0"/>
                <wp:positionH relativeFrom="column">
                  <wp:posOffset>1338580</wp:posOffset>
                </wp:positionH>
                <wp:positionV relativeFrom="paragraph">
                  <wp:posOffset>2453640</wp:posOffset>
                </wp:positionV>
                <wp:extent cx="1362075" cy="152400"/>
                <wp:effectExtent l="0" t="0" r="2857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2075" cy="1524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70D24F" id="Straight Connector 13" o:spid="_x0000_s1026" style="position:absolute;flip:y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4pt,193.2pt" to="212.65pt,205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" strokecolor="#f79646 [3209]" strokeweight="1.5pt"/>
            </w:pict>
          </mc:Fallback>
        </mc:AlternateContent>
      </w:r>
      <w:r w:rsidR="00A612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37FCD7E1" wp14:editId="79F2B2DE">
                <wp:simplePos x="0" y="0"/>
                <wp:positionH relativeFrom="column">
                  <wp:posOffset>-213995</wp:posOffset>
                </wp:positionH>
                <wp:positionV relativeFrom="paragraph">
                  <wp:posOffset>2167890</wp:posOffset>
                </wp:positionV>
                <wp:extent cx="876300" cy="64770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6477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94378D" id="Straight Connector 14" o:spid="_x0000_s1026" style="position:absolute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85pt,170.7pt" to="52.15pt,221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" strokecolor="black [3040]" strokeweight="1.5pt"/>
            </w:pict>
          </mc:Fallback>
        </mc:AlternateContent>
      </w:r>
      <w:r w:rsidR="00A612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36544" behindDoc="0" locked="0" layoutInCell="1" allowOverlap="1" wp14:anchorId="6EC4F092" wp14:editId="144E100C">
                <wp:simplePos x="0" y="0"/>
                <wp:positionH relativeFrom="column">
                  <wp:posOffset>-756920</wp:posOffset>
                </wp:positionH>
                <wp:positionV relativeFrom="paragraph">
                  <wp:posOffset>1605915</wp:posOffset>
                </wp:positionV>
                <wp:extent cx="3619500" cy="371475"/>
                <wp:effectExtent l="0" t="0" r="0" b="9525"/>
                <wp:wrapNone/>
                <wp:docPr id="29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3714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83F51" w14:textId="77777777" w:rsidR="00A340AA" w:rsidRPr="00313504" w:rsidRDefault="00A340AA" w:rsidP="00B66F5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284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313504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Par deux points distincts, passe une et une seule droite.</w:t>
                            </w:r>
                          </w:p>
                          <w:p w14:paraId="49F1B7BA" w14:textId="77777777" w:rsidR="00A340AA" w:rsidRPr="00313504" w:rsidRDefault="00A340AA" w:rsidP="00B66F5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left="284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313504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Par un point passent une infinité de droites.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4F092" id="_x0000_s1057" type="#_x0000_t202" style="position:absolute;margin-left:-59.6pt;margin-top:126.45pt;width:285pt;height:29.25pt;z-index:25143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" fillcolor="#f2dbdb [661]" stroked="f" strokeweight="1.5pt">
                <v:textbox>
                  <w:txbxContent>
                    <w:p w14:paraId="14883F51" w14:textId="77777777" w:rsidR="00A340AA" w:rsidRPr="00313504" w:rsidRDefault="00A340AA" w:rsidP="00B66F5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ind w:left="284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313504">
                        <w:rPr>
                          <w:rFonts w:ascii="Cambria" w:hAnsi="Cambria"/>
                          <w:sz w:val="16"/>
                          <w:szCs w:val="16"/>
                        </w:rPr>
                        <w:t>Par deux points distincts, passe une et une seule droite.</w:t>
                      </w:r>
                    </w:p>
                    <w:p w14:paraId="49F1B7BA" w14:textId="77777777" w:rsidR="00A340AA" w:rsidRPr="00313504" w:rsidRDefault="00A340AA" w:rsidP="00B66F5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ind w:left="284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313504">
                        <w:rPr>
                          <w:rFonts w:ascii="Cambria" w:hAnsi="Cambria"/>
                          <w:sz w:val="16"/>
                          <w:szCs w:val="16"/>
                        </w:rPr>
                        <w:t>Par un point passent une infinité de droites.</w:t>
                      </w:r>
                    </w:p>
                  </w:txbxContent>
                </v:textbox>
              </v:shape>
            </w:pict>
          </mc:Fallback>
        </mc:AlternateContent>
      </w:r>
      <w:r w:rsidR="00A612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76480" behindDoc="0" locked="0" layoutInCell="1" allowOverlap="1" wp14:anchorId="11CA4B58" wp14:editId="18B91E2D">
                <wp:simplePos x="0" y="0"/>
                <wp:positionH relativeFrom="column">
                  <wp:posOffset>852805</wp:posOffset>
                </wp:positionH>
                <wp:positionV relativeFrom="paragraph">
                  <wp:posOffset>1015364</wp:posOffset>
                </wp:positionV>
                <wp:extent cx="1009650" cy="104775"/>
                <wp:effectExtent l="0" t="0" r="19050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1047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1F1891" id="Straight Connector 4" o:spid="_x0000_s1026" style="position:absolute;z-index:25147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15pt,79.95pt" to="146.65pt,88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" strokecolor="#4579b8 [3044]" strokeweight="1.5pt"/>
            </w:pict>
          </mc:Fallback>
        </mc:AlternateContent>
      </w:r>
      <w:r w:rsidR="00A612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89792" behindDoc="0" locked="0" layoutInCell="1" allowOverlap="1" wp14:anchorId="10C76876" wp14:editId="4CFF2E9D">
                <wp:simplePos x="0" y="0"/>
                <wp:positionH relativeFrom="column">
                  <wp:posOffset>-690245</wp:posOffset>
                </wp:positionH>
                <wp:positionV relativeFrom="paragraph">
                  <wp:posOffset>891540</wp:posOffset>
                </wp:positionV>
                <wp:extent cx="1066800" cy="47625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6800" cy="4762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057AE8" id="Straight Connector 5" o:spid="_x0000_s1026" style="position:absolute;flip:x;z-index:25148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4.35pt,70.2pt" to="29.65pt,107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" strokecolor="#bc4542 [3045]" strokeweight="1.5pt"/>
            </w:pict>
          </mc:Fallback>
        </mc:AlternateContent>
      </w:r>
      <w:r w:rsidR="00A612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18464" behindDoc="0" locked="0" layoutInCell="1" allowOverlap="1" wp14:anchorId="74AC1C44" wp14:editId="09C557BD">
                <wp:simplePos x="0" y="0"/>
                <wp:positionH relativeFrom="column">
                  <wp:posOffset>-747395</wp:posOffset>
                </wp:positionH>
                <wp:positionV relativeFrom="paragraph">
                  <wp:posOffset>367665</wp:posOffset>
                </wp:positionV>
                <wp:extent cx="3609975" cy="219075"/>
                <wp:effectExtent l="0" t="0" r="9525" b="9525"/>
                <wp:wrapNone/>
                <wp:docPr id="2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2190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E0F6B" w14:textId="77777777" w:rsidR="00A340AA" w:rsidRPr="00313504" w:rsidRDefault="00A340AA" w:rsidP="0087072B">
                            <w:pPr>
                              <w:spacing w:after="0"/>
                              <w:ind w:left="142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313504"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 xml:space="preserve">Une droite est une ligne illimitée des deux côtés, on ne peut pas la mesurer. </w:t>
                            </w:r>
                          </w:p>
                          <w:p w14:paraId="4EE23F3B" w14:textId="77777777" w:rsidR="00A340AA" w:rsidRPr="00313504" w:rsidRDefault="00A340AA" w:rsidP="00AE4A3F">
                            <w:pPr>
                              <w:spacing w:after="0"/>
                              <w:ind w:left="142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C1C44" id="_x0000_s1058" type="#_x0000_t202" style="position:absolute;margin-left:-58.85pt;margin-top:28.95pt;width:284.25pt;height:17.25pt;z-index:25151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" fillcolor="#f2dbdb [661]" stroked="f" strokeweight="1.5pt">
                <v:textbox>
                  <w:txbxContent>
                    <w:p w14:paraId="133E0F6B" w14:textId="77777777" w:rsidR="00A340AA" w:rsidRPr="00313504" w:rsidRDefault="00A340AA" w:rsidP="0087072B">
                      <w:pPr>
                        <w:spacing w:after="0"/>
                        <w:ind w:left="142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313504">
                        <w:rPr>
                          <w:rFonts w:asciiTheme="majorHAnsi" w:hAnsiTheme="majorHAnsi"/>
                          <w:sz w:val="16"/>
                          <w:szCs w:val="16"/>
                        </w:rPr>
                        <w:t xml:space="preserve">Une droite est une ligne illimitée des deux côtés, on ne peut pas la mesurer. </w:t>
                      </w:r>
                    </w:p>
                    <w:p w14:paraId="4EE23F3B" w14:textId="77777777" w:rsidR="00A340AA" w:rsidRPr="00313504" w:rsidRDefault="00A340AA" w:rsidP="00AE4A3F">
                      <w:pPr>
                        <w:spacing w:after="0"/>
                        <w:ind w:left="142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76EA0" w:rsidSect="00583577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A5AB4" w14:textId="77777777" w:rsidR="001155DB" w:rsidRDefault="001155DB" w:rsidP="00255D7D">
      <w:pPr>
        <w:spacing w:after="0" w:line="240" w:lineRule="auto"/>
      </w:pPr>
      <w:r>
        <w:separator/>
      </w:r>
    </w:p>
  </w:endnote>
  <w:endnote w:type="continuationSeparator" w:id="0">
    <w:p w14:paraId="63FBD8F1" w14:textId="77777777" w:rsidR="001155DB" w:rsidRDefault="001155DB" w:rsidP="00255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38C31" w14:textId="77777777" w:rsidR="00A340AA" w:rsidRDefault="00A340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6A508" w14:textId="77777777" w:rsidR="00A340AA" w:rsidRDefault="00A340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CCA" w14:textId="77777777" w:rsidR="00A340AA" w:rsidRDefault="00A340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FEE04" w14:textId="77777777" w:rsidR="001155DB" w:rsidRDefault="001155DB" w:rsidP="00255D7D">
      <w:pPr>
        <w:spacing w:after="0" w:line="240" w:lineRule="auto"/>
      </w:pPr>
      <w:r>
        <w:separator/>
      </w:r>
    </w:p>
  </w:footnote>
  <w:footnote w:type="continuationSeparator" w:id="0">
    <w:p w14:paraId="64EC58F2" w14:textId="77777777" w:rsidR="001155DB" w:rsidRDefault="001155DB" w:rsidP="00255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A1961" w14:textId="77777777" w:rsidR="00A340AA" w:rsidRDefault="00A340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AC0F0" w14:textId="77777777" w:rsidR="00A340AA" w:rsidRDefault="00A340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39737" w14:textId="77777777" w:rsidR="00A340AA" w:rsidRDefault="00A340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54FF8"/>
    <w:multiLevelType w:val="hybridMultilevel"/>
    <w:tmpl w:val="B4F21C68"/>
    <w:lvl w:ilvl="0" w:tplc="22B6F69E">
      <w:start w:val="4"/>
      <w:numFmt w:val="upperRoman"/>
      <w:lvlText w:val="%1)"/>
      <w:lvlJc w:val="left"/>
      <w:pPr>
        <w:ind w:left="126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20" w:hanging="360"/>
      </w:pPr>
    </w:lvl>
    <w:lvl w:ilvl="2" w:tplc="040C001B" w:tentative="1">
      <w:start w:val="1"/>
      <w:numFmt w:val="lowerRoman"/>
      <w:lvlText w:val="%3."/>
      <w:lvlJc w:val="right"/>
      <w:pPr>
        <w:ind w:left="2340" w:hanging="180"/>
      </w:pPr>
    </w:lvl>
    <w:lvl w:ilvl="3" w:tplc="040C000F" w:tentative="1">
      <w:start w:val="1"/>
      <w:numFmt w:val="decimal"/>
      <w:lvlText w:val="%4."/>
      <w:lvlJc w:val="left"/>
      <w:pPr>
        <w:ind w:left="3060" w:hanging="360"/>
      </w:pPr>
    </w:lvl>
    <w:lvl w:ilvl="4" w:tplc="040C0019" w:tentative="1">
      <w:start w:val="1"/>
      <w:numFmt w:val="lowerLetter"/>
      <w:lvlText w:val="%5."/>
      <w:lvlJc w:val="left"/>
      <w:pPr>
        <w:ind w:left="3780" w:hanging="360"/>
      </w:pPr>
    </w:lvl>
    <w:lvl w:ilvl="5" w:tplc="040C001B" w:tentative="1">
      <w:start w:val="1"/>
      <w:numFmt w:val="lowerRoman"/>
      <w:lvlText w:val="%6."/>
      <w:lvlJc w:val="right"/>
      <w:pPr>
        <w:ind w:left="4500" w:hanging="180"/>
      </w:pPr>
    </w:lvl>
    <w:lvl w:ilvl="6" w:tplc="040C000F" w:tentative="1">
      <w:start w:val="1"/>
      <w:numFmt w:val="decimal"/>
      <w:lvlText w:val="%7."/>
      <w:lvlJc w:val="left"/>
      <w:pPr>
        <w:ind w:left="5220" w:hanging="360"/>
      </w:pPr>
    </w:lvl>
    <w:lvl w:ilvl="7" w:tplc="040C0019" w:tentative="1">
      <w:start w:val="1"/>
      <w:numFmt w:val="lowerLetter"/>
      <w:lvlText w:val="%8."/>
      <w:lvlJc w:val="left"/>
      <w:pPr>
        <w:ind w:left="5940" w:hanging="360"/>
      </w:pPr>
    </w:lvl>
    <w:lvl w:ilvl="8" w:tplc="040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67E332F"/>
    <w:multiLevelType w:val="hybridMultilevel"/>
    <w:tmpl w:val="476C709C"/>
    <w:lvl w:ilvl="0" w:tplc="6AEC4C8E">
      <w:start w:val="3"/>
      <w:numFmt w:val="upperRoman"/>
      <w:lvlText w:val="%1)"/>
      <w:lvlJc w:val="left"/>
      <w:pPr>
        <w:ind w:left="9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C390AC8"/>
    <w:multiLevelType w:val="hybridMultilevel"/>
    <w:tmpl w:val="851041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D282C"/>
    <w:multiLevelType w:val="hybridMultilevel"/>
    <w:tmpl w:val="1772D9E2"/>
    <w:lvl w:ilvl="0" w:tplc="70C83F92">
      <w:start w:val="3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01F1FC5"/>
    <w:multiLevelType w:val="hybridMultilevel"/>
    <w:tmpl w:val="EBFCEAE2"/>
    <w:lvl w:ilvl="0" w:tplc="9412ED2A">
      <w:start w:val="3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6105B7E"/>
    <w:multiLevelType w:val="hybridMultilevel"/>
    <w:tmpl w:val="ABEAC85E"/>
    <w:lvl w:ilvl="0" w:tplc="91BE99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89A5D51"/>
    <w:multiLevelType w:val="hybridMultilevel"/>
    <w:tmpl w:val="AC92EA6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01F3E"/>
    <w:multiLevelType w:val="hybridMultilevel"/>
    <w:tmpl w:val="7A72DDD4"/>
    <w:lvl w:ilvl="0" w:tplc="040C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DE625B"/>
    <w:multiLevelType w:val="hybridMultilevel"/>
    <w:tmpl w:val="EBC46CA2"/>
    <w:lvl w:ilvl="0" w:tplc="91BE9996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5FA7EF0"/>
    <w:multiLevelType w:val="hybridMultilevel"/>
    <w:tmpl w:val="F7D0898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36956"/>
    <w:multiLevelType w:val="hybridMultilevel"/>
    <w:tmpl w:val="0F36060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2A636C"/>
    <w:multiLevelType w:val="hybridMultilevel"/>
    <w:tmpl w:val="E0FE0162"/>
    <w:lvl w:ilvl="0" w:tplc="EDD21EB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34412B4"/>
    <w:multiLevelType w:val="hybridMultilevel"/>
    <w:tmpl w:val="ED3A6498"/>
    <w:lvl w:ilvl="0" w:tplc="040C0011">
      <w:start w:val="1"/>
      <w:numFmt w:val="decimal"/>
      <w:lvlText w:val="%1)"/>
      <w:lvlJc w:val="left"/>
      <w:pPr>
        <w:ind w:left="927" w:hanging="360"/>
      </w:p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6C335B6"/>
    <w:multiLevelType w:val="hybridMultilevel"/>
    <w:tmpl w:val="380A3A06"/>
    <w:lvl w:ilvl="0" w:tplc="8CF06154">
      <w:start w:val="2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5CB85677"/>
    <w:multiLevelType w:val="hybridMultilevel"/>
    <w:tmpl w:val="8D66E75C"/>
    <w:lvl w:ilvl="0" w:tplc="040C0019">
      <w:start w:val="1"/>
      <w:numFmt w:val="lowerLetter"/>
      <w:lvlText w:val="%1."/>
      <w:lvlJc w:val="left"/>
      <w:pPr>
        <w:ind w:left="862" w:hanging="360"/>
      </w:p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5D5F55CE"/>
    <w:multiLevelType w:val="hybridMultilevel"/>
    <w:tmpl w:val="B8C262A0"/>
    <w:lvl w:ilvl="0" w:tplc="34F6169C">
      <w:start w:val="1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62966B2A"/>
    <w:multiLevelType w:val="hybridMultilevel"/>
    <w:tmpl w:val="62D62A20"/>
    <w:lvl w:ilvl="0" w:tplc="8A68333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7B011BC"/>
    <w:multiLevelType w:val="hybridMultilevel"/>
    <w:tmpl w:val="1508227A"/>
    <w:lvl w:ilvl="0" w:tplc="040C0013">
      <w:start w:val="1"/>
      <w:numFmt w:val="upperRoman"/>
      <w:lvlText w:val="%1."/>
      <w:lvlJc w:val="right"/>
      <w:pPr>
        <w:ind w:left="900" w:hanging="360"/>
      </w:pPr>
    </w:lvl>
    <w:lvl w:ilvl="1" w:tplc="040C0019" w:tentative="1">
      <w:start w:val="1"/>
      <w:numFmt w:val="lowerLetter"/>
      <w:lvlText w:val="%2."/>
      <w:lvlJc w:val="left"/>
      <w:pPr>
        <w:ind w:left="1620" w:hanging="360"/>
      </w:pPr>
    </w:lvl>
    <w:lvl w:ilvl="2" w:tplc="040C001B" w:tentative="1">
      <w:start w:val="1"/>
      <w:numFmt w:val="lowerRoman"/>
      <w:lvlText w:val="%3."/>
      <w:lvlJc w:val="right"/>
      <w:pPr>
        <w:ind w:left="2340" w:hanging="180"/>
      </w:pPr>
    </w:lvl>
    <w:lvl w:ilvl="3" w:tplc="040C000F" w:tentative="1">
      <w:start w:val="1"/>
      <w:numFmt w:val="decimal"/>
      <w:lvlText w:val="%4."/>
      <w:lvlJc w:val="left"/>
      <w:pPr>
        <w:ind w:left="3060" w:hanging="360"/>
      </w:pPr>
    </w:lvl>
    <w:lvl w:ilvl="4" w:tplc="040C0019" w:tentative="1">
      <w:start w:val="1"/>
      <w:numFmt w:val="lowerLetter"/>
      <w:lvlText w:val="%5."/>
      <w:lvlJc w:val="left"/>
      <w:pPr>
        <w:ind w:left="3780" w:hanging="360"/>
      </w:pPr>
    </w:lvl>
    <w:lvl w:ilvl="5" w:tplc="040C001B" w:tentative="1">
      <w:start w:val="1"/>
      <w:numFmt w:val="lowerRoman"/>
      <w:lvlText w:val="%6."/>
      <w:lvlJc w:val="right"/>
      <w:pPr>
        <w:ind w:left="4500" w:hanging="180"/>
      </w:pPr>
    </w:lvl>
    <w:lvl w:ilvl="6" w:tplc="040C000F" w:tentative="1">
      <w:start w:val="1"/>
      <w:numFmt w:val="decimal"/>
      <w:lvlText w:val="%7."/>
      <w:lvlJc w:val="left"/>
      <w:pPr>
        <w:ind w:left="5220" w:hanging="360"/>
      </w:pPr>
    </w:lvl>
    <w:lvl w:ilvl="7" w:tplc="040C0019" w:tentative="1">
      <w:start w:val="1"/>
      <w:numFmt w:val="lowerLetter"/>
      <w:lvlText w:val="%8."/>
      <w:lvlJc w:val="left"/>
      <w:pPr>
        <w:ind w:left="5940" w:hanging="360"/>
      </w:pPr>
    </w:lvl>
    <w:lvl w:ilvl="8" w:tplc="040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67E641F3"/>
    <w:multiLevelType w:val="hybridMultilevel"/>
    <w:tmpl w:val="85BCFFD6"/>
    <w:lvl w:ilvl="0" w:tplc="8DE86914">
      <w:start w:val="1"/>
      <w:numFmt w:val="upperRoman"/>
      <w:lvlText w:val="%1)"/>
      <w:lvlJc w:val="left"/>
      <w:pPr>
        <w:ind w:left="9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75FB5CD3"/>
    <w:multiLevelType w:val="hybridMultilevel"/>
    <w:tmpl w:val="9D78B410"/>
    <w:lvl w:ilvl="0" w:tplc="38F0D1D6">
      <w:start w:val="5"/>
      <w:numFmt w:val="upperRoman"/>
      <w:lvlText w:val="%1)"/>
      <w:lvlJc w:val="left"/>
      <w:pPr>
        <w:ind w:left="9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76224896"/>
    <w:multiLevelType w:val="hybridMultilevel"/>
    <w:tmpl w:val="BABC4DDE"/>
    <w:lvl w:ilvl="0" w:tplc="040C0019">
      <w:start w:val="1"/>
      <w:numFmt w:val="lowerLetter"/>
      <w:lvlText w:val="%1."/>
      <w:lvlJc w:val="left"/>
      <w:pPr>
        <w:ind w:left="862" w:hanging="360"/>
      </w:p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652707210">
    <w:abstractNumId w:val="12"/>
  </w:num>
  <w:num w:numId="2" w16cid:durableId="984163900">
    <w:abstractNumId w:val="18"/>
  </w:num>
  <w:num w:numId="3" w16cid:durableId="831021042">
    <w:abstractNumId w:val="7"/>
  </w:num>
  <w:num w:numId="4" w16cid:durableId="1884100334">
    <w:abstractNumId w:val="9"/>
  </w:num>
  <w:num w:numId="5" w16cid:durableId="1867715588">
    <w:abstractNumId w:val="6"/>
  </w:num>
  <w:num w:numId="6" w16cid:durableId="1013411940">
    <w:abstractNumId w:val="2"/>
  </w:num>
  <w:num w:numId="7" w16cid:durableId="413360008">
    <w:abstractNumId w:val="14"/>
  </w:num>
  <w:num w:numId="8" w16cid:durableId="922835092">
    <w:abstractNumId w:val="10"/>
  </w:num>
  <w:num w:numId="9" w16cid:durableId="584456695">
    <w:abstractNumId w:val="1"/>
  </w:num>
  <w:num w:numId="10" w16cid:durableId="1220744051">
    <w:abstractNumId w:val="20"/>
  </w:num>
  <w:num w:numId="11" w16cid:durableId="1755513121">
    <w:abstractNumId w:val="4"/>
  </w:num>
  <w:num w:numId="12" w16cid:durableId="1860462185">
    <w:abstractNumId w:val="16"/>
  </w:num>
  <w:num w:numId="13" w16cid:durableId="1433234789">
    <w:abstractNumId w:val="11"/>
  </w:num>
  <w:num w:numId="14" w16cid:durableId="52626533">
    <w:abstractNumId w:val="13"/>
  </w:num>
  <w:num w:numId="15" w16cid:durableId="944193866">
    <w:abstractNumId w:val="5"/>
  </w:num>
  <w:num w:numId="16" w16cid:durableId="2039430338">
    <w:abstractNumId w:val="15"/>
  </w:num>
  <w:num w:numId="17" w16cid:durableId="1888251623">
    <w:abstractNumId w:val="8"/>
  </w:num>
  <w:num w:numId="18" w16cid:durableId="1344745125">
    <w:abstractNumId w:val="3"/>
  </w:num>
  <w:num w:numId="19" w16cid:durableId="498926042">
    <w:abstractNumId w:val="19"/>
  </w:num>
  <w:num w:numId="20" w16cid:durableId="640765680">
    <w:abstractNumId w:val="17"/>
  </w:num>
  <w:num w:numId="21" w16cid:durableId="1897858346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744"/>
    <w:rsid w:val="00001A2A"/>
    <w:rsid w:val="00002114"/>
    <w:rsid w:val="0002026E"/>
    <w:rsid w:val="0002395D"/>
    <w:rsid w:val="0004014D"/>
    <w:rsid w:val="00063F60"/>
    <w:rsid w:val="000928D6"/>
    <w:rsid w:val="00096AC0"/>
    <w:rsid w:val="000A12E4"/>
    <w:rsid w:val="000D100F"/>
    <w:rsid w:val="000F2E3F"/>
    <w:rsid w:val="00113929"/>
    <w:rsid w:val="001155DB"/>
    <w:rsid w:val="001225F1"/>
    <w:rsid w:val="00155120"/>
    <w:rsid w:val="001759B0"/>
    <w:rsid w:val="001C6652"/>
    <w:rsid w:val="00201311"/>
    <w:rsid w:val="002113FF"/>
    <w:rsid w:val="002207CD"/>
    <w:rsid w:val="00231F6C"/>
    <w:rsid w:val="0023435B"/>
    <w:rsid w:val="00237C80"/>
    <w:rsid w:val="00253AA2"/>
    <w:rsid w:val="00255D7D"/>
    <w:rsid w:val="00276C32"/>
    <w:rsid w:val="002A50CD"/>
    <w:rsid w:val="002C4928"/>
    <w:rsid w:val="0030428F"/>
    <w:rsid w:val="00313504"/>
    <w:rsid w:val="00355006"/>
    <w:rsid w:val="004532CB"/>
    <w:rsid w:val="00477A62"/>
    <w:rsid w:val="004B6975"/>
    <w:rsid w:val="004F273C"/>
    <w:rsid w:val="005409C6"/>
    <w:rsid w:val="00543DB7"/>
    <w:rsid w:val="0054483D"/>
    <w:rsid w:val="00553D0B"/>
    <w:rsid w:val="00583577"/>
    <w:rsid w:val="005B6594"/>
    <w:rsid w:val="005D734F"/>
    <w:rsid w:val="005D7386"/>
    <w:rsid w:val="005F46C9"/>
    <w:rsid w:val="00622AB5"/>
    <w:rsid w:val="00655604"/>
    <w:rsid w:val="006A514A"/>
    <w:rsid w:val="006B1E2C"/>
    <w:rsid w:val="006D553C"/>
    <w:rsid w:val="006E15B5"/>
    <w:rsid w:val="006E7E35"/>
    <w:rsid w:val="006F4837"/>
    <w:rsid w:val="00703288"/>
    <w:rsid w:val="00714DA3"/>
    <w:rsid w:val="00715B96"/>
    <w:rsid w:val="0074638D"/>
    <w:rsid w:val="00756BE2"/>
    <w:rsid w:val="007750C8"/>
    <w:rsid w:val="007C5754"/>
    <w:rsid w:val="007E3218"/>
    <w:rsid w:val="0087072B"/>
    <w:rsid w:val="008A56EE"/>
    <w:rsid w:val="008B0F92"/>
    <w:rsid w:val="008B3E87"/>
    <w:rsid w:val="008F7A9E"/>
    <w:rsid w:val="009474E3"/>
    <w:rsid w:val="00955A82"/>
    <w:rsid w:val="00965B01"/>
    <w:rsid w:val="00976EA0"/>
    <w:rsid w:val="00991CB7"/>
    <w:rsid w:val="00994785"/>
    <w:rsid w:val="009B2526"/>
    <w:rsid w:val="009B58BF"/>
    <w:rsid w:val="009D37B9"/>
    <w:rsid w:val="009D4203"/>
    <w:rsid w:val="00A340AA"/>
    <w:rsid w:val="00A61247"/>
    <w:rsid w:val="00A66E11"/>
    <w:rsid w:val="00A8190B"/>
    <w:rsid w:val="00A90F64"/>
    <w:rsid w:val="00A967AF"/>
    <w:rsid w:val="00AA3F54"/>
    <w:rsid w:val="00AB3AE0"/>
    <w:rsid w:val="00AC07B4"/>
    <w:rsid w:val="00AE1744"/>
    <w:rsid w:val="00AE4A3F"/>
    <w:rsid w:val="00AF5E75"/>
    <w:rsid w:val="00B17977"/>
    <w:rsid w:val="00B44848"/>
    <w:rsid w:val="00B512B9"/>
    <w:rsid w:val="00B61938"/>
    <w:rsid w:val="00B652CF"/>
    <w:rsid w:val="00B66F53"/>
    <w:rsid w:val="00B81753"/>
    <w:rsid w:val="00B81FE4"/>
    <w:rsid w:val="00B914DF"/>
    <w:rsid w:val="00BA6547"/>
    <w:rsid w:val="00BD2EC8"/>
    <w:rsid w:val="00BF174D"/>
    <w:rsid w:val="00BF78B6"/>
    <w:rsid w:val="00C25222"/>
    <w:rsid w:val="00C73FF7"/>
    <w:rsid w:val="00C86241"/>
    <w:rsid w:val="00C94321"/>
    <w:rsid w:val="00CA2507"/>
    <w:rsid w:val="00D02493"/>
    <w:rsid w:val="00D24A02"/>
    <w:rsid w:val="00D37D3E"/>
    <w:rsid w:val="00D42AE3"/>
    <w:rsid w:val="00D60F76"/>
    <w:rsid w:val="00D755E9"/>
    <w:rsid w:val="00DA375B"/>
    <w:rsid w:val="00DA4ED7"/>
    <w:rsid w:val="00DB3062"/>
    <w:rsid w:val="00DB3762"/>
    <w:rsid w:val="00DC46B6"/>
    <w:rsid w:val="00DC59FF"/>
    <w:rsid w:val="00DE595A"/>
    <w:rsid w:val="00E04D3E"/>
    <w:rsid w:val="00E12336"/>
    <w:rsid w:val="00E25D5F"/>
    <w:rsid w:val="00E277D8"/>
    <w:rsid w:val="00E408C8"/>
    <w:rsid w:val="00E54195"/>
    <w:rsid w:val="00E71FD6"/>
    <w:rsid w:val="00E7341A"/>
    <w:rsid w:val="00E75F85"/>
    <w:rsid w:val="00E846C3"/>
    <w:rsid w:val="00EE2513"/>
    <w:rsid w:val="00EF58A7"/>
    <w:rsid w:val="00F16B30"/>
    <w:rsid w:val="00F6542A"/>
    <w:rsid w:val="00FB5D2A"/>
    <w:rsid w:val="00FC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DC1F95"/>
  <w15:docId w15:val="{C4F023FC-83C9-432B-9EA1-460C7CB2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938"/>
  </w:style>
  <w:style w:type="paragraph" w:styleId="Heading1">
    <w:name w:val="heading 1"/>
    <w:basedOn w:val="Normal"/>
    <w:link w:val="Heading1Char"/>
    <w:uiPriority w:val="9"/>
    <w:qFormat/>
    <w:rsid w:val="00AE17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1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74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E1744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ListParagraph">
    <w:name w:val="List Paragraph"/>
    <w:basedOn w:val="Normal"/>
    <w:uiPriority w:val="34"/>
    <w:qFormat/>
    <w:rsid w:val="00B6193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928D6"/>
    <w:rPr>
      <w:color w:val="808080"/>
    </w:rPr>
  </w:style>
  <w:style w:type="paragraph" w:customStyle="1" w:styleId="Default">
    <w:name w:val="Default"/>
    <w:rsid w:val="008B0F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3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5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D7D"/>
  </w:style>
  <w:style w:type="paragraph" w:styleId="Footer">
    <w:name w:val="footer"/>
    <w:basedOn w:val="Normal"/>
    <w:link w:val="FooterChar"/>
    <w:uiPriority w:val="99"/>
    <w:unhideWhenUsed/>
    <w:rsid w:val="00255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D7D"/>
  </w:style>
  <w:style w:type="character" w:styleId="Hyperlink">
    <w:name w:val="Hyperlink"/>
    <w:basedOn w:val="DefaultParagraphFont"/>
    <w:uiPriority w:val="99"/>
    <w:unhideWhenUsed/>
    <w:rsid w:val="00E846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46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8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rosmaroc.com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www.dorosmaroc.com/" TargetMode="External"/><Relationship Id="rId14" Type="http://schemas.openxmlformats.org/officeDocument/2006/relationships/image" Target="media/image5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961BD-44B2-4B57-8D7C-17CF20DBB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JAOUAD</dc:creator>
  <cp:lastModifiedBy>AYOUB ELMOUTTAKI</cp:lastModifiedBy>
  <cp:revision>2</cp:revision>
  <cp:lastPrinted>2026-08-15T12:04:00Z</cp:lastPrinted>
  <dcterms:created xsi:type="dcterms:W3CDTF">2026-08-15T12:04:00Z</dcterms:created>
  <dcterms:modified xsi:type="dcterms:W3CDTF">2026-08-15T12:04:00Z</dcterms:modified>
</cp:coreProperties>
</file>